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B6CB" w14:textId="414E9AFD" w:rsidR="00426B03" w:rsidRPr="00426B03" w:rsidRDefault="00426B03" w:rsidP="00426B03">
      <w:pPr>
        <w:spacing w:before="244" w:line="170" w:lineRule="auto"/>
        <w:ind w:left="900" w:right="6840"/>
        <w:rPr>
          <w:color w:val="005056"/>
          <w:spacing w:val="-8"/>
          <w:w w:val="105"/>
          <w:sz w:val="16"/>
          <w:szCs w:val="16"/>
        </w:rPr>
      </w:pPr>
      <w:r w:rsidRPr="00426B03">
        <w:rPr>
          <w:noProof/>
          <w:color w:val="005056"/>
          <w:spacing w:val="-8"/>
          <w:w w:val="105"/>
          <w:sz w:val="52"/>
          <w:szCs w:val="52"/>
        </w:rPr>
        <mc:AlternateContent>
          <mc:Choice Requires="wps">
            <w:drawing>
              <wp:anchor distT="45720" distB="45720" distL="114300" distR="114300" simplePos="0" relativeHeight="251660295" behindDoc="0" locked="0" layoutInCell="1" allowOverlap="1" wp14:anchorId="33573B26" wp14:editId="410AA6DC">
                <wp:simplePos x="0" y="0"/>
                <wp:positionH relativeFrom="column">
                  <wp:posOffset>4067175</wp:posOffset>
                </wp:positionH>
                <wp:positionV relativeFrom="paragraph">
                  <wp:posOffset>160655</wp:posOffset>
                </wp:positionV>
                <wp:extent cx="2360930" cy="17145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14500"/>
                        </a:xfrm>
                        <a:prstGeom prst="rect">
                          <a:avLst/>
                        </a:prstGeom>
                        <a:solidFill>
                          <a:srgbClr val="FFFFFF"/>
                        </a:solidFill>
                        <a:ln w="9525">
                          <a:solidFill>
                            <a:srgbClr val="000000"/>
                          </a:solidFill>
                          <a:miter lim="800000"/>
                          <a:headEnd/>
                          <a:tailEnd/>
                        </a:ln>
                      </wps:spPr>
                      <wps:txbx>
                        <w:txbxContent>
                          <w:p w14:paraId="7F8817E2" w14:textId="3A1E2FFA" w:rsidR="009750A8" w:rsidRPr="0037301D" w:rsidRDefault="009750A8">
                            <w:pPr>
                              <w:rPr>
                                <w:b/>
                                <w:bCs/>
                              </w:rPr>
                            </w:pPr>
                            <w:r w:rsidRPr="0037301D">
                              <w:rPr>
                                <w:b/>
                                <w:bCs/>
                              </w:rPr>
                              <w:t xml:space="preserve">[States can insert an eye-catching </w:t>
                            </w:r>
                            <w:r w:rsidR="0037301D" w:rsidRPr="0037301D">
                              <w:rPr>
                                <w:b/>
                                <w:bCs/>
                              </w:rPr>
                              <w:t>graphic</w:t>
                            </w:r>
                            <w:r w:rsidRPr="0037301D">
                              <w:rPr>
                                <w:b/>
                                <w:bCs/>
                              </w:rPr>
                              <w:t>, logo,</w:t>
                            </w:r>
                            <w:r w:rsidR="0037301D" w:rsidRPr="0037301D">
                              <w:rPr>
                                <w:b/>
                                <w:bCs/>
                              </w:rPr>
                              <w:t xml:space="preserve"> or other image here</w:t>
                            </w:r>
                            <w:r w:rsidRPr="0037301D">
                              <w:rPr>
                                <w:b/>
                                <w:bC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3573B26" id="_x0000_t202" coordsize="21600,21600" o:spt="202" path="m,l,21600r21600,l21600,xe">
                <v:stroke joinstyle="miter"/>
                <v:path gradientshapeok="t" o:connecttype="rect"/>
              </v:shapetype>
              <v:shape id="Text Box 2" o:spid="_x0000_s1026" type="#_x0000_t202" style="position:absolute;left:0;text-align:left;margin-left:320.25pt;margin-top:12.65pt;width:185.9pt;height:135pt;z-index:25166029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">
                <v:textbox>
                  <w:txbxContent>
                    <w:p w14:paraId="7F8817E2" w14:textId="3A1E2FFA" w:rsidR="009750A8" w:rsidRPr="0037301D" w:rsidRDefault="009750A8">
                      <w:pPr>
                        <w:rPr>
                          <w:b/>
                          <w:bCs/>
                        </w:rPr>
                      </w:pPr>
                      <w:r w:rsidRPr="0037301D">
                        <w:rPr>
                          <w:b/>
                          <w:bCs/>
                        </w:rPr>
                        <w:t xml:space="preserve">[States can insert an eye-catching </w:t>
                      </w:r>
                      <w:r w:rsidR="0037301D" w:rsidRPr="0037301D">
                        <w:rPr>
                          <w:b/>
                          <w:bCs/>
                        </w:rPr>
                        <w:t>graphic</w:t>
                      </w:r>
                      <w:r w:rsidRPr="0037301D">
                        <w:rPr>
                          <w:b/>
                          <w:bCs/>
                        </w:rPr>
                        <w:t>, logo,</w:t>
                      </w:r>
                      <w:r w:rsidR="0037301D" w:rsidRPr="0037301D">
                        <w:rPr>
                          <w:b/>
                          <w:bCs/>
                        </w:rPr>
                        <w:t xml:space="preserve"> or other image here</w:t>
                      </w:r>
                      <w:r w:rsidRPr="0037301D">
                        <w:rPr>
                          <w:b/>
                          <w:bCs/>
                        </w:rPr>
                        <w:t>.]</w:t>
                      </w:r>
                    </w:p>
                  </w:txbxContent>
                </v:textbox>
                <w10:wrap type="square"/>
              </v:shape>
            </w:pict>
          </mc:Fallback>
        </mc:AlternateContent>
      </w:r>
    </w:p>
    <w:p w14:paraId="3B3B7ED6" w14:textId="7F9CBCF0" w:rsidR="00426B03" w:rsidRPr="00426B03" w:rsidRDefault="009750A8" w:rsidP="00426B03">
      <w:pPr>
        <w:spacing w:before="244" w:line="170" w:lineRule="auto"/>
        <w:ind w:left="900" w:right="6840"/>
        <w:rPr>
          <w:sz w:val="52"/>
          <w:szCs w:val="52"/>
        </w:rPr>
      </w:pPr>
      <w:r w:rsidRPr="00426B03">
        <w:rPr>
          <w:color w:val="005056"/>
          <w:spacing w:val="-8"/>
          <w:w w:val="105"/>
          <w:sz w:val="52"/>
          <w:szCs w:val="52"/>
        </w:rPr>
        <w:t>Your</w:t>
      </w:r>
      <w:r w:rsidRPr="00426B03">
        <w:rPr>
          <w:color w:val="005056"/>
          <w:spacing w:val="-90"/>
          <w:w w:val="105"/>
          <w:sz w:val="52"/>
          <w:szCs w:val="52"/>
        </w:rPr>
        <w:t xml:space="preserve"> </w:t>
      </w:r>
      <w:r w:rsidRPr="00426B03">
        <w:rPr>
          <w:color w:val="8B6F4E"/>
          <w:spacing w:val="-8"/>
          <w:w w:val="105"/>
          <w:sz w:val="52"/>
          <w:szCs w:val="52"/>
        </w:rPr>
        <w:t>body</w:t>
      </w:r>
      <w:r w:rsidRPr="00426B03">
        <w:rPr>
          <w:color w:val="8B6F4E"/>
          <w:spacing w:val="-90"/>
          <w:w w:val="105"/>
          <w:sz w:val="52"/>
          <w:szCs w:val="52"/>
        </w:rPr>
        <w:t xml:space="preserve"> </w:t>
      </w:r>
      <w:r w:rsidRPr="00426B03">
        <w:rPr>
          <w:color w:val="005056"/>
          <w:spacing w:val="-8"/>
          <w:w w:val="105"/>
          <w:sz w:val="52"/>
          <w:szCs w:val="52"/>
        </w:rPr>
        <w:t xml:space="preserve">and </w:t>
      </w:r>
      <w:r w:rsidRPr="00426B03">
        <w:rPr>
          <w:color w:val="8B6F4E"/>
          <w:w w:val="105"/>
          <w:sz w:val="52"/>
          <w:szCs w:val="52"/>
        </w:rPr>
        <w:t>mind</w:t>
      </w:r>
      <w:r w:rsidRPr="00426B03">
        <w:rPr>
          <w:color w:val="8B6F4E"/>
          <w:spacing w:val="-34"/>
          <w:w w:val="105"/>
          <w:sz w:val="52"/>
          <w:szCs w:val="52"/>
        </w:rPr>
        <w:t xml:space="preserve"> </w:t>
      </w:r>
      <w:r w:rsidRPr="00426B03">
        <w:rPr>
          <w:color w:val="005056"/>
          <w:w w:val="105"/>
          <w:sz w:val="52"/>
          <w:szCs w:val="52"/>
        </w:rPr>
        <w:t>are</w:t>
      </w:r>
      <w:r w:rsidR="00426B03">
        <w:rPr>
          <w:color w:val="005056"/>
          <w:w w:val="105"/>
          <w:sz w:val="52"/>
          <w:szCs w:val="52"/>
        </w:rPr>
        <w:t xml:space="preserve"> </w:t>
      </w:r>
      <w:r w:rsidRPr="00426B03">
        <w:rPr>
          <w:color w:val="8B6F4E"/>
          <w:spacing w:val="-10"/>
          <w:w w:val="105"/>
          <w:sz w:val="52"/>
          <w:szCs w:val="52"/>
        </w:rPr>
        <w:t>equally</w:t>
      </w:r>
      <w:r w:rsidRPr="00426B03">
        <w:rPr>
          <w:color w:val="8B6F4E"/>
          <w:spacing w:val="-90"/>
          <w:w w:val="105"/>
          <w:sz w:val="52"/>
          <w:szCs w:val="52"/>
        </w:rPr>
        <w:t xml:space="preserve"> </w:t>
      </w:r>
      <w:r w:rsidR="00426B03" w:rsidRPr="00426B03">
        <w:rPr>
          <w:color w:val="005056"/>
          <w:spacing w:val="-10"/>
          <w:w w:val="105"/>
          <w:sz w:val="52"/>
          <w:szCs w:val="52"/>
        </w:rPr>
        <w:t>important,</w:t>
      </w:r>
      <w:r w:rsidRPr="00426B03">
        <w:rPr>
          <w:color w:val="005056"/>
          <w:spacing w:val="-10"/>
          <w:w w:val="105"/>
          <w:sz w:val="52"/>
          <w:szCs w:val="52"/>
        </w:rPr>
        <w:t xml:space="preserve"> </w:t>
      </w:r>
      <w:r w:rsidRPr="00426B03">
        <w:rPr>
          <w:color w:val="005056"/>
          <w:w w:val="105"/>
          <w:sz w:val="52"/>
          <w:szCs w:val="52"/>
        </w:rPr>
        <w:t>and</w:t>
      </w:r>
      <w:r w:rsidRPr="00426B03">
        <w:rPr>
          <w:color w:val="005056"/>
          <w:spacing w:val="-34"/>
          <w:w w:val="105"/>
          <w:sz w:val="52"/>
          <w:szCs w:val="52"/>
        </w:rPr>
        <w:t xml:space="preserve"> </w:t>
      </w:r>
      <w:r w:rsidR="005A4D28" w:rsidRPr="00426B03">
        <w:rPr>
          <w:color w:val="005056"/>
          <w:spacing w:val="-34"/>
          <w:w w:val="105"/>
          <w:sz w:val="52"/>
          <w:szCs w:val="52"/>
        </w:rPr>
        <w:t>both are</w:t>
      </w:r>
      <w:r w:rsidR="00426B03">
        <w:rPr>
          <w:color w:val="005056"/>
          <w:spacing w:val="-34"/>
          <w:w w:val="105"/>
          <w:sz w:val="52"/>
          <w:szCs w:val="52"/>
        </w:rPr>
        <w:t xml:space="preserve"> </w:t>
      </w:r>
      <w:r w:rsidRPr="00426B03">
        <w:rPr>
          <w:color w:val="8B6F4E"/>
          <w:spacing w:val="-2"/>
          <w:w w:val="105"/>
          <w:sz w:val="52"/>
          <w:szCs w:val="52"/>
        </w:rPr>
        <w:t>covered</w:t>
      </w:r>
      <w:r w:rsidRPr="00426B03">
        <w:rPr>
          <w:color w:val="005056"/>
          <w:spacing w:val="-2"/>
          <w:w w:val="105"/>
          <w:sz w:val="52"/>
          <w:szCs w:val="52"/>
        </w:rPr>
        <w:t>.</w:t>
      </w:r>
    </w:p>
    <w:p w14:paraId="2D369EEA" w14:textId="77777777" w:rsidR="00426B03" w:rsidRDefault="00426B03" w:rsidP="00426B03">
      <w:pPr>
        <w:spacing w:line="192" w:lineRule="auto"/>
        <w:ind w:left="720" w:firstLine="43"/>
        <w:jc w:val="center"/>
        <w:rPr>
          <w:color w:val="005056"/>
          <w:sz w:val="28"/>
          <w:szCs w:val="28"/>
        </w:rPr>
      </w:pPr>
    </w:p>
    <w:p w14:paraId="4D1B0667" w14:textId="7CD25C94" w:rsidR="00426B03" w:rsidRPr="00D33867" w:rsidRDefault="00263699" w:rsidP="00426B03">
      <w:pPr>
        <w:spacing w:line="192" w:lineRule="auto"/>
        <w:ind w:left="720" w:firstLine="43"/>
        <w:jc w:val="center"/>
        <w:rPr>
          <w:color w:val="005056"/>
          <w:spacing w:val="-25"/>
          <w:sz w:val="36"/>
          <w:szCs w:val="36"/>
        </w:rPr>
      </w:pPr>
      <w:r w:rsidRPr="00D33867">
        <w:rPr>
          <w:color w:val="005056"/>
          <w:sz w:val="36"/>
          <w:szCs w:val="36"/>
        </w:rPr>
        <w:t>If</w:t>
      </w:r>
      <w:r w:rsidRPr="00D33867">
        <w:rPr>
          <w:color w:val="005056"/>
          <w:spacing w:val="-25"/>
          <w:sz w:val="36"/>
          <w:szCs w:val="36"/>
        </w:rPr>
        <w:t xml:space="preserve"> </w:t>
      </w:r>
      <w:r w:rsidRPr="00D33867">
        <w:rPr>
          <w:color w:val="005056"/>
          <w:sz w:val="36"/>
          <w:szCs w:val="36"/>
        </w:rPr>
        <w:t>you</w:t>
      </w:r>
      <w:r w:rsidRPr="00D33867">
        <w:rPr>
          <w:color w:val="005056"/>
          <w:spacing w:val="-25"/>
          <w:sz w:val="36"/>
          <w:szCs w:val="36"/>
        </w:rPr>
        <w:t xml:space="preserve"> </w:t>
      </w:r>
      <w:r w:rsidRPr="00D33867">
        <w:rPr>
          <w:color w:val="005056"/>
          <w:sz w:val="36"/>
          <w:szCs w:val="36"/>
        </w:rPr>
        <w:t>have</w:t>
      </w:r>
      <w:r w:rsidRPr="00D33867">
        <w:rPr>
          <w:color w:val="005056"/>
          <w:spacing w:val="-25"/>
          <w:sz w:val="36"/>
          <w:szCs w:val="36"/>
        </w:rPr>
        <w:t xml:space="preserve"> </w:t>
      </w:r>
      <w:r w:rsidRPr="00D33867">
        <w:rPr>
          <w:color w:val="005056"/>
          <w:sz w:val="36"/>
          <w:szCs w:val="36"/>
        </w:rPr>
        <w:t>health</w:t>
      </w:r>
      <w:r w:rsidRPr="00D33867">
        <w:rPr>
          <w:color w:val="005056"/>
          <w:spacing w:val="-25"/>
          <w:sz w:val="36"/>
          <w:szCs w:val="36"/>
        </w:rPr>
        <w:t xml:space="preserve"> </w:t>
      </w:r>
      <w:r w:rsidRPr="00D33867">
        <w:rPr>
          <w:color w:val="005056"/>
          <w:sz w:val="36"/>
          <w:szCs w:val="36"/>
        </w:rPr>
        <w:t>insurance,</w:t>
      </w:r>
      <w:r w:rsidRPr="00D33867">
        <w:rPr>
          <w:color w:val="005056"/>
          <w:spacing w:val="-25"/>
          <w:sz w:val="36"/>
          <w:szCs w:val="36"/>
        </w:rPr>
        <w:t xml:space="preserve"> </w:t>
      </w:r>
      <w:r w:rsidRPr="00D33867">
        <w:rPr>
          <w:color w:val="005056"/>
          <w:sz w:val="36"/>
          <w:szCs w:val="36"/>
        </w:rPr>
        <w:t>you</w:t>
      </w:r>
      <w:r w:rsidR="00426B03" w:rsidRPr="00D33867">
        <w:rPr>
          <w:color w:val="005056"/>
          <w:sz w:val="36"/>
          <w:szCs w:val="36"/>
        </w:rPr>
        <w:t xml:space="preserve"> </w:t>
      </w:r>
      <w:r w:rsidRPr="00D33867">
        <w:rPr>
          <w:color w:val="005056"/>
          <w:sz w:val="36"/>
          <w:szCs w:val="36"/>
        </w:rPr>
        <w:t xml:space="preserve">have </w:t>
      </w:r>
      <w:r w:rsidR="005A4D28" w:rsidRPr="00D33867">
        <w:rPr>
          <w:color w:val="005056"/>
          <w:sz w:val="36"/>
          <w:szCs w:val="36"/>
        </w:rPr>
        <w:t>coverage for</w:t>
      </w:r>
      <w:r w:rsidR="005A4D28" w:rsidRPr="00D33867">
        <w:rPr>
          <w:color w:val="005056"/>
          <w:spacing w:val="-25"/>
          <w:sz w:val="36"/>
          <w:szCs w:val="36"/>
        </w:rPr>
        <w:t xml:space="preserve"> </w:t>
      </w:r>
    </w:p>
    <w:p w14:paraId="66879C29" w14:textId="20D1778F" w:rsidR="00ED345F" w:rsidRPr="00D33867" w:rsidRDefault="00263699" w:rsidP="00426B03">
      <w:pPr>
        <w:spacing w:line="192" w:lineRule="auto"/>
        <w:ind w:left="720" w:firstLine="43"/>
        <w:jc w:val="center"/>
        <w:rPr>
          <w:color w:val="005056"/>
          <w:spacing w:val="-25"/>
          <w:sz w:val="36"/>
          <w:szCs w:val="36"/>
        </w:rPr>
      </w:pPr>
      <w:r w:rsidRPr="00D33867">
        <w:rPr>
          <w:color w:val="005056"/>
          <w:sz w:val="36"/>
          <w:szCs w:val="36"/>
        </w:rPr>
        <w:t>mental</w:t>
      </w:r>
      <w:r w:rsidRPr="00D33867">
        <w:rPr>
          <w:color w:val="005056"/>
          <w:spacing w:val="-25"/>
          <w:sz w:val="36"/>
          <w:szCs w:val="36"/>
        </w:rPr>
        <w:t xml:space="preserve"> </w:t>
      </w:r>
      <w:r w:rsidRPr="00D33867">
        <w:rPr>
          <w:color w:val="005056"/>
          <w:sz w:val="36"/>
          <w:szCs w:val="36"/>
        </w:rPr>
        <w:t>health</w:t>
      </w:r>
      <w:r w:rsidRPr="00D33867">
        <w:rPr>
          <w:color w:val="005056"/>
          <w:spacing w:val="-25"/>
          <w:sz w:val="36"/>
          <w:szCs w:val="36"/>
        </w:rPr>
        <w:t xml:space="preserve"> </w:t>
      </w:r>
      <w:r w:rsidR="00426B03" w:rsidRPr="00D33867">
        <w:rPr>
          <w:color w:val="005056"/>
          <w:sz w:val="36"/>
          <w:szCs w:val="36"/>
        </w:rPr>
        <w:t xml:space="preserve">and </w:t>
      </w:r>
      <w:r w:rsidRPr="00D33867">
        <w:rPr>
          <w:color w:val="005056"/>
          <w:spacing w:val="-8"/>
          <w:w w:val="110"/>
          <w:sz w:val="36"/>
          <w:szCs w:val="36"/>
        </w:rPr>
        <w:t>substance</w:t>
      </w:r>
      <w:r w:rsidRPr="00D33867">
        <w:rPr>
          <w:color w:val="005056"/>
          <w:spacing w:val="-46"/>
          <w:w w:val="110"/>
          <w:sz w:val="36"/>
          <w:szCs w:val="36"/>
        </w:rPr>
        <w:t xml:space="preserve"> </w:t>
      </w:r>
      <w:r w:rsidRPr="00D33867">
        <w:rPr>
          <w:color w:val="005056"/>
          <w:spacing w:val="-8"/>
          <w:w w:val="110"/>
          <w:sz w:val="36"/>
          <w:szCs w:val="36"/>
        </w:rPr>
        <w:t>use</w:t>
      </w:r>
      <w:r w:rsidRPr="00D33867">
        <w:rPr>
          <w:color w:val="005056"/>
          <w:spacing w:val="-46"/>
          <w:w w:val="110"/>
          <w:sz w:val="36"/>
          <w:szCs w:val="36"/>
        </w:rPr>
        <w:t xml:space="preserve"> </w:t>
      </w:r>
      <w:r w:rsidRPr="00D33867">
        <w:rPr>
          <w:color w:val="005056"/>
          <w:spacing w:val="-8"/>
          <w:w w:val="110"/>
          <w:sz w:val="36"/>
          <w:szCs w:val="36"/>
        </w:rPr>
        <w:t>disorder</w:t>
      </w:r>
      <w:r w:rsidRPr="00D33867">
        <w:rPr>
          <w:color w:val="005056"/>
          <w:spacing w:val="-46"/>
          <w:w w:val="110"/>
          <w:sz w:val="36"/>
          <w:szCs w:val="36"/>
        </w:rPr>
        <w:t xml:space="preserve"> </w:t>
      </w:r>
      <w:commentRangeStart w:id="0"/>
      <w:commentRangeStart w:id="1"/>
      <w:r w:rsidRPr="00D33867">
        <w:rPr>
          <w:color w:val="005056"/>
          <w:spacing w:val="-8"/>
          <w:w w:val="110"/>
          <w:sz w:val="36"/>
          <w:szCs w:val="36"/>
        </w:rPr>
        <w:t>treatment</w:t>
      </w:r>
      <w:commentRangeEnd w:id="0"/>
      <w:r w:rsidR="000A4E0C" w:rsidRPr="00D33867">
        <w:rPr>
          <w:rStyle w:val="CommentReference"/>
          <w:color w:val="005056"/>
          <w:spacing w:val="-8"/>
          <w:w w:val="110"/>
          <w:sz w:val="36"/>
          <w:szCs w:val="36"/>
        </w:rPr>
        <w:commentReference w:id="0"/>
      </w:r>
      <w:commentRangeEnd w:id="1"/>
      <w:r w:rsidR="00426B03" w:rsidRPr="00D33867">
        <w:rPr>
          <w:rStyle w:val="CommentReference"/>
          <w:color w:val="005056"/>
          <w:spacing w:val="-8"/>
          <w:w w:val="110"/>
          <w:sz w:val="36"/>
          <w:szCs w:val="36"/>
        </w:rPr>
        <w:commentReference w:id="1"/>
      </w:r>
      <w:r w:rsidRPr="00D33867">
        <w:rPr>
          <w:color w:val="005056"/>
          <w:spacing w:val="-8"/>
          <w:w w:val="110"/>
          <w:sz w:val="36"/>
          <w:szCs w:val="36"/>
        </w:rPr>
        <w:t>.</w:t>
      </w:r>
    </w:p>
    <w:p w14:paraId="3854C2DD" w14:textId="15E73631" w:rsidR="00DE44F2" w:rsidRPr="00426B03" w:rsidRDefault="007358A7" w:rsidP="00426B03">
      <w:pPr>
        <w:pStyle w:val="BodyText"/>
        <w:spacing w:before="102"/>
        <w:rPr>
          <w:sz w:val="20"/>
        </w:rPr>
      </w:pPr>
      <w:r>
        <w:rPr>
          <w:rFonts w:ascii="Arial Black"/>
          <w:noProof/>
          <w:sz w:val="20"/>
        </w:rPr>
        <mc:AlternateContent>
          <mc:Choice Requires="wpg">
            <w:drawing>
              <wp:anchor distT="0" distB="0" distL="0" distR="0" simplePos="0" relativeHeight="251658244" behindDoc="1" locked="0" layoutInCell="1" allowOverlap="1" wp14:anchorId="2119C87D" wp14:editId="2872B293">
                <wp:simplePos x="0" y="0"/>
                <wp:positionH relativeFrom="page">
                  <wp:posOffset>123825</wp:posOffset>
                </wp:positionH>
                <wp:positionV relativeFrom="paragraph">
                  <wp:posOffset>3397250</wp:posOffset>
                </wp:positionV>
                <wp:extent cx="7520305" cy="790575"/>
                <wp:effectExtent l="0" t="0" r="4445" b="9525"/>
                <wp:wrapTopAndBottom/>
                <wp:docPr id="961285051" name="Group 961285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0305" cy="790575"/>
                          <a:chOff x="0" y="0"/>
                          <a:chExt cx="7521326" cy="915669"/>
                        </a:xfrm>
                      </wpg:grpSpPr>
                      <wps:wsp>
                        <wps:cNvPr id="562619617" name="Graphic 23"/>
                        <wps:cNvSpPr/>
                        <wps:spPr>
                          <a:xfrm>
                            <a:off x="0" y="0"/>
                            <a:ext cx="7510145" cy="915669"/>
                          </a:xfrm>
                          <a:custGeom>
                            <a:avLst/>
                            <a:gdLst/>
                            <a:ahLst/>
                            <a:cxnLst/>
                            <a:rect l="l" t="t" r="r" b="b"/>
                            <a:pathLst>
                              <a:path w="7510145" h="915669">
                                <a:moveTo>
                                  <a:pt x="7148027" y="915063"/>
                                </a:moveTo>
                                <a:lnTo>
                                  <a:pt x="361949" y="915063"/>
                                </a:lnTo>
                                <a:lnTo>
                                  <a:pt x="314373" y="911924"/>
                                </a:lnTo>
                                <a:lnTo>
                                  <a:pt x="268015" y="902663"/>
                                </a:lnTo>
                                <a:lnTo>
                                  <a:pt x="223437" y="887512"/>
                                </a:lnTo>
                                <a:lnTo>
                                  <a:pt x="181202" y="866704"/>
                                </a:lnTo>
                                <a:lnTo>
                                  <a:pt x="141873" y="840472"/>
                                </a:lnTo>
                                <a:lnTo>
                                  <a:pt x="106012" y="809050"/>
                                </a:lnTo>
                                <a:lnTo>
                                  <a:pt x="74590" y="773189"/>
                                </a:lnTo>
                                <a:lnTo>
                                  <a:pt x="48359" y="733860"/>
                                </a:lnTo>
                                <a:lnTo>
                                  <a:pt x="27551" y="691626"/>
                                </a:lnTo>
                                <a:lnTo>
                                  <a:pt x="12400" y="647048"/>
                                </a:lnTo>
                                <a:lnTo>
                                  <a:pt x="3138" y="600690"/>
                                </a:lnTo>
                                <a:lnTo>
                                  <a:pt x="0" y="553113"/>
                                </a:lnTo>
                                <a:lnTo>
                                  <a:pt x="0" y="361949"/>
                                </a:lnTo>
                                <a:lnTo>
                                  <a:pt x="3138" y="314373"/>
                                </a:lnTo>
                                <a:lnTo>
                                  <a:pt x="12400" y="268015"/>
                                </a:lnTo>
                                <a:lnTo>
                                  <a:pt x="27551" y="223437"/>
                                </a:lnTo>
                                <a:lnTo>
                                  <a:pt x="48359" y="181202"/>
                                </a:lnTo>
                                <a:lnTo>
                                  <a:pt x="74590" y="141873"/>
                                </a:lnTo>
                                <a:lnTo>
                                  <a:pt x="106012" y="106012"/>
                                </a:lnTo>
                                <a:lnTo>
                                  <a:pt x="141873" y="74590"/>
                                </a:lnTo>
                                <a:lnTo>
                                  <a:pt x="181202" y="48359"/>
                                </a:lnTo>
                                <a:lnTo>
                                  <a:pt x="223437" y="27551"/>
                                </a:lnTo>
                                <a:lnTo>
                                  <a:pt x="268015" y="12400"/>
                                </a:lnTo>
                                <a:lnTo>
                                  <a:pt x="314373" y="3139"/>
                                </a:lnTo>
                                <a:lnTo>
                                  <a:pt x="361949" y="0"/>
                                </a:lnTo>
                                <a:lnTo>
                                  <a:pt x="7148027" y="0"/>
                                </a:lnTo>
                                <a:lnTo>
                                  <a:pt x="7195603" y="3139"/>
                                </a:lnTo>
                                <a:lnTo>
                                  <a:pt x="7241962" y="12400"/>
                                </a:lnTo>
                                <a:lnTo>
                                  <a:pt x="7286540" y="27551"/>
                                </a:lnTo>
                                <a:lnTo>
                                  <a:pt x="7328774" y="48359"/>
                                </a:lnTo>
                                <a:lnTo>
                                  <a:pt x="7368104" y="74590"/>
                                </a:lnTo>
                                <a:lnTo>
                                  <a:pt x="7403965" y="106012"/>
                                </a:lnTo>
                                <a:lnTo>
                                  <a:pt x="7435387" y="141873"/>
                                </a:lnTo>
                                <a:lnTo>
                                  <a:pt x="7461618" y="181202"/>
                                </a:lnTo>
                                <a:lnTo>
                                  <a:pt x="7482425" y="223437"/>
                                </a:lnTo>
                                <a:lnTo>
                                  <a:pt x="7497577" y="268015"/>
                                </a:lnTo>
                                <a:lnTo>
                                  <a:pt x="7506838" y="314373"/>
                                </a:lnTo>
                                <a:lnTo>
                                  <a:pt x="7509977" y="361949"/>
                                </a:lnTo>
                                <a:lnTo>
                                  <a:pt x="7509977" y="553113"/>
                                </a:lnTo>
                                <a:lnTo>
                                  <a:pt x="7506838" y="600690"/>
                                </a:lnTo>
                                <a:lnTo>
                                  <a:pt x="7497577" y="647048"/>
                                </a:lnTo>
                                <a:lnTo>
                                  <a:pt x="7482425" y="691626"/>
                                </a:lnTo>
                                <a:lnTo>
                                  <a:pt x="7461618" y="733860"/>
                                </a:lnTo>
                                <a:lnTo>
                                  <a:pt x="7435387" y="773189"/>
                                </a:lnTo>
                                <a:lnTo>
                                  <a:pt x="7403965" y="809050"/>
                                </a:lnTo>
                                <a:lnTo>
                                  <a:pt x="7368104" y="840472"/>
                                </a:lnTo>
                                <a:lnTo>
                                  <a:pt x="7328774" y="866704"/>
                                </a:lnTo>
                                <a:lnTo>
                                  <a:pt x="7286540" y="887512"/>
                                </a:lnTo>
                                <a:lnTo>
                                  <a:pt x="7241962" y="902663"/>
                                </a:lnTo>
                                <a:lnTo>
                                  <a:pt x="7195603" y="911924"/>
                                </a:lnTo>
                                <a:lnTo>
                                  <a:pt x="7148027" y="915063"/>
                                </a:lnTo>
                                <a:close/>
                              </a:path>
                            </a:pathLst>
                          </a:custGeom>
                          <a:solidFill>
                            <a:srgbClr val="005056"/>
                          </a:solidFill>
                        </wps:spPr>
                        <wps:bodyPr wrap="square" lIns="0" tIns="0" rIns="0" bIns="0" rtlCol="0">
                          <a:prstTxWarp prst="textNoShape">
                            <a:avLst/>
                          </a:prstTxWarp>
                          <a:noAutofit/>
                        </wps:bodyPr>
                      </wps:wsp>
                      <wps:wsp>
                        <wps:cNvPr id="1656052534" name="Textbox 24"/>
                        <wps:cNvSpPr txBox="1"/>
                        <wps:spPr>
                          <a:xfrm>
                            <a:off x="11180" y="39758"/>
                            <a:ext cx="7510146" cy="713022"/>
                          </a:xfrm>
                          <a:prstGeom prst="rect">
                            <a:avLst/>
                          </a:prstGeom>
                        </wps:spPr>
                        <wps:txbx>
                          <w:txbxContent>
                            <w:p w14:paraId="2434A045" w14:textId="07CEC063" w:rsidR="00B813AA" w:rsidRDefault="00B813AA" w:rsidP="00B813AA">
                              <w:pPr>
                                <w:spacing w:before="156" w:line="213" w:lineRule="auto"/>
                                <w:ind w:left="379" w:right="377"/>
                                <w:jc w:val="center"/>
                                <w:rPr>
                                  <w:sz w:val="24"/>
                                </w:rPr>
                              </w:pPr>
                              <w:r>
                                <w:rPr>
                                  <w:color w:val="FFFFFF"/>
                                  <w:spacing w:val="-6"/>
                                  <w:w w:val="105"/>
                                  <w:sz w:val="24"/>
                                </w:rPr>
                                <w:t>Contact</w:t>
                              </w:r>
                              <w:r>
                                <w:rPr>
                                  <w:color w:val="FFFFFF"/>
                                  <w:spacing w:val="-39"/>
                                  <w:w w:val="105"/>
                                  <w:sz w:val="24"/>
                                </w:rPr>
                                <w:t xml:space="preserve"> </w:t>
                              </w:r>
                              <w:r>
                                <w:rPr>
                                  <w:color w:val="FFFFFF"/>
                                  <w:spacing w:val="-6"/>
                                  <w:w w:val="105"/>
                                  <w:sz w:val="24"/>
                                </w:rPr>
                                <w:t>the</w:t>
                              </w:r>
                              <w:r>
                                <w:rPr>
                                  <w:color w:val="FFFFFF"/>
                                  <w:spacing w:val="-45"/>
                                  <w:w w:val="105"/>
                                  <w:sz w:val="24"/>
                                </w:rPr>
                                <w:t xml:space="preserve"> </w:t>
                              </w:r>
                              <w:r>
                                <w:rPr>
                                  <w:color w:val="FFFFFF"/>
                                  <w:spacing w:val="-6"/>
                                  <w:w w:val="105"/>
                                  <w:sz w:val="24"/>
                                </w:rPr>
                                <w:t>988</w:t>
                              </w:r>
                              <w:r>
                                <w:rPr>
                                  <w:color w:val="FFFFFF"/>
                                  <w:spacing w:val="-35"/>
                                  <w:w w:val="105"/>
                                  <w:sz w:val="24"/>
                                </w:rPr>
                                <w:t xml:space="preserve"> </w:t>
                              </w:r>
                              <w:r>
                                <w:rPr>
                                  <w:color w:val="FFFFFF"/>
                                  <w:spacing w:val="-6"/>
                                  <w:w w:val="105"/>
                                  <w:sz w:val="24"/>
                                </w:rPr>
                                <w:t>Suicide</w:t>
                              </w:r>
                              <w:r>
                                <w:rPr>
                                  <w:color w:val="FFFFFF"/>
                                  <w:spacing w:val="-37"/>
                                  <w:w w:val="105"/>
                                  <w:sz w:val="24"/>
                                </w:rPr>
                                <w:t xml:space="preserve"> </w:t>
                              </w:r>
                              <w:r>
                                <w:rPr>
                                  <w:color w:val="FFFFFF"/>
                                  <w:spacing w:val="-6"/>
                                  <w:w w:val="105"/>
                                  <w:sz w:val="24"/>
                                </w:rPr>
                                <w:t>and</w:t>
                              </w:r>
                              <w:r>
                                <w:rPr>
                                  <w:color w:val="FFFFFF"/>
                                  <w:spacing w:val="-39"/>
                                  <w:w w:val="105"/>
                                  <w:sz w:val="24"/>
                                </w:rPr>
                                <w:t xml:space="preserve"> </w:t>
                              </w:r>
                              <w:r>
                                <w:rPr>
                                  <w:color w:val="FFFFFF"/>
                                  <w:spacing w:val="-6"/>
                                  <w:w w:val="105"/>
                                  <w:sz w:val="24"/>
                                </w:rPr>
                                <w:t>Crisis</w:t>
                              </w:r>
                              <w:r>
                                <w:rPr>
                                  <w:color w:val="FFFFFF"/>
                                  <w:spacing w:val="-37"/>
                                  <w:w w:val="105"/>
                                  <w:sz w:val="24"/>
                                </w:rPr>
                                <w:t xml:space="preserve"> </w:t>
                              </w:r>
                              <w:r>
                                <w:rPr>
                                  <w:color w:val="FFFFFF"/>
                                  <w:spacing w:val="-6"/>
                                  <w:w w:val="105"/>
                                  <w:sz w:val="24"/>
                                </w:rPr>
                                <w:t>Lifeline</w:t>
                              </w:r>
                              <w:r>
                                <w:rPr>
                                  <w:color w:val="FFFFFF"/>
                                  <w:spacing w:val="-37"/>
                                  <w:w w:val="105"/>
                                  <w:sz w:val="24"/>
                                </w:rPr>
                                <w:t xml:space="preserve"> </w:t>
                              </w:r>
                              <w:r w:rsidR="00437093" w:rsidRPr="00B6379B">
                                <w:rPr>
                                  <w:color w:val="FFFFFF"/>
                                  <w:w w:val="105"/>
                                  <w:sz w:val="24"/>
                                </w:rPr>
                                <w:t xml:space="preserve">anytime </w:t>
                              </w:r>
                              <w:r w:rsidRPr="00B6379B">
                                <w:rPr>
                                  <w:color w:val="FFFFFF"/>
                                  <w:w w:val="105"/>
                                  <w:sz w:val="24"/>
                                </w:rPr>
                                <w:t>if</w:t>
                              </w:r>
                              <w:r>
                                <w:rPr>
                                  <w:color w:val="FFFFFF"/>
                                  <w:spacing w:val="-45"/>
                                  <w:w w:val="105"/>
                                  <w:sz w:val="24"/>
                                </w:rPr>
                                <w:t xml:space="preserve"> </w:t>
                              </w:r>
                              <w:r>
                                <w:rPr>
                                  <w:color w:val="FFFFFF"/>
                                  <w:spacing w:val="-6"/>
                                  <w:w w:val="105"/>
                                  <w:sz w:val="24"/>
                                </w:rPr>
                                <w:t>yo</w:t>
                              </w:r>
                              <w:r w:rsidRPr="0091605D">
                                <w:rPr>
                                  <w:color w:val="FFFFFF"/>
                                  <w:w w:val="105"/>
                                  <w:sz w:val="24"/>
                                </w:rPr>
                                <w:t xml:space="preserve">u </w:t>
                              </w:r>
                              <w:r w:rsidR="0091605D" w:rsidRPr="0091605D">
                                <w:rPr>
                                  <w:color w:val="FFFFFF"/>
                                  <w:w w:val="105"/>
                                  <w:sz w:val="24"/>
                                </w:rPr>
                                <w:t xml:space="preserve">or </w:t>
                              </w:r>
                              <w:r w:rsidR="000C052A">
                                <w:rPr>
                                  <w:color w:val="FFFFFF"/>
                                  <w:w w:val="105"/>
                                  <w:sz w:val="24"/>
                                </w:rPr>
                                <w:t xml:space="preserve">a </w:t>
                              </w:r>
                              <w:r w:rsidR="0091605D" w:rsidRPr="0091605D">
                                <w:rPr>
                                  <w:color w:val="FFFFFF"/>
                                  <w:w w:val="105"/>
                                  <w:sz w:val="24"/>
                                </w:rPr>
                                <w:t xml:space="preserve">loved </w:t>
                              </w:r>
                              <w:r w:rsidR="0091605D" w:rsidRPr="0091605D">
                                <w:rPr>
                                  <w:color w:val="FFFFFF"/>
                                  <w:spacing w:val="-6"/>
                                  <w:w w:val="105"/>
                                  <w:sz w:val="24"/>
                                </w:rPr>
                                <w:t xml:space="preserve">one need immediate </w:t>
                              </w:r>
                              <w:r w:rsidR="00820521">
                                <w:rPr>
                                  <w:color w:val="FFFFFF"/>
                                  <w:spacing w:val="-6"/>
                                  <w:w w:val="105"/>
                                  <w:sz w:val="24"/>
                                </w:rPr>
                                <w:t>care</w:t>
                              </w:r>
                              <w:r>
                                <w:rPr>
                                  <w:color w:val="FFFFFF"/>
                                  <w:w w:val="105"/>
                                  <w:sz w:val="24"/>
                                </w:rPr>
                                <w:t>.</w:t>
                              </w:r>
                            </w:p>
                            <w:p w14:paraId="11F539FB" w14:textId="77777777" w:rsidR="00B813AA" w:rsidRDefault="00B813AA" w:rsidP="00B813AA">
                              <w:pPr>
                                <w:spacing w:before="95"/>
                                <w:ind w:left="379" w:right="379"/>
                                <w:jc w:val="center"/>
                                <w:rPr>
                                  <w:sz w:val="24"/>
                                </w:rPr>
                              </w:pPr>
                              <w:r>
                                <w:rPr>
                                  <w:color w:val="FFFFFF"/>
                                  <w:spacing w:val="-6"/>
                                  <w:w w:val="105"/>
                                  <w:sz w:val="24"/>
                                </w:rPr>
                                <w:t>Call</w:t>
                              </w:r>
                              <w:r>
                                <w:rPr>
                                  <w:color w:val="FFFFFF"/>
                                  <w:spacing w:val="-40"/>
                                  <w:w w:val="105"/>
                                  <w:sz w:val="24"/>
                                </w:rPr>
                                <w:t xml:space="preserve"> </w:t>
                              </w:r>
                              <w:r>
                                <w:rPr>
                                  <w:color w:val="FFFFFF"/>
                                  <w:spacing w:val="-6"/>
                                  <w:w w:val="105"/>
                                  <w:sz w:val="24"/>
                                </w:rPr>
                                <w:t>or</w:t>
                              </w:r>
                              <w:r>
                                <w:rPr>
                                  <w:color w:val="FFFFFF"/>
                                  <w:spacing w:val="-47"/>
                                  <w:w w:val="105"/>
                                  <w:sz w:val="24"/>
                                </w:rPr>
                                <w:t xml:space="preserve"> </w:t>
                              </w:r>
                              <w:r>
                                <w:rPr>
                                  <w:color w:val="FFFFFF"/>
                                  <w:spacing w:val="-6"/>
                                  <w:w w:val="105"/>
                                  <w:sz w:val="24"/>
                                </w:rPr>
                                <w:t>text</w:t>
                              </w:r>
                              <w:r>
                                <w:rPr>
                                  <w:color w:val="FFFFFF"/>
                                  <w:spacing w:val="-41"/>
                                  <w:w w:val="105"/>
                                  <w:sz w:val="24"/>
                                </w:rPr>
                                <w:t xml:space="preserve"> </w:t>
                              </w:r>
                              <w:r>
                                <w:rPr>
                                  <w:color w:val="FFFFFF"/>
                                  <w:spacing w:val="-6"/>
                                  <w:w w:val="105"/>
                                  <w:sz w:val="24"/>
                                </w:rPr>
                                <w:t>988</w:t>
                              </w:r>
                              <w:r>
                                <w:rPr>
                                  <w:color w:val="FFFFFF"/>
                                  <w:spacing w:val="-39"/>
                                  <w:w w:val="105"/>
                                  <w:sz w:val="24"/>
                                </w:rPr>
                                <w:t xml:space="preserve"> </w:t>
                              </w:r>
                              <w:r>
                                <w:rPr>
                                  <w:color w:val="FFFFFF"/>
                                  <w:spacing w:val="-6"/>
                                  <w:w w:val="105"/>
                                  <w:sz w:val="24"/>
                                </w:rPr>
                                <w:t>or</w:t>
                              </w:r>
                              <w:r>
                                <w:rPr>
                                  <w:color w:val="FFFFFF"/>
                                  <w:spacing w:val="-45"/>
                                  <w:w w:val="105"/>
                                  <w:sz w:val="24"/>
                                </w:rPr>
                                <w:t xml:space="preserve"> </w:t>
                              </w:r>
                              <w:r>
                                <w:rPr>
                                  <w:color w:val="FFFFFF"/>
                                  <w:spacing w:val="-6"/>
                                  <w:w w:val="105"/>
                                  <w:sz w:val="24"/>
                                </w:rPr>
                                <w:t>chat</w:t>
                              </w:r>
                              <w:r>
                                <w:rPr>
                                  <w:color w:val="FFFFFF"/>
                                  <w:spacing w:val="-33"/>
                                  <w:w w:val="105"/>
                                  <w:sz w:val="24"/>
                                </w:rPr>
                                <w:t xml:space="preserve"> </w:t>
                              </w:r>
                              <w:r>
                                <w:rPr>
                                  <w:color w:val="FFFFFF"/>
                                  <w:spacing w:val="-6"/>
                                  <w:w w:val="105"/>
                                  <w:sz w:val="24"/>
                                </w:rPr>
                                <w:t>at</w:t>
                              </w:r>
                              <w:r>
                                <w:rPr>
                                  <w:color w:val="FFFFFF"/>
                                  <w:spacing w:val="-41"/>
                                  <w:w w:val="105"/>
                                  <w:sz w:val="24"/>
                                </w:rPr>
                                <w:t xml:space="preserve"> </w:t>
                              </w:r>
                              <w:r>
                                <w:rPr>
                                  <w:color w:val="FFFFFF"/>
                                  <w:spacing w:val="-6"/>
                                  <w:w w:val="105"/>
                                  <w:sz w:val="24"/>
                                </w:rPr>
                                <w:t>988lifeline.org</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19C87D" id="Group 961285051" o:spid="_x0000_s1027" style="position:absolute;margin-left:9.75pt;margin-top:267.5pt;width:592.15pt;height:62.25pt;z-index:-251658236;mso-wrap-distance-left:0;mso-wrap-distance-right:0;mso-position-horizontal-relative:page;mso-width-relative:margin;mso-height-relative:margin" coordsize="75213,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">
                <v:shape id="Graphic 23" o:spid="_x0000_s1028" style="position:absolute;width:75101;height:9156;visibility:visible;mso-wrap-style:square;v-text-anchor:top" coordsize="7510145,91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" path="m7148027,915063r-6786078,l314373,911924r-46358,-9261l223437,887512,181202,866704,141873,840472,106012,809050,74590,773189,48359,733860,27551,691626,12400,647048,3138,600690,,553113,,361949,3138,314373r9262,-46358l27551,223437,48359,181202,74590,141873r31422,-35861l141873,74590,181202,48359,223437,27551,268015,12400,314373,3139,361949,,7148027,r47576,3139l7241962,12400r44578,15151l7328774,48359r39330,26231l7403965,106012r31422,35861l7461618,181202r20807,42235l7497577,268015r9261,46358l7509977,361949r,191164l7506838,600690r-9261,46358l7482425,691626r-20807,42234l7435387,773189r-31422,35861l7368104,840472r-39330,26232l7286540,887512r-44578,15151l7195603,911924r-47576,3139xe" fillcolor="#005056" stroked="f">
                  <v:path arrowok="t"/>
                </v:shape>
                <v:shape id="Textbox 24" o:spid="_x0000_s1029" type="#_x0000_t202" style="position:absolute;left:111;top:397;width:75102;height:7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" filled="f" stroked="f">
                  <v:textbox inset="0,0,0,0">
                    <w:txbxContent>
                      <w:p w14:paraId="2434A045" w14:textId="07CEC063" w:rsidR="00B813AA" w:rsidRDefault="00B813AA" w:rsidP="00B813AA">
                        <w:pPr>
                          <w:spacing w:before="156" w:line="213" w:lineRule="auto"/>
                          <w:ind w:left="379" w:right="377"/>
                          <w:jc w:val="center"/>
                          <w:rPr>
                            <w:sz w:val="24"/>
                          </w:rPr>
                        </w:pPr>
                        <w:r>
                          <w:rPr>
                            <w:color w:val="FFFFFF"/>
                            <w:spacing w:val="-6"/>
                            <w:w w:val="105"/>
                            <w:sz w:val="24"/>
                          </w:rPr>
                          <w:t>Contact</w:t>
                        </w:r>
                        <w:r>
                          <w:rPr>
                            <w:color w:val="FFFFFF"/>
                            <w:spacing w:val="-39"/>
                            <w:w w:val="105"/>
                            <w:sz w:val="24"/>
                          </w:rPr>
                          <w:t xml:space="preserve"> </w:t>
                        </w:r>
                        <w:r>
                          <w:rPr>
                            <w:color w:val="FFFFFF"/>
                            <w:spacing w:val="-6"/>
                            <w:w w:val="105"/>
                            <w:sz w:val="24"/>
                          </w:rPr>
                          <w:t>the</w:t>
                        </w:r>
                        <w:r>
                          <w:rPr>
                            <w:color w:val="FFFFFF"/>
                            <w:spacing w:val="-45"/>
                            <w:w w:val="105"/>
                            <w:sz w:val="24"/>
                          </w:rPr>
                          <w:t xml:space="preserve"> </w:t>
                        </w:r>
                        <w:r>
                          <w:rPr>
                            <w:color w:val="FFFFFF"/>
                            <w:spacing w:val="-6"/>
                            <w:w w:val="105"/>
                            <w:sz w:val="24"/>
                          </w:rPr>
                          <w:t>988</w:t>
                        </w:r>
                        <w:r>
                          <w:rPr>
                            <w:color w:val="FFFFFF"/>
                            <w:spacing w:val="-35"/>
                            <w:w w:val="105"/>
                            <w:sz w:val="24"/>
                          </w:rPr>
                          <w:t xml:space="preserve"> </w:t>
                        </w:r>
                        <w:r>
                          <w:rPr>
                            <w:color w:val="FFFFFF"/>
                            <w:spacing w:val="-6"/>
                            <w:w w:val="105"/>
                            <w:sz w:val="24"/>
                          </w:rPr>
                          <w:t>Suicide</w:t>
                        </w:r>
                        <w:r>
                          <w:rPr>
                            <w:color w:val="FFFFFF"/>
                            <w:spacing w:val="-37"/>
                            <w:w w:val="105"/>
                            <w:sz w:val="24"/>
                          </w:rPr>
                          <w:t xml:space="preserve"> </w:t>
                        </w:r>
                        <w:r>
                          <w:rPr>
                            <w:color w:val="FFFFFF"/>
                            <w:spacing w:val="-6"/>
                            <w:w w:val="105"/>
                            <w:sz w:val="24"/>
                          </w:rPr>
                          <w:t>and</w:t>
                        </w:r>
                        <w:r>
                          <w:rPr>
                            <w:color w:val="FFFFFF"/>
                            <w:spacing w:val="-39"/>
                            <w:w w:val="105"/>
                            <w:sz w:val="24"/>
                          </w:rPr>
                          <w:t xml:space="preserve"> </w:t>
                        </w:r>
                        <w:r>
                          <w:rPr>
                            <w:color w:val="FFFFFF"/>
                            <w:spacing w:val="-6"/>
                            <w:w w:val="105"/>
                            <w:sz w:val="24"/>
                          </w:rPr>
                          <w:t>Crisis</w:t>
                        </w:r>
                        <w:r>
                          <w:rPr>
                            <w:color w:val="FFFFFF"/>
                            <w:spacing w:val="-37"/>
                            <w:w w:val="105"/>
                            <w:sz w:val="24"/>
                          </w:rPr>
                          <w:t xml:space="preserve"> </w:t>
                        </w:r>
                        <w:r>
                          <w:rPr>
                            <w:color w:val="FFFFFF"/>
                            <w:spacing w:val="-6"/>
                            <w:w w:val="105"/>
                            <w:sz w:val="24"/>
                          </w:rPr>
                          <w:t>Lifeline</w:t>
                        </w:r>
                        <w:r>
                          <w:rPr>
                            <w:color w:val="FFFFFF"/>
                            <w:spacing w:val="-37"/>
                            <w:w w:val="105"/>
                            <w:sz w:val="24"/>
                          </w:rPr>
                          <w:t xml:space="preserve"> </w:t>
                        </w:r>
                        <w:r w:rsidR="00437093" w:rsidRPr="00B6379B">
                          <w:rPr>
                            <w:color w:val="FFFFFF"/>
                            <w:w w:val="105"/>
                            <w:sz w:val="24"/>
                          </w:rPr>
                          <w:t xml:space="preserve">anytime </w:t>
                        </w:r>
                        <w:r w:rsidRPr="00B6379B">
                          <w:rPr>
                            <w:color w:val="FFFFFF"/>
                            <w:w w:val="105"/>
                            <w:sz w:val="24"/>
                          </w:rPr>
                          <w:t>if</w:t>
                        </w:r>
                        <w:r>
                          <w:rPr>
                            <w:color w:val="FFFFFF"/>
                            <w:spacing w:val="-45"/>
                            <w:w w:val="105"/>
                            <w:sz w:val="24"/>
                          </w:rPr>
                          <w:t xml:space="preserve"> </w:t>
                        </w:r>
                        <w:r>
                          <w:rPr>
                            <w:color w:val="FFFFFF"/>
                            <w:spacing w:val="-6"/>
                            <w:w w:val="105"/>
                            <w:sz w:val="24"/>
                          </w:rPr>
                          <w:t>yo</w:t>
                        </w:r>
                        <w:r w:rsidRPr="0091605D">
                          <w:rPr>
                            <w:color w:val="FFFFFF"/>
                            <w:w w:val="105"/>
                            <w:sz w:val="24"/>
                          </w:rPr>
                          <w:t xml:space="preserve">u </w:t>
                        </w:r>
                        <w:r w:rsidR="0091605D" w:rsidRPr="0091605D">
                          <w:rPr>
                            <w:color w:val="FFFFFF"/>
                            <w:w w:val="105"/>
                            <w:sz w:val="24"/>
                          </w:rPr>
                          <w:t xml:space="preserve">or </w:t>
                        </w:r>
                        <w:r w:rsidR="000C052A">
                          <w:rPr>
                            <w:color w:val="FFFFFF"/>
                            <w:w w:val="105"/>
                            <w:sz w:val="24"/>
                          </w:rPr>
                          <w:t xml:space="preserve">a </w:t>
                        </w:r>
                        <w:r w:rsidR="0091605D" w:rsidRPr="0091605D">
                          <w:rPr>
                            <w:color w:val="FFFFFF"/>
                            <w:w w:val="105"/>
                            <w:sz w:val="24"/>
                          </w:rPr>
                          <w:t xml:space="preserve">loved </w:t>
                        </w:r>
                        <w:r w:rsidR="0091605D" w:rsidRPr="0091605D">
                          <w:rPr>
                            <w:color w:val="FFFFFF"/>
                            <w:spacing w:val="-6"/>
                            <w:w w:val="105"/>
                            <w:sz w:val="24"/>
                          </w:rPr>
                          <w:t xml:space="preserve">one need immediate </w:t>
                        </w:r>
                        <w:r w:rsidR="00820521">
                          <w:rPr>
                            <w:color w:val="FFFFFF"/>
                            <w:spacing w:val="-6"/>
                            <w:w w:val="105"/>
                            <w:sz w:val="24"/>
                          </w:rPr>
                          <w:t>care</w:t>
                        </w:r>
                        <w:r>
                          <w:rPr>
                            <w:color w:val="FFFFFF"/>
                            <w:w w:val="105"/>
                            <w:sz w:val="24"/>
                          </w:rPr>
                          <w:t>.</w:t>
                        </w:r>
                      </w:p>
                      <w:p w14:paraId="11F539FB" w14:textId="77777777" w:rsidR="00B813AA" w:rsidRDefault="00B813AA" w:rsidP="00B813AA">
                        <w:pPr>
                          <w:spacing w:before="95"/>
                          <w:ind w:left="379" w:right="379"/>
                          <w:jc w:val="center"/>
                          <w:rPr>
                            <w:sz w:val="24"/>
                          </w:rPr>
                        </w:pPr>
                        <w:r>
                          <w:rPr>
                            <w:color w:val="FFFFFF"/>
                            <w:spacing w:val="-6"/>
                            <w:w w:val="105"/>
                            <w:sz w:val="24"/>
                          </w:rPr>
                          <w:t>Call</w:t>
                        </w:r>
                        <w:r>
                          <w:rPr>
                            <w:color w:val="FFFFFF"/>
                            <w:spacing w:val="-40"/>
                            <w:w w:val="105"/>
                            <w:sz w:val="24"/>
                          </w:rPr>
                          <w:t xml:space="preserve"> </w:t>
                        </w:r>
                        <w:r>
                          <w:rPr>
                            <w:color w:val="FFFFFF"/>
                            <w:spacing w:val="-6"/>
                            <w:w w:val="105"/>
                            <w:sz w:val="24"/>
                          </w:rPr>
                          <w:t>or</w:t>
                        </w:r>
                        <w:r>
                          <w:rPr>
                            <w:color w:val="FFFFFF"/>
                            <w:spacing w:val="-47"/>
                            <w:w w:val="105"/>
                            <w:sz w:val="24"/>
                          </w:rPr>
                          <w:t xml:space="preserve"> </w:t>
                        </w:r>
                        <w:r>
                          <w:rPr>
                            <w:color w:val="FFFFFF"/>
                            <w:spacing w:val="-6"/>
                            <w:w w:val="105"/>
                            <w:sz w:val="24"/>
                          </w:rPr>
                          <w:t>text</w:t>
                        </w:r>
                        <w:r>
                          <w:rPr>
                            <w:color w:val="FFFFFF"/>
                            <w:spacing w:val="-41"/>
                            <w:w w:val="105"/>
                            <w:sz w:val="24"/>
                          </w:rPr>
                          <w:t xml:space="preserve"> </w:t>
                        </w:r>
                        <w:r>
                          <w:rPr>
                            <w:color w:val="FFFFFF"/>
                            <w:spacing w:val="-6"/>
                            <w:w w:val="105"/>
                            <w:sz w:val="24"/>
                          </w:rPr>
                          <w:t>988</w:t>
                        </w:r>
                        <w:r>
                          <w:rPr>
                            <w:color w:val="FFFFFF"/>
                            <w:spacing w:val="-39"/>
                            <w:w w:val="105"/>
                            <w:sz w:val="24"/>
                          </w:rPr>
                          <w:t xml:space="preserve"> </w:t>
                        </w:r>
                        <w:r>
                          <w:rPr>
                            <w:color w:val="FFFFFF"/>
                            <w:spacing w:val="-6"/>
                            <w:w w:val="105"/>
                            <w:sz w:val="24"/>
                          </w:rPr>
                          <w:t>or</w:t>
                        </w:r>
                        <w:r>
                          <w:rPr>
                            <w:color w:val="FFFFFF"/>
                            <w:spacing w:val="-45"/>
                            <w:w w:val="105"/>
                            <w:sz w:val="24"/>
                          </w:rPr>
                          <w:t xml:space="preserve"> </w:t>
                        </w:r>
                        <w:r>
                          <w:rPr>
                            <w:color w:val="FFFFFF"/>
                            <w:spacing w:val="-6"/>
                            <w:w w:val="105"/>
                            <w:sz w:val="24"/>
                          </w:rPr>
                          <w:t>chat</w:t>
                        </w:r>
                        <w:r>
                          <w:rPr>
                            <w:color w:val="FFFFFF"/>
                            <w:spacing w:val="-33"/>
                            <w:w w:val="105"/>
                            <w:sz w:val="24"/>
                          </w:rPr>
                          <w:t xml:space="preserve"> </w:t>
                        </w:r>
                        <w:r>
                          <w:rPr>
                            <w:color w:val="FFFFFF"/>
                            <w:spacing w:val="-6"/>
                            <w:w w:val="105"/>
                            <w:sz w:val="24"/>
                          </w:rPr>
                          <w:t>at</w:t>
                        </w:r>
                        <w:r>
                          <w:rPr>
                            <w:color w:val="FFFFFF"/>
                            <w:spacing w:val="-41"/>
                            <w:w w:val="105"/>
                            <w:sz w:val="24"/>
                          </w:rPr>
                          <w:t xml:space="preserve"> </w:t>
                        </w:r>
                        <w:r>
                          <w:rPr>
                            <w:color w:val="FFFFFF"/>
                            <w:spacing w:val="-6"/>
                            <w:w w:val="105"/>
                            <w:sz w:val="24"/>
                          </w:rPr>
                          <w:t>988lifeline.org</w:t>
                        </w:r>
                      </w:p>
                    </w:txbxContent>
                  </v:textbox>
                </v:shape>
                <w10:wrap type="topAndBottom" anchorx="page"/>
              </v:group>
            </w:pict>
          </mc:Fallback>
        </mc:AlternateContent>
      </w:r>
      <w:r>
        <w:rPr>
          <w:noProof/>
          <w:sz w:val="20"/>
        </w:rPr>
        <mc:AlternateContent>
          <mc:Choice Requires="wpg">
            <w:drawing>
              <wp:anchor distT="0" distB="0" distL="0" distR="0" simplePos="0" relativeHeight="251658245" behindDoc="1" locked="0" layoutInCell="1" allowOverlap="1" wp14:anchorId="66879C4D" wp14:editId="2D745DF4">
                <wp:simplePos x="0" y="0"/>
                <wp:positionH relativeFrom="page">
                  <wp:posOffset>152400</wp:posOffset>
                </wp:positionH>
                <wp:positionV relativeFrom="paragraph">
                  <wp:posOffset>295275</wp:posOffset>
                </wp:positionV>
                <wp:extent cx="2425700" cy="2851785"/>
                <wp:effectExtent l="0" t="0" r="0" b="5715"/>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0" cy="2851785"/>
                          <a:chOff x="0" y="0"/>
                          <a:chExt cx="2425700" cy="2851785"/>
                        </a:xfrm>
                      </wpg:grpSpPr>
                      <wps:wsp>
                        <wps:cNvPr id="3" name="Graphic 3"/>
                        <wps:cNvSpPr/>
                        <wps:spPr>
                          <a:xfrm>
                            <a:off x="0" y="0"/>
                            <a:ext cx="2425700" cy="2851785"/>
                          </a:xfrm>
                          <a:custGeom>
                            <a:avLst/>
                            <a:gdLst/>
                            <a:ahLst/>
                            <a:cxnLst/>
                            <a:rect l="l" t="t" r="r" b="b"/>
                            <a:pathLst>
                              <a:path w="2425700" h="2851785">
                                <a:moveTo>
                                  <a:pt x="2117395" y="2851751"/>
                                </a:moveTo>
                                <a:lnTo>
                                  <a:pt x="308013" y="2851751"/>
                                </a:lnTo>
                                <a:lnTo>
                                  <a:pt x="268015" y="2843760"/>
                                </a:lnTo>
                                <a:lnTo>
                                  <a:pt x="223437" y="2828608"/>
                                </a:lnTo>
                                <a:lnTo>
                                  <a:pt x="181202" y="2807801"/>
                                </a:lnTo>
                                <a:lnTo>
                                  <a:pt x="141873" y="2781569"/>
                                </a:lnTo>
                                <a:lnTo>
                                  <a:pt x="106012" y="2750148"/>
                                </a:lnTo>
                                <a:lnTo>
                                  <a:pt x="74590" y="2714286"/>
                                </a:lnTo>
                                <a:lnTo>
                                  <a:pt x="48359" y="2674957"/>
                                </a:lnTo>
                                <a:lnTo>
                                  <a:pt x="27551" y="2632722"/>
                                </a:lnTo>
                                <a:lnTo>
                                  <a:pt x="12400" y="2588145"/>
                                </a:lnTo>
                                <a:lnTo>
                                  <a:pt x="3138" y="2541786"/>
                                </a:lnTo>
                                <a:lnTo>
                                  <a:pt x="0" y="2494210"/>
                                </a:lnTo>
                                <a:lnTo>
                                  <a:pt x="0" y="361950"/>
                                </a:lnTo>
                                <a:lnTo>
                                  <a:pt x="3138" y="314373"/>
                                </a:lnTo>
                                <a:lnTo>
                                  <a:pt x="12400" y="268015"/>
                                </a:lnTo>
                                <a:lnTo>
                                  <a:pt x="27551" y="223437"/>
                                </a:lnTo>
                                <a:lnTo>
                                  <a:pt x="48359" y="181203"/>
                                </a:lnTo>
                                <a:lnTo>
                                  <a:pt x="74590" y="141873"/>
                                </a:lnTo>
                                <a:lnTo>
                                  <a:pt x="106012" y="106012"/>
                                </a:lnTo>
                                <a:lnTo>
                                  <a:pt x="141873" y="74591"/>
                                </a:lnTo>
                                <a:lnTo>
                                  <a:pt x="181202" y="48359"/>
                                </a:lnTo>
                                <a:lnTo>
                                  <a:pt x="223437" y="27551"/>
                                </a:lnTo>
                                <a:lnTo>
                                  <a:pt x="268015" y="12400"/>
                                </a:lnTo>
                                <a:lnTo>
                                  <a:pt x="314373" y="3139"/>
                                </a:lnTo>
                                <a:lnTo>
                                  <a:pt x="361950" y="0"/>
                                </a:lnTo>
                                <a:lnTo>
                                  <a:pt x="2063459" y="0"/>
                                </a:lnTo>
                                <a:lnTo>
                                  <a:pt x="2111035" y="3139"/>
                                </a:lnTo>
                                <a:lnTo>
                                  <a:pt x="2157393" y="12400"/>
                                </a:lnTo>
                                <a:lnTo>
                                  <a:pt x="2201971" y="27551"/>
                                </a:lnTo>
                                <a:lnTo>
                                  <a:pt x="2244206" y="48359"/>
                                </a:lnTo>
                                <a:lnTo>
                                  <a:pt x="2283535" y="74591"/>
                                </a:lnTo>
                                <a:lnTo>
                                  <a:pt x="2319396" y="106012"/>
                                </a:lnTo>
                                <a:lnTo>
                                  <a:pt x="2350818" y="141873"/>
                                </a:lnTo>
                                <a:lnTo>
                                  <a:pt x="2377049" y="181203"/>
                                </a:lnTo>
                                <a:lnTo>
                                  <a:pt x="2397857" y="223437"/>
                                </a:lnTo>
                                <a:lnTo>
                                  <a:pt x="2413008" y="268015"/>
                                </a:lnTo>
                                <a:lnTo>
                                  <a:pt x="2422270" y="314373"/>
                                </a:lnTo>
                                <a:lnTo>
                                  <a:pt x="2425409" y="361950"/>
                                </a:lnTo>
                                <a:lnTo>
                                  <a:pt x="2425409" y="2494210"/>
                                </a:lnTo>
                                <a:lnTo>
                                  <a:pt x="2422270" y="2541786"/>
                                </a:lnTo>
                                <a:lnTo>
                                  <a:pt x="2413008" y="2588145"/>
                                </a:lnTo>
                                <a:lnTo>
                                  <a:pt x="2397857" y="2632722"/>
                                </a:lnTo>
                                <a:lnTo>
                                  <a:pt x="2377049" y="2674957"/>
                                </a:lnTo>
                                <a:lnTo>
                                  <a:pt x="2350818" y="2714286"/>
                                </a:lnTo>
                                <a:lnTo>
                                  <a:pt x="2319396" y="2750148"/>
                                </a:lnTo>
                                <a:lnTo>
                                  <a:pt x="2283535" y="2781569"/>
                                </a:lnTo>
                                <a:lnTo>
                                  <a:pt x="2244206" y="2807801"/>
                                </a:lnTo>
                                <a:lnTo>
                                  <a:pt x="2201971" y="2828608"/>
                                </a:lnTo>
                                <a:lnTo>
                                  <a:pt x="2157393" y="2843760"/>
                                </a:lnTo>
                                <a:lnTo>
                                  <a:pt x="2117395" y="2851751"/>
                                </a:lnTo>
                                <a:close/>
                              </a:path>
                            </a:pathLst>
                          </a:custGeom>
                          <a:solidFill>
                            <a:srgbClr val="005056"/>
                          </a:solidFill>
                        </wps:spPr>
                        <wps:bodyPr wrap="square" lIns="0" tIns="0" rIns="0" bIns="0" rtlCol="0">
                          <a:prstTxWarp prst="textNoShape">
                            <a:avLst/>
                          </a:prstTxWarp>
                          <a:noAutofit/>
                        </wps:bodyPr>
                      </wps:wsp>
                      <wps:wsp>
                        <wps:cNvPr id="4" name="Textbox 4"/>
                        <wps:cNvSpPr txBox="1"/>
                        <wps:spPr>
                          <a:xfrm>
                            <a:off x="0" y="0"/>
                            <a:ext cx="2425700" cy="2851785"/>
                          </a:xfrm>
                          <a:prstGeom prst="rect">
                            <a:avLst/>
                          </a:prstGeom>
                        </wps:spPr>
                        <wps:txbx>
                          <w:txbxContent>
                            <w:p w14:paraId="66879C61" w14:textId="77777777" w:rsidR="00ED345F" w:rsidRDefault="00ED345F">
                              <w:pPr>
                                <w:spacing w:before="110"/>
                                <w:rPr>
                                  <w:sz w:val="26"/>
                                </w:rPr>
                              </w:pPr>
                            </w:p>
                            <w:p w14:paraId="66879C62" w14:textId="3A3DC44D" w:rsidR="00ED345F" w:rsidRDefault="00493CE3">
                              <w:pPr>
                                <w:ind w:left="717"/>
                                <w:rPr>
                                  <w:sz w:val="26"/>
                                </w:rPr>
                              </w:pPr>
                              <w:r>
                                <w:rPr>
                                  <w:rFonts w:ascii="Arial Black"/>
                                  <w:color w:val="FFFFFF"/>
                                  <w:spacing w:val="-15"/>
                                  <w:sz w:val="26"/>
                                </w:rPr>
                                <w:t>What</w:t>
                              </w:r>
                              <w:r w:rsidR="00426B03">
                                <w:rPr>
                                  <w:rFonts w:ascii="Arial Black"/>
                                  <w:color w:val="FFFFFF"/>
                                  <w:spacing w:val="-15"/>
                                  <w:sz w:val="26"/>
                                </w:rPr>
                                <w:t>’</w:t>
                              </w:r>
                              <w:r>
                                <w:rPr>
                                  <w:rFonts w:ascii="Arial Black"/>
                                  <w:color w:val="FFFFFF"/>
                                  <w:spacing w:val="-15"/>
                                  <w:sz w:val="26"/>
                                </w:rPr>
                                <w:t>s Covered?</w:t>
                              </w:r>
                            </w:p>
                            <w:p w14:paraId="498F482B" w14:textId="2ADEFC00" w:rsidR="00493CE3" w:rsidRDefault="00493CE3" w:rsidP="00493CE3">
                              <w:pPr>
                                <w:spacing w:before="285" w:line="199" w:lineRule="auto"/>
                                <w:ind w:left="373" w:right="185"/>
                                <w:rPr>
                                  <w:sz w:val="26"/>
                                </w:rPr>
                              </w:pPr>
                              <w:r w:rsidRPr="00DB22C7">
                                <w:rPr>
                                  <w:color w:val="FFFFFF"/>
                                  <w:w w:val="110"/>
                                  <w:sz w:val="26"/>
                                </w:rPr>
                                <w:t xml:space="preserve">Your </w:t>
                              </w:r>
                              <w:r>
                                <w:rPr>
                                  <w:color w:val="FFFFFF"/>
                                  <w:w w:val="110"/>
                                  <w:sz w:val="26"/>
                                </w:rPr>
                                <w:t xml:space="preserve">health plan </w:t>
                              </w:r>
                              <w:r w:rsidR="002B57AB">
                                <w:rPr>
                                  <w:color w:val="FFFFFF"/>
                                  <w:w w:val="110"/>
                                  <w:sz w:val="26"/>
                                </w:rPr>
                                <w:t xml:space="preserve">covers </w:t>
                              </w:r>
                              <w:r>
                                <w:rPr>
                                  <w:color w:val="FFFFFF"/>
                                  <w:w w:val="110"/>
                                  <w:sz w:val="26"/>
                                </w:rPr>
                                <w:t xml:space="preserve">mental health </w:t>
                              </w:r>
                              <w:r w:rsidR="00426B03">
                                <w:rPr>
                                  <w:color w:val="FFFFFF"/>
                                  <w:w w:val="110"/>
                                  <w:sz w:val="26"/>
                                </w:rPr>
                                <w:t>like</w:t>
                              </w:r>
                              <w:r>
                                <w:rPr>
                                  <w:color w:val="FFFFFF"/>
                                  <w:w w:val="110"/>
                                  <w:sz w:val="26"/>
                                </w:rPr>
                                <w:t xml:space="preserve"> your </w:t>
                              </w:r>
                              <w:r w:rsidR="00426B03">
                                <w:rPr>
                                  <w:color w:val="FFFFFF"/>
                                  <w:w w:val="110"/>
                                  <w:sz w:val="26"/>
                                </w:rPr>
                                <w:t>physical health</w:t>
                              </w:r>
                              <w:r>
                                <w:rPr>
                                  <w:color w:val="FFFFFF"/>
                                  <w:w w:val="110"/>
                                  <w:sz w:val="26"/>
                                </w:rPr>
                                <w:t>. Your plan can’t make it harder to access mental health care</w:t>
                              </w:r>
                              <w:r w:rsidR="002B57AB">
                                <w:rPr>
                                  <w:color w:val="FFFFFF"/>
                                  <w:w w:val="110"/>
                                  <w:sz w:val="26"/>
                                </w:rPr>
                                <w:t xml:space="preserve"> than </w:t>
                              </w:r>
                              <w:r w:rsidR="00426B03">
                                <w:rPr>
                                  <w:color w:val="FFFFFF"/>
                                  <w:w w:val="110"/>
                                  <w:sz w:val="26"/>
                                </w:rPr>
                                <w:t>physical health care</w:t>
                              </w:r>
                              <w:r>
                                <w:rPr>
                                  <w:color w:val="FFFFFF"/>
                                  <w:w w:val="110"/>
                                  <w:sz w:val="26"/>
                                </w:rPr>
                                <w:t>.</w:t>
                              </w:r>
                            </w:p>
                            <w:p w14:paraId="66879C63" w14:textId="5F43DD57" w:rsidR="00ED345F" w:rsidRDefault="00ED345F" w:rsidP="00493CE3">
                              <w:pPr>
                                <w:spacing w:before="285" w:line="199" w:lineRule="auto"/>
                                <w:ind w:left="373" w:right="185"/>
                                <w:rPr>
                                  <w:sz w:val="26"/>
                                </w:rPr>
                              </w:pPr>
                            </w:p>
                          </w:txbxContent>
                        </wps:txbx>
                        <wps:bodyPr wrap="square" lIns="0" tIns="0" rIns="0" bIns="0" rtlCol="0">
                          <a:noAutofit/>
                        </wps:bodyPr>
                      </wps:wsp>
                    </wpg:wgp>
                  </a:graphicData>
                </a:graphic>
              </wp:anchor>
            </w:drawing>
          </mc:Choice>
          <mc:Fallback>
            <w:pict>
              <v:group w14:anchorId="66879C4D" id="Group 2" o:spid="_x0000_s1030" style="position:absolute;margin-left:12pt;margin-top:23.25pt;width:191pt;height:224.55pt;z-index:-251658235;mso-wrap-distance-left:0;mso-wrap-distance-right:0;mso-position-horizontal-relative:page" coordsize="24257,2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">
                <v:shape id="Graphic 3" o:spid="_x0000_s1031" style="position:absolute;width:24257;height:28517;visibility:visible;mso-wrap-style:square;v-text-anchor:top" coordsize="2425700,285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" path="m2117395,2851751r-1809382,l268015,2843760r-44578,-15152l181202,2807801r-39329,-26232l106012,2750148,74590,2714286,48359,2674957,27551,2632722,12400,2588145,3138,2541786,,2494210,,361950,3138,314373r9262,-46358l27551,223437,48359,181203,74590,141873r31422,-35861l141873,74591,181202,48359,223437,27551,268015,12400,314373,3139,361950,,2063459,r47576,3139l2157393,12400r44578,15151l2244206,48359r39329,26232l2319396,106012r31422,35861l2377049,181203r20808,42234l2413008,268015r9262,46358l2425409,361950r,2132260l2422270,2541786r-9262,46359l2397857,2632722r-20808,42235l2350818,2714286r-31422,35862l2283535,2781569r-39329,26232l2201971,2828608r-44578,15152l2117395,2851751xe" fillcolor="#005056" stroked="f">
                  <v:path arrowok="t"/>
                </v:shape>
                <v:shape id="Textbox 4" o:spid="_x0000_s1032" type="#_x0000_t202" style="position:absolute;width:24257;height:28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6879C61" w14:textId="77777777" w:rsidR="00ED345F" w:rsidRDefault="00ED345F">
                        <w:pPr>
                          <w:spacing w:before="110"/>
                          <w:rPr>
                            <w:sz w:val="26"/>
                          </w:rPr>
                        </w:pPr>
                      </w:p>
                      <w:p w14:paraId="66879C62" w14:textId="3A3DC44D" w:rsidR="00ED345F" w:rsidRDefault="00493CE3">
                        <w:pPr>
                          <w:ind w:left="717"/>
                          <w:rPr>
                            <w:sz w:val="26"/>
                          </w:rPr>
                        </w:pPr>
                        <w:r>
                          <w:rPr>
                            <w:rFonts w:ascii="Arial Black"/>
                            <w:color w:val="FFFFFF"/>
                            <w:spacing w:val="-15"/>
                            <w:sz w:val="26"/>
                          </w:rPr>
                          <w:t>What</w:t>
                        </w:r>
                        <w:r w:rsidR="00426B03">
                          <w:rPr>
                            <w:rFonts w:ascii="Arial Black"/>
                            <w:color w:val="FFFFFF"/>
                            <w:spacing w:val="-15"/>
                            <w:sz w:val="26"/>
                          </w:rPr>
                          <w:t>’</w:t>
                        </w:r>
                        <w:r>
                          <w:rPr>
                            <w:rFonts w:ascii="Arial Black"/>
                            <w:color w:val="FFFFFF"/>
                            <w:spacing w:val="-15"/>
                            <w:sz w:val="26"/>
                          </w:rPr>
                          <w:t>s Covered?</w:t>
                        </w:r>
                      </w:p>
                      <w:p w14:paraId="498F482B" w14:textId="2ADEFC00" w:rsidR="00493CE3" w:rsidRDefault="00493CE3" w:rsidP="00493CE3">
                        <w:pPr>
                          <w:spacing w:before="285" w:line="199" w:lineRule="auto"/>
                          <w:ind w:left="373" w:right="185"/>
                          <w:rPr>
                            <w:sz w:val="26"/>
                          </w:rPr>
                        </w:pPr>
                        <w:r w:rsidRPr="00DB22C7">
                          <w:rPr>
                            <w:color w:val="FFFFFF"/>
                            <w:w w:val="110"/>
                            <w:sz w:val="26"/>
                          </w:rPr>
                          <w:t xml:space="preserve">Your </w:t>
                        </w:r>
                        <w:r>
                          <w:rPr>
                            <w:color w:val="FFFFFF"/>
                            <w:w w:val="110"/>
                            <w:sz w:val="26"/>
                          </w:rPr>
                          <w:t xml:space="preserve">health plan </w:t>
                        </w:r>
                        <w:r w:rsidR="002B57AB">
                          <w:rPr>
                            <w:color w:val="FFFFFF"/>
                            <w:w w:val="110"/>
                            <w:sz w:val="26"/>
                          </w:rPr>
                          <w:t xml:space="preserve">covers </w:t>
                        </w:r>
                        <w:r>
                          <w:rPr>
                            <w:color w:val="FFFFFF"/>
                            <w:w w:val="110"/>
                            <w:sz w:val="26"/>
                          </w:rPr>
                          <w:t xml:space="preserve">mental health </w:t>
                        </w:r>
                        <w:r w:rsidR="00426B03">
                          <w:rPr>
                            <w:color w:val="FFFFFF"/>
                            <w:w w:val="110"/>
                            <w:sz w:val="26"/>
                          </w:rPr>
                          <w:t>like</w:t>
                        </w:r>
                        <w:r>
                          <w:rPr>
                            <w:color w:val="FFFFFF"/>
                            <w:w w:val="110"/>
                            <w:sz w:val="26"/>
                          </w:rPr>
                          <w:t xml:space="preserve"> your </w:t>
                        </w:r>
                        <w:r w:rsidR="00426B03">
                          <w:rPr>
                            <w:color w:val="FFFFFF"/>
                            <w:w w:val="110"/>
                            <w:sz w:val="26"/>
                          </w:rPr>
                          <w:t>physical health</w:t>
                        </w:r>
                        <w:r>
                          <w:rPr>
                            <w:color w:val="FFFFFF"/>
                            <w:w w:val="110"/>
                            <w:sz w:val="26"/>
                          </w:rPr>
                          <w:t>. Your plan can’t make it harder to access mental health care</w:t>
                        </w:r>
                        <w:r w:rsidR="002B57AB">
                          <w:rPr>
                            <w:color w:val="FFFFFF"/>
                            <w:w w:val="110"/>
                            <w:sz w:val="26"/>
                          </w:rPr>
                          <w:t xml:space="preserve"> than </w:t>
                        </w:r>
                        <w:r w:rsidR="00426B03">
                          <w:rPr>
                            <w:color w:val="FFFFFF"/>
                            <w:w w:val="110"/>
                            <w:sz w:val="26"/>
                          </w:rPr>
                          <w:t>physical health care</w:t>
                        </w:r>
                        <w:r>
                          <w:rPr>
                            <w:color w:val="FFFFFF"/>
                            <w:w w:val="110"/>
                            <w:sz w:val="26"/>
                          </w:rPr>
                          <w:t>.</w:t>
                        </w:r>
                      </w:p>
                      <w:p w14:paraId="66879C63" w14:textId="5F43DD57" w:rsidR="00ED345F" w:rsidRDefault="00ED345F" w:rsidP="00493CE3">
                        <w:pPr>
                          <w:spacing w:before="285" w:line="199" w:lineRule="auto"/>
                          <w:ind w:left="373" w:right="185"/>
                          <w:rPr>
                            <w:sz w:val="26"/>
                          </w:rPr>
                        </w:pPr>
                      </w:p>
                    </w:txbxContent>
                  </v:textbox>
                </v:shape>
                <w10:wrap type="topAndBottom" anchorx="page"/>
              </v:group>
            </w:pict>
          </mc:Fallback>
        </mc:AlternateContent>
      </w:r>
      <w:r>
        <w:rPr>
          <w:noProof/>
          <w:sz w:val="20"/>
        </w:rPr>
        <mc:AlternateContent>
          <mc:Choice Requires="wpg">
            <w:drawing>
              <wp:anchor distT="0" distB="0" distL="0" distR="0" simplePos="0" relativeHeight="251658246" behindDoc="1" locked="0" layoutInCell="1" allowOverlap="1" wp14:anchorId="66879C4F" wp14:editId="0B55AE59">
                <wp:simplePos x="0" y="0"/>
                <wp:positionH relativeFrom="page">
                  <wp:posOffset>2673495</wp:posOffset>
                </wp:positionH>
                <wp:positionV relativeFrom="paragraph">
                  <wp:posOffset>275704</wp:posOffset>
                </wp:positionV>
                <wp:extent cx="2425700" cy="30099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0" cy="3009900"/>
                          <a:chOff x="0" y="0"/>
                          <a:chExt cx="2425700" cy="3009900"/>
                        </a:xfrm>
                      </wpg:grpSpPr>
                      <wps:wsp>
                        <wps:cNvPr id="6" name="Graphic 6"/>
                        <wps:cNvSpPr/>
                        <wps:spPr>
                          <a:xfrm>
                            <a:off x="0" y="0"/>
                            <a:ext cx="2425700" cy="2867025"/>
                          </a:xfrm>
                          <a:custGeom>
                            <a:avLst/>
                            <a:gdLst/>
                            <a:ahLst/>
                            <a:cxnLst/>
                            <a:rect l="l" t="t" r="r" b="b"/>
                            <a:pathLst>
                              <a:path w="2425700" h="2867025">
                                <a:moveTo>
                                  <a:pt x="2063459" y="2866631"/>
                                </a:moveTo>
                                <a:lnTo>
                                  <a:pt x="361950" y="2866631"/>
                                </a:lnTo>
                                <a:lnTo>
                                  <a:pt x="314373" y="2863492"/>
                                </a:lnTo>
                                <a:lnTo>
                                  <a:pt x="268015" y="2854230"/>
                                </a:lnTo>
                                <a:lnTo>
                                  <a:pt x="223437" y="2839079"/>
                                </a:lnTo>
                                <a:lnTo>
                                  <a:pt x="181202" y="2818271"/>
                                </a:lnTo>
                                <a:lnTo>
                                  <a:pt x="141873" y="2792040"/>
                                </a:lnTo>
                                <a:lnTo>
                                  <a:pt x="106012" y="2760618"/>
                                </a:lnTo>
                                <a:lnTo>
                                  <a:pt x="74590" y="2724757"/>
                                </a:lnTo>
                                <a:lnTo>
                                  <a:pt x="48359" y="2685428"/>
                                </a:lnTo>
                                <a:lnTo>
                                  <a:pt x="27551" y="2643193"/>
                                </a:lnTo>
                                <a:lnTo>
                                  <a:pt x="12400" y="2598615"/>
                                </a:lnTo>
                                <a:lnTo>
                                  <a:pt x="3138" y="2552257"/>
                                </a:lnTo>
                                <a:lnTo>
                                  <a:pt x="0" y="2504681"/>
                                </a:lnTo>
                                <a:lnTo>
                                  <a:pt x="0" y="361950"/>
                                </a:lnTo>
                                <a:lnTo>
                                  <a:pt x="3138" y="314373"/>
                                </a:lnTo>
                                <a:lnTo>
                                  <a:pt x="12400" y="268015"/>
                                </a:lnTo>
                                <a:lnTo>
                                  <a:pt x="27551" y="223437"/>
                                </a:lnTo>
                                <a:lnTo>
                                  <a:pt x="48359" y="181202"/>
                                </a:lnTo>
                                <a:lnTo>
                                  <a:pt x="74590" y="141873"/>
                                </a:lnTo>
                                <a:lnTo>
                                  <a:pt x="106012" y="106012"/>
                                </a:lnTo>
                                <a:lnTo>
                                  <a:pt x="141873" y="74590"/>
                                </a:lnTo>
                                <a:lnTo>
                                  <a:pt x="181202" y="48359"/>
                                </a:lnTo>
                                <a:lnTo>
                                  <a:pt x="223437" y="27551"/>
                                </a:lnTo>
                                <a:lnTo>
                                  <a:pt x="268015" y="12400"/>
                                </a:lnTo>
                                <a:lnTo>
                                  <a:pt x="314373" y="3138"/>
                                </a:lnTo>
                                <a:lnTo>
                                  <a:pt x="361950" y="0"/>
                                </a:lnTo>
                                <a:lnTo>
                                  <a:pt x="2063459" y="0"/>
                                </a:lnTo>
                                <a:lnTo>
                                  <a:pt x="2111035" y="3138"/>
                                </a:lnTo>
                                <a:lnTo>
                                  <a:pt x="2157394" y="12400"/>
                                </a:lnTo>
                                <a:lnTo>
                                  <a:pt x="2201971" y="27551"/>
                                </a:lnTo>
                                <a:lnTo>
                                  <a:pt x="2244206" y="48359"/>
                                </a:lnTo>
                                <a:lnTo>
                                  <a:pt x="2283535" y="74590"/>
                                </a:lnTo>
                                <a:lnTo>
                                  <a:pt x="2319396" y="106012"/>
                                </a:lnTo>
                                <a:lnTo>
                                  <a:pt x="2350818" y="141873"/>
                                </a:lnTo>
                                <a:lnTo>
                                  <a:pt x="2377049" y="181202"/>
                                </a:lnTo>
                                <a:lnTo>
                                  <a:pt x="2397857" y="223437"/>
                                </a:lnTo>
                                <a:lnTo>
                                  <a:pt x="2413009" y="268015"/>
                                </a:lnTo>
                                <a:lnTo>
                                  <a:pt x="2422270" y="314373"/>
                                </a:lnTo>
                                <a:lnTo>
                                  <a:pt x="2425409" y="361950"/>
                                </a:lnTo>
                                <a:lnTo>
                                  <a:pt x="2425409" y="2504681"/>
                                </a:lnTo>
                                <a:lnTo>
                                  <a:pt x="2422270" y="2552257"/>
                                </a:lnTo>
                                <a:lnTo>
                                  <a:pt x="2413009" y="2598615"/>
                                </a:lnTo>
                                <a:lnTo>
                                  <a:pt x="2397857" y="2643193"/>
                                </a:lnTo>
                                <a:lnTo>
                                  <a:pt x="2377049" y="2685428"/>
                                </a:lnTo>
                                <a:lnTo>
                                  <a:pt x="2350818" y="2724757"/>
                                </a:lnTo>
                                <a:lnTo>
                                  <a:pt x="2319396" y="2760618"/>
                                </a:lnTo>
                                <a:lnTo>
                                  <a:pt x="2283535" y="2792040"/>
                                </a:lnTo>
                                <a:lnTo>
                                  <a:pt x="2244206" y="2818271"/>
                                </a:lnTo>
                                <a:lnTo>
                                  <a:pt x="2201971" y="2839079"/>
                                </a:lnTo>
                                <a:lnTo>
                                  <a:pt x="2157394" y="2854230"/>
                                </a:lnTo>
                                <a:lnTo>
                                  <a:pt x="2111035" y="2863492"/>
                                </a:lnTo>
                                <a:lnTo>
                                  <a:pt x="2063459" y="2866631"/>
                                </a:lnTo>
                                <a:close/>
                              </a:path>
                            </a:pathLst>
                          </a:custGeom>
                          <a:solidFill>
                            <a:srgbClr val="005056"/>
                          </a:solidFill>
                        </wps:spPr>
                        <wps:bodyPr wrap="square" lIns="0" tIns="0" rIns="0" bIns="0" rtlCol="0">
                          <a:prstTxWarp prst="textNoShape">
                            <a:avLst/>
                          </a:prstTxWarp>
                          <a:noAutofit/>
                        </wps:bodyPr>
                      </wps:wsp>
                      <wps:wsp>
                        <wps:cNvPr id="7" name="Textbox 7"/>
                        <wps:cNvSpPr txBox="1"/>
                        <wps:spPr>
                          <a:xfrm>
                            <a:off x="0" y="0"/>
                            <a:ext cx="2425700" cy="3009900"/>
                          </a:xfrm>
                          <a:prstGeom prst="rect">
                            <a:avLst/>
                          </a:prstGeom>
                        </wps:spPr>
                        <wps:txbx>
                          <w:txbxContent>
                            <w:p w14:paraId="66879C64" w14:textId="77777777" w:rsidR="00ED345F" w:rsidRDefault="00ED345F">
                              <w:pPr>
                                <w:spacing w:before="110"/>
                                <w:rPr>
                                  <w:sz w:val="26"/>
                                </w:rPr>
                              </w:pPr>
                            </w:p>
                            <w:p w14:paraId="66879C65" w14:textId="6CD58657" w:rsidR="00ED345F" w:rsidRDefault="00766D5E">
                              <w:pPr>
                                <w:ind w:left="594"/>
                                <w:rPr>
                                  <w:sz w:val="26"/>
                                </w:rPr>
                              </w:pPr>
                              <w:r>
                                <w:rPr>
                                  <w:rFonts w:ascii="Arial Black"/>
                                  <w:color w:val="FFFFFF"/>
                                  <w:spacing w:val="-4"/>
                                  <w:sz w:val="26"/>
                                </w:rPr>
                                <w:t>Services Available</w:t>
                              </w:r>
                            </w:p>
                            <w:p w14:paraId="0E84384D" w14:textId="3FAFA8C3" w:rsidR="00766D5E" w:rsidRPr="00426B03" w:rsidRDefault="00426B03" w:rsidP="00426B03">
                              <w:pPr>
                                <w:spacing w:before="285" w:line="199" w:lineRule="auto"/>
                                <w:ind w:left="270" w:right="185"/>
                                <w:rPr>
                                  <w:color w:val="FFFFFF"/>
                                  <w:w w:val="110"/>
                                  <w:sz w:val="26"/>
                                </w:rPr>
                              </w:pPr>
                              <w:r w:rsidRPr="00426B03">
                                <w:rPr>
                                  <w:color w:val="FFFFFF"/>
                                  <w:w w:val="110"/>
                                  <w:sz w:val="26"/>
                                </w:rPr>
                                <w:t>*</w:t>
                              </w:r>
                              <w:r>
                                <w:rPr>
                                  <w:color w:val="FFFFFF"/>
                                  <w:w w:val="110"/>
                                  <w:sz w:val="26"/>
                                </w:rPr>
                                <w:t xml:space="preserve"> </w:t>
                              </w:r>
                              <w:r w:rsidR="00766D5E" w:rsidRPr="00426B03">
                                <w:rPr>
                                  <w:color w:val="FFFFFF"/>
                                  <w:w w:val="110"/>
                                  <w:sz w:val="26"/>
                                </w:rPr>
                                <w:t>Therapy</w:t>
                              </w:r>
                              <w:r w:rsidR="001B42AD" w:rsidRPr="00426B03">
                                <w:rPr>
                                  <w:color w:val="FFFFFF"/>
                                  <w:w w:val="110"/>
                                  <w:sz w:val="26"/>
                                </w:rPr>
                                <w:t xml:space="preserve"> </w:t>
                              </w:r>
                              <w:r w:rsidR="00766D5E" w:rsidRPr="00426B03">
                                <w:rPr>
                                  <w:color w:val="FFFFFF"/>
                                  <w:w w:val="110"/>
                                  <w:sz w:val="26"/>
                                </w:rPr>
                                <w:t>and counseling</w:t>
                              </w:r>
                              <w:r w:rsidR="00766D5E" w:rsidRPr="00426B03">
                                <w:rPr>
                                  <w:color w:val="FFFFFF"/>
                                  <w:w w:val="110"/>
                                  <w:sz w:val="26"/>
                                </w:rPr>
                                <w:br/>
                              </w:r>
                              <w:r>
                                <w:rPr>
                                  <w:color w:val="FFFFFF"/>
                                  <w:w w:val="110"/>
                                  <w:sz w:val="26"/>
                                </w:rPr>
                                <w:t xml:space="preserve">* </w:t>
                              </w:r>
                              <w:r w:rsidR="00766D5E" w:rsidRPr="00426B03">
                                <w:rPr>
                                  <w:color w:val="FFFFFF"/>
                                  <w:w w:val="110"/>
                                  <w:sz w:val="26"/>
                                </w:rPr>
                                <w:t>Psychiatric care</w:t>
                              </w:r>
                              <w:r w:rsidR="00766D5E" w:rsidRPr="00426B03">
                                <w:rPr>
                                  <w:color w:val="FFFFFF"/>
                                  <w:w w:val="110"/>
                                  <w:sz w:val="26"/>
                                </w:rPr>
                                <w:br/>
                              </w:r>
                              <w:r>
                                <w:rPr>
                                  <w:color w:val="FFFFFF"/>
                                  <w:w w:val="110"/>
                                  <w:sz w:val="26"/>
                                </w:rPr>
                                <w:t xml:space="preserve">* </w:t>
                              </w:r>
                              <w:r w:rsidR="00766D5E" w:rsidRPr="00426B03">
                                <w:rPr>
                                  <w:color w:val="FFFFFF"/>
                                  <w:w w:val="110"/>
                                  <w:sz w:val="26"/>
                                </w:rPr>
                                <w:t>Addiction treatment</w:t>
                              </w:r>
                              <w:r w:rsidR="00766D5E" w:rsidRPr="00426B03">
                                <w:rPr>
                                  <w:color w:val="FFFFFF"/>
                                  <w:w w:val="110"/>
                                  <w:sz w:val="26"/>
                                </w:rPr>
                                <w:br/>
                              </w:r>
                              <w:r>
                                <w:rPr>
                                  <w:color w:val="FFFFFF"/>
                                  <w:w w:val="110"/>
                                  <w:sz w:val="26"/>
                                </w:rPr>
                                <w:t xml:space="preserve">* </w:t>
                              </w:r>
                              <w:r w:rsidR="00766D5E" w:rsidRPr="00426B03">
                                <w:rPr>
                                  <w:color w:val="FFFFFF"/>
                                  <w:w w:val="110"/>
                                  <w:sz w:val="26"/>
                                </w:rPr>
                                <w:t>Emergency mental health care</w:t>
                              </w:r>
                              <w:r w:rsidR="00433103" w:rsidRPr="00426B03">
                                <w:rPr>
                                  <w:color w:val="FFFFFF"/>
                                  <w:w w:val="110"/>
                                  <w:sz w:val="26"/>
                                </w:rPr>
                                <w:br/>
                              </w:r>
                              <w:r>
                                <w:rPr>
                                  <w:color w:val="FFFFFF"/>
                                  <w:w w:val="110"/>
                                  <w:sz w:val="26"/>
                                </w:rPr>
                                <w:t xml:space="preserve">* </w:t>
                              </w:r>
                              <w:r w:rsidR="003318DA" w:rsidRPr="00426B03">
                                <w:rPr>
                                  <w:color w:val="FFFFFF"/>
                                  <w:w w:val="110"/>
                                  <w:sz w:val="26"/>
                                </w:rPr>
                                <w:t>O</w:t>
                              </w:r>
                              <w:r w:rsidR="00766D5E" w:rsidRPr="00426B03">
                                <w:rPr>
                                  <w:color w:val="FFFFFF"/>
                                  <w:w w:val="110"/>
                                  <w:sz w:val="26"/>
                                </w:rPr>
                                <w:t>ther services</w:t>
                              </w:r>
                            </w:p>
                            <w:p w14:paraId="66879C66" w14:textId="7732DA82" w:rsidR="00ED345F" w:rsidRDefault="00ED345F" w:rsidP="00766D5E">
                              <w:pPr>
                                <w:spacing w:before="384" w:line="199" w:lineRule="auto"/>
                                <w:ind w:left="388" w:right="318"/>
                                <w:rPr>
                                  <w:sz w:val="26"/>
                                </w:rPr>
                              </w:pPr>
                            </w:p>
                          </w:txbxContent>
                        </wps:txbx>
                        <wps:bodyPr wrap="square" lIns="0" tIns="0" rIns="0" bIns="0" rtlCol="0">
                          <a:noAutofit/>
                        </wps:bodyPr>
                      </wps:wsp>
                    </wpg:wgp>
                  </a:graphicData>
                </a:graphic>
              </wp:anchor>
            </w:drawing>
          </mc:Choice>
          <mc:Fallback>
            <w:pict>
              <v:group w14:anchorId="66879C4F" id="Group 5" o:spid="_x0000_s1033" style="position:absolute;margin-left:210.5pt;margin-top:21.7pt;width:191pt;height:237pt;z-index:-251658234;mso-wrap-distance-left:0;mso-wrap-distance-right:0;mso-position-horizontal-relative:page" coordsize="24257,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">
                <v:shape id="Graphic 6" o:spid="_x0000_s1034" style="position:absolute;width:24257;height:28670;visibility:visible;mso-wrap-style:square;v-text-anchor:top" coordsize="2425700,286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" path="m2063459,2866631r-1701509,l314373,2863492r-46358,-9262l223437,2839079r-42235,-20808l141873,2792040r-35861,-31422l74590,2724757,48359,2685428,27551,2643193,12400,2598615,3138,2552257,,2504681,,361950,3138,314373r9262,-46358l27551,223437,48359,181202,74590,141873r31422,-35861l141873,74590,181202,48359,223437,27551,268015,12400,314373,3138,361950,,2063459,r47576,3138l2157394,12400r44577,15151l2244206,48359r39329,26231l2319396,106012r31422,35861l2377049,181202r20808,42235l2413009,268015r9261,46358l2425409,361950r,2142731l2422270,2552257r-9261,46358l2397857,2643193r-20808,42235l2350818,2724757r-31422,35861l2283535,2792040r-39329,26231l2201971,2839079r-44577,15151l2111035,2863492r-47576,3139xe" fillcolor="#005056" stroked="f">
                  <v:path arrowok="t"/>
                </v:shape>
                <v:shape id="Textbox 7" o:spid="_x0000_s1035" type="#_x0000_t202" style="position:absolute;width:24257;height:30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66879C64" w14:textId="77777777" w:rsidR="00ED345F" w:rsidRDefault="00ED345F">
                        <w:pPr>
                          <w:spacing w:before="110"/>
                          <w:rPr>
                            <w:sz w:val="26"/>
                          </w:rPr>
                        </w:pPr>
                      </w:p>
                      <w:p w14:paraId="66879C65" w14:textId="6CD58657" w:rsidR="00ED345F" w:rsidRDefault="00766D5E">
                        <w:pPr>
                          <w:ind w:left="594"/>
                          <w:rPr>
                            <w:sz w:val="26"/>
                          </w:rPr>
                        </w:pPr>
                        <w:r>
                          <w:rPr>
                            <w:rFonts w:ascii="Arial Black"/>
                            <w:color w:val="FFFFFF"/>
                            <w:spacing w:val="-4"/>
                            <w:sz w:val="26"/>
                          </w:rPr>
                          <w:t>Services Available</w:t>
                        </w:r>
                      </w:p>
                      <w:p w14:paraId="0E84384D" w14:textId="3FAFA8C3" w:rsidR="00766D5E" w:rsidRPr="00426B03" w:rsidRDefault="00426B03" w:rsidP="00426B03">
                        <w:pPr>
                          <w:spacing w:before="285" w:line="199" w:lineRule="auto"/>
                          <w:ind w:left="270" w:right="185"/>
                          <w:rPr>
                            <w:color w:val="FFFFFF"/>
                            <w:w w:val="110"/>
                            <w:sz w:val="26"/>
                          </w:rPr>
                        </w:pPr>
                        <w:r w:rsidRPr="00426B03">
                          <w:rPr>
                            <w:color w:val="FFFFFF"/>
                            <w:w w:val="110"/>
                            <w:sz w:val="26"/>
                          </w:rPr>
                          <w:t>*</w:t>
                        </w:r>
                        <w:r>
                          <w:rPr>
                            <w:color w:val="FFFFFF"/>
                            <w:w w:val="110"/>
                            <w:sz w:val="26"/>
                          </w:rPr>
                          <w:t xml:space="preserve"> </w:t>
                        </w:r>
                        <w:r w:rsidR="00766D5E" w:rsidRPr="00426B03">
                          <w:rPr>
                            <w:color w:val="FFFFFF"/>
                            <w:w w:val="110"/>
                            <w:sz w:val="26"/>
                          </w:rPr>
                          <w:t>Therapy</w:t>
                        </w:r>
                        <w:r w:rsidR="001B42AD" w:rsidRPr="00426B03">
                          <w:rPr>
                            <w:color w:val="FFFFFF"/>
                            <w:w w:val="110"/>
                            <w:sz w:val="26"/>
                          </w:rPr>
                          <w:t xml:space="preserve"> </w:t>
                        </w:r>
                        <w:r w:rsidR="00766D5E" w:rsidRPr="00426B03">
                          <w:rPr>
                            <w:color w:val="FFFFFF"/>
                            <w:w w:val="110"/>
                            <w:sz w:val="26"/>
                          </w:rPr>
                          <w:t>and counseling</w:t>
                        </w:r>
                        <w:r w:rsidR="00766D5E" w:rsidRPr="00426B03">
                          <w:rPr>
                            <w:color w:val="FFFFFF"/>
                            <w:w w:val="110"/>
                            <w:sz w:val="26"/>
                          </w:rPr>
                          <w:br/>
                        </w:r>
                        <w:r>
                          <w:rPr>
                            <w:color w:val="FFFFFF"/>
                            <w:w w:val="110"/>
                            <w:sz w:val="26"/>
                          </w:rPr>
                          <w:t xml:space="preserve">* </w:t>
                        </w:r>
                        <w:r w:rsidR="00766D5E" w:rsidRPr="00426B03">
                          <w:rPr>
                            <w:color w:val="FFFFFF"/>
                            <w:w w:val="110"/>
                            <w:sz w:val="26"/>
                          </w:rPr>
                          <w:t>Psychiatric care</w:t>
                        </w:r>
                        <w:r w:rsidR="00766D5E" w:rsidRPr="00426B03">
                          <w:rPr>
                            <w:color w:val="FFFFFF"/>
                            <w:w w:val="110"/>
                            <w:sz w:val="26"/>
                          </w:rPr>
                          <w:br/>
                        </w:r>
                        <w:r>
                          <w:rPr>
                            <w:color w:val="FFFFFF"/>
                            <w:w w:val="110"/>
                            <w:sz w:val="26"/>
                          </w:rPr>
                          <w:t xml:space="preserve">* </w:t>
                        </w:r>
                        <w:r w:rsidR="00766D5E" w:rsidRPr="00426B03">
                          <w:rPr>
                            <w:color w:val="FFFFFF"/>
                            <w:w w:val="110"/>
                            <w:sz w:val="26"/>
                          </w:rPr>
                          <w:t>Addiction treatment</w:t>
                        </w:r>
                        <w:r w:rsidR="00766D5E" w:rsidRPr="00426B03">
                          <w:rPr>
                            <w:color w:val="FFFFFF"/>
                            <w:w w:val="110"/>
                            <w:sz w:val="26"/>
                          </w:rPr>
                          <w:br/>
                        </w:r>
                        <w:r>
                          <w:rPr>
                            <w:color w:val="FFFFFF"/>
                            <w:w w:val="110"/>
                            <w:sz w:val="26"/>
                          </w:rPr>
                          <w:t xml:space="preserve">* </w:t>
                        </w:r>
                        <w:r w:rsidR="00766D5E" w:rsidRPr="00426B03">
                          <w:rPr>
                            <w:color w:val="FFFFFF"/>
                            <w:w w:val="110"/>
                            <w:sz w:val="26"/>
                          </w:rPr>
                          <w:t>Emergency mental health care</w:t>
                        </w:r>
                        <w:r w:rsidR="00433103" w:rsidRPr="00426B03">
                          <w:rPr>
                            <w:color w:val="FFFFFF"/>
                            <w:w w:val="110"/>
                            <w:sz w:val="26"/>
                          </w:rPr>
                          <w:br/>
                        </w:r>
                        <w:r>
                          <w:rPr>
                            <w:color w:val="FFFFFF"/>
                            <w:w w:val="110"/>
                            <w:sz w:val="26"/>
                          </w:rPr>
                          <w:t xml:space="preserve">* </w:t>
                        </w:r>
                        <w:r w:rsidR="003318DA" w:rsidRPr="00426B03">
                          <w:rPr>
                            <w:color w:val="FFFFFF"/>
                            <w:w w:val="110"/>
                            <w:sz w:val="26"/>
                          </w:rPr>
                          <w:t>O</w:t>
                        </w:r>
                        <w:r w:rsidR="00766D5E" w:rsidRPr="00426B03">
                          <w:rPr>
                            <w:color w:val="FFFFFF"/>
                            <w:w w:val="110"/>
                            <w:sz w:val="26"/>
                          </w:rPr>
                          <w:t>ther services</w:t>
                        </w:r>
                      </w:p>
                      <w:p w14:paraId="66879C66" w14:textId="7732DA82" w:rsidR="00ED345F" w:rsidRDefault="00ED345F" w:rsidP="00766D5E">
                        <w:pPr>
                          <w:spacing w:before="384" w:line="199" w:lineRule="auto"/>
                          <w:ind w:left="388" w:right="318"/>
                          <w:rPr>
                            <w:sz w:val="26"/>
                          </w:rPr>
                        </w:pPr>
                      </w:p>
                    </w:txbxContent>
                  </v:textbox>
                </v:shape>
                <w10:wrap type="topAndBottom" anchorx="page"/>
              </v:group>
            </w:pict>
          </mc:Fallback>
        </mc:AlternateContent>
      </w:r>
      <w:r>
        <w:rPr>
          <w:noProof/>
          <w:sz w:val="20"/>
        </w:rPr>
        <mc:AlternateContent>
          <mc:Choice Requires="wpg">
            <w:drawing>
              <wp:anchor distT="0" distB="0" distL="0" distR="0" simplePos="0" relativeHeight="251658247" behindDoc="1" locked="0" layoutInCell="1" allowOverlap="1" wp14:anchorId="66879C51" wp14:editId="66879C52">
                <wp:simplePos x="0" y="0"/>
                <wp:positionH relativeFrom="page">
                  <wp:posOffset>5175031</wp:posOffset>
                </wp:positionH>
                <wp:positionV relativeFrom="paragraph">
                  <wp:posOffset>275704</wp:posOffset>
                </wp:positionV>
                <wp:extent cx="2425700" cy="28517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0" cy="2851785"/>
                          <a:chOff x="0" y="0"/>
                          <a:chExt cx="2425700" cy="2851785"/>
                        </a:xfrm>
                      </wpg:grpSpPr>
                      <wps:wsp>
                        <wps:cNvPr id="9" name="Graphic 9"/>
                        <wps:cNvSpPr/>
                        <wps:spPr>
                          <a:xfrm>
                            <a:off x="0" y="0"/>
                            <a:ext cx="2425700" cy="2851785"/>
                          </a:xfrm>
                          <a:custGeom>
                            <a:avLst/>
                            <a:gdLst/>
                            <a:ahLst/>
                            <a:cxnLst/>
                            <a:rect l="l" t="t" r="r" b="b"/>
                            <a:pathLst>
                              <a:path w="2425700" h="2851785">
                                <a:moveTo>
                                  <a:pt x="2117395" y="2851751"/>
                                </a:moveTo>
                                <a:lnTo>
                                  <a:pt x="308013" y="2851751"/>
                                </a:lnTo>
                                <a:lnTo>
                                  <a:pt x="268015" y="2843760"/>
                                </a:lnTo>
                                <a:lnTo>
                                  <a:pt x="223437" y="2828608"/>
                                </a:lnTo>
                                <a:lnTo>
                                  <a:pt x="181203" y="2807801"/>
                                </a:lnTo>
                                <a:lnTo>
                                  <a:pt x="141873" y="2781569"/>
                                </a:lnTo>
                                <a:lnTo>
                                  <a:pt x="106013" y="2750148"/>
                                </a:lnTo>
                                <a:lnTo>
                                  <a:pt x="74591" y="2714286"/>
                                </a:lnTo>
                                <a:lnTo>
                                  <a:pt x="48359" y="2674957"/>
                                </a:lnTo>
                                <a:lnTo>
                                  <a:pt x="27551" y="2632722"/>
                                </a:lnTo>
                                <a:lnTo>
                                  <a:pt x="12400" y="2588145"/>
                                </a:lnTo>
                                <a:lnTo>
                                  <a:pt x="3138" y="2541786"/>
                                </a:lnTo>
                                <a:lnTo>
                                  <a:pt x="0" y="2494210"/>
                                </a:lnTo>
                                <a:lnTo>
                                  <a:pt x="0" y="361950"/>
                                </a:lnTo>
                                <a:lnTo>
                                  <a:pt x="3138" y="314373"/>
                                </a:lnTo>
                                <a:lnTo>
                                  <a:pt x="12400" y="268015"/>
                                </a:lnTo>
                                <a:lnTo>
                                  <a:pt x="27551" y="223437"/>
                                </a:lnTo>
                                <a:lnTo>
                                  <a:pt x="48359" y="181203"/>
                                </a:lnTo>
                                <a:lnTo>
                                  <a:pt x="74591" y="141873"/>
                                </a:lnTo>
                                <a:lnTo>
                                  <a:pt x="106013" y="106012"/>
                                </a:lnTo>
                                <a:lnTo>
                                  <a:pt x="141873" y="74591"/>
                                </a:lnTo>
                                <a:lnTo>
                                  <a:pt x="181203" y="48359"/>
                                </a:lnTo>
                                <a:lnTo>
                                  <a:pt x="223437" y="27551"/>
                                </a:lnTo>
                                <a:lnTo>
                                  <a:pt x="268015" y="12400"/>
                                </a:lnTo>
                                <a:lnTo>
                                  <a:pt x="314373" y="3139"/>
                                </a:lnTo>
                                <a:lnTo>
                                  <a:pt x="361949" y="0"/>
                                </a:lnTo>
                                <a:lnTo>
                                  <a:pt x="2063459" y="0"/>
                                </a:lnTo>
                                <a:lnTo>
                                  <a:pt x="2111035" y="3139"/>
                                </a:lnTo>
                                <a:lnTo>
                                  <a:pt x="2157394" y="12400"/>
                                </a:lnTo>
                                <a:lnTo>
                                  <a:pt x="2201971" y="27551"/>
                                </a:lnTo>
                                <a:lnTo>
                                  <a:pt x="2244206" y="48359"/>
                                </a:lnTo>
                                <a:lnTo>
                                  <a:pt x="2283535" y="74591"/>
                                </a:lnTo>
                                <a:lnTo>
                                  <a:pt x="2319396" y="106012"/>
                                </a:lnTo>
                                <a:lnTo>
                                  <a:pt x="2350818" y="141873"/>
                                </a:lnTo>
                                <a:lnTo>
                                  <a:pt x="2377050" y="181203"/>
                                </a:lnTo>
                                <a:lnTo>
                                  <a:pt x="2397858" y="223437"/>
                                </a:lnTo>
                                <a:lnTo>
                                  <a:pt x="2413009" y="268015"/>
                                </a:lnTo>
                                <a:lnTo>
                                  <a:pt x="2422270" y="314373"/>
                                </a:lnTo>
                                <a:lnTo>
                                  <a:pt x="2425409" y="361950"/>
                                </a:lnTo>
                                <a:lnTo>
                                  <a:pt x="2425409" y="2494210"/>
                                </a:lnTo>
                                <a:lnTo>
                                  <a:pt x="2422270" y="2541786"/>
                                </a:lnTo>
                                <a:lnTo>
                                  <a:pt x="2413009" y="2588145"/>
                                </a:lnTo>
                                <a:lnTo>
                                  <a:pt x="2397858" y="2632722"/>
                                </a:lnTo>
                                <a:lnTo>
                                  <a:pt x="2377050" y="2674957"/>
                                </a:lnTo>
                                <a:lnTo>
                                  <a:pt x="2350818" y="2714286"/>
                                </a:lnTo>
                                <a:lnTo>
                                  <a:pt x="2319396" y="2750148"/>
                                </a:lnTo>
                                <a:lnTo>
                                  <a:pt x="2283535" y="2781569"/>
                                </a:lnTo>
                                <a:lnTo>
                                  <a:pt x="2244206" y="2807801"/>
                                </a:lnTo>
                                <a:lnTo>
                                  <a:pt x="2201971" y="2828608"/>
                                </a:lnTo>
                                <a:lnTo>
                                  <a:pt x="2157394" y="2843760"/>
                                </a:lnTo>
                                <a:lnTo>
                                  <a:pt x="2117395" y="2851751"/>
                                </a:lnTo>
                                <a:close/>
                              </a:path>
                            </a:pathLst>
                          </a:custGeom>
                          <a:solidFill>
                            <a:srgbClr val="005056"/>
                          </a:solidFill>
                        </wps:spPr>
                        <wps:bodyPr wrap="square" lIns="0" tIns="0" rIns="0" bIns="0" rtlCol="0">
                          <a:prstTxWarp prst="textNoShape">
                            <a:avLst/>
                          </a:prstTxWarp>
                          <a:noAutofit/>
                        </wps:bodyPr>
                      </wps:wsp>
                      <wps:wsp>
                        <wps:cNvPr id="10" name="Textbox 10"/>
                        <wps:cNvSpPr txBox="1"/>
                        <wps:spPr>
                          <a:xfrm>
                            <a:off x="0" y="0"/>
                            <a:ext cx="2425700" cy="2851785"/>
                          </a:xfrm>
                          <a:prstGeom prst="rect">
                            <a:avLst/>
                          </a:prstGeom>
                        </wps:spPr>
                        <wps:txbx>
                          <w:txbxContent>
                            <w:p w14:paraId="66879C67" w14:textId="77777777" w:rsidR="00ED345F" w:rsidRDefault="00ED345F">
                              <w:pPr>
                                <w:spacing w:before="110"/>
                                <w:rPr>
                                  <w:sz w:val="26"/>
                                </w:rPr>
                              </w:pPr>
                            </w:p>
                            <w:p w14:paraId="148807EA" w14:textId="77777777" w:rsidR="00A9726A" w:rsidRDefault="007D31A1" w:rsidP="00722160">
                              <w:pPr>
                                <w:ind w:left="367" w:hanging="89"/>
                                <w:rPr>
                                  <w:rFonts w:ascii="Arial Black"/>
                                  <w:color w:val="FFFFFF"/>
                                  <w:sz w:val="26"/>
                                </w:rPr>
                              </w:pPr>
                              <w:r>
                                <w:rPr>
                                  <w:rFonts w:ascii="Arial Black"/>
                                  <w:color w:val="FFFFFF"/>
                                  <w:sz w:val="26"/>
                                </w:rPr>
                                <w:t>How to Get Care</w:t>
                              </w:r>
                            </w:p>
                            <w:p w14:paraId="7B200FBF" w14:textId="4BDF600C" w:rsidR="0058079B" w:rsidRPr="00426B03" w:rsidRDefault="00722160" w:rsidP="00426B03">
                              <w:pPr>
                                <w:ind w:left="360" w:hanging="86"/>
                                <w:rPr>
                                  <w:color w:val="FFFFFF"/>
                                  <w:sz w:val="24"/>
                                  <w:szCs w:val="24"/>
                                </w:rPr>
                              </w:pPr>
                              <w:r w:rsidRPr="0029067C">
                                <w:rPr>
                                  <w:color w:val="FFFFFF"/>
                                  <w:sz w:val="21"/>
                                  <w:szCs w:val="21"/>
                                </w:rPr>
                                <w:br/>
                              </w:r>
                              <w:r w:rsidR="00426B03">
                                <w:rPr>
                                  <w:color w:val="FFFFFF"/>
                                  <w:sz w:val="24"/>
                                  <w:szCs w:val="24"/>
                                </w:rPr>
                                <w:t xml:space="preserve">* </w:t>
                              </w:r>
                              <w:r w:rsidR="00DA3B8A" w:rsidRPr="001B42AD">
                                <w:rPr>
                                  <w:color w:val="FFFFFF"/>
                                  <w:sz w:val="24"/>
                                  <w:szCs w:val="24"/>
                                </w:rPr>
                                <w:t>To f</w:t>
                              </w:r>
                              <w:r w:rsidR="0058079B" w:rsidRPr="00426B03">
                                <w:rPr>
                                  <w:color w:val="FFFFFF"/>
                                  <w:sz w:val="24"/>
                                  <w:szCs w:val="24"/>
                                </w:rPr>
                                <w:t>ind a provider</w:t>
                              </w:r>
                              <w:r w:rsidR="00DA3B8A" w:rsidRPr="001B42AD">
                                <w:rPr>
                                  <w:color w:val="FFFFFF"/>
                                  <w:sz w:val="24"/>
                                  <w:szCs w:val="24"/>
                                </w:rPr>
                                <w:t xml:space="preserve">, </w:t>
                              </w:r>
                              <w:r w:rsidR="0058079B" w:rsidRPr="00426B03">
                                <w:rPr>
                                  <w:color w:val="FFFFFF"/>
                                  <w:sz w:val="24"/>
                                  <w:szCs w:val="24"/>
                                </w:rPr>
                                <w:t xml:space="preserve">call your health plan or use </w:t>
                              </w:r>
                              <w:r w:rsidR="002B57AB">
                                <w:rPr>
                                  <w:color w:val="FFFFFF"/>
                                  <w:sz w:val="24"/>
                                  <w:szCs w:val="24"/>
                                </w:rPr>
                                <w:t>its website’s</w:t>
                              </w:r>
                              <w:r w:rsidR="002B57AB" w:rsidRPr="00426B03">
                                <w:rPr>
                                  <w:color w:val="FFFFFF"/>
                                  <w:sz w:val="24"/>
                                  <w:szCs w:val="24"/>
                                </w:rPr>
                                <w:t xml:space="preserve"> </w:t>
                              </w:r>
                              <w:r w:rsidR="0058079B" w:rsidRPr="00426B03">
                                <w:rPr>
                                  <w:color w:val="FFFFFF"/>
                                  <w:sz w:val="24"/>
                                  <w:szCs w:val="24"/>
                                </w:rPr>
                                <w:t>“find care” section.</w:t>
                              </w:r>
                              <w:r w:rsidRPr="001B42AD">
                                <w:rPr>
                                  <w:color w:val="FFFFFF"/>
                                  <w:sz w:val="24"/>
                                  <w:szCs w:val="24"/>
                                </w:rPr>
                                <w:br/>
                              </w:r>
                              <w:r w:rsidR="00426B03">
                                <w:rPr>
                                  <w:color w:val="FFFFFF"/>
                                  <w:sz w:val="24"/>
                                  <w:szCs w:val="24"/>
                                </w:rPr>
                                <w:t xml:space="preserve">* </w:t>
                              </w:r>
                              <w:r w:rsidR="00C53685">
                                <w:rPr>
                                  <w:color w:val="FFFFFF"/>
                                  <w:sz w:val="24"/>
                                  <w:szCs w:val="24"/>
                                </w:rPr>
                                <w:t>Call the provider to c</w:t>
                              </w:r>
                              <w:r w:rsidR="0058079B" w:rsidRPr="00426B03">
                                <w:rPr>
                                  <w:color w:val="FFFFFF"/>
                                  <w:sz w:val="24"/>
                                  <w:szCs w:val="24"/>
                                </w:rPr>
                                <w:t>onfirm the</w:t>
                              </w:r>
                              <w:r w:rsidR="00C53685">
                                <w:rPr>
                                  <w:color w:val="FFFFFF"/>
                                  <w:sz w:val="24"/>
                                  <w:szCs w:val="24"/>
                                </w:rPr>
                                <w:t>y are</w:t>
                              </w:r>
                              <w:r w:rsidR="0058079B" w:rsidRPr="00426B03">
                                <w:rPr>
                                  <w:color w:val="FFFFFF"/>
                                  <w:sz w:val="24"/>
                                  <w:szCs w:val="24"/>
                                </w:rPr>
                                <w:t xml:space="preserve"> in your plan’s network and taking new patients.</w:t>
                              </w:r>
                              <w:r w:rsidR="00C53685">
                                <w:rPr>
                                  <w:color w:val="FFFFFF"/>
                                  <w:sz w:val="24"/>
                                  <w:szCs w:val="24"/>
                                </w:rPr>
                                <w:t xml:space="preserve"> Then</w:t>
                              </w:r>
                              <w:r w:rsidR="0058079B" w:rsidRPr="001B42AD">
                                <w:rPr>
                                  <w:color w:val="FFFFFF"/>
                                  <w:sz w:val="24"/>
                                  <w:szCs w:val="24"/>
                                </w:rPr>
                                <w:t xml:space="preserve"> make an appointment</w:t>
                              </w:r>
                            </w:p>
                            <w:p w14:paraId="66879C69" w14:textId="398CBD44" w:rsidR="00ED345F" w:rsidRDefault="00ED345F" w:rsidP="0058079B">
                              <w:pPr>
                                <w:spacing w:before="384" w:line="199" w:lineRule="auto"/>
                                <w:ind w:left="367" w:right="185"/>
                                <w:rPr>
                                  <w:sz w:val="26"/>
                                </w:rPr>
                              </w:pPr>
                            </w:p>
                          </w:txbxContent>
                        </wps:txbx>
                        <wps:bodyPr wrap="square" lIns="0" tIns="0" rIns="0" bIns="0" rtlCol="0">
                          <a:noAutofit/>
                        </wps:bodyPr>
                      </wps:wsp>
                    </wpg:wgp>
                  </a:graphicData>
                </a:graphic>
              </wp:anchor>
            </w:drawing>
          </mc:Choice>
          <mc:Fallback>
            <w:pict>
              <v:group w14:anchorId="66879C51" id="Group 8" o:spid="_x0000_s1036" style="position:absolute;margin-left:407.5pt;margin-top:21.7pt;width:191pt;height:224.55pt;z-index:-251658233;mso-wrap-distance-left:0;mso-wrap-distance-right:0;mso-position-horizontal-relative:page" coordsize="24257,2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">
                <v:shape id="Graphic 9" o:spid="_x0000_s1037" style="position:absolute;width:24257;height:28517;visibility:visible;mso-wrap-style:square;v-text-anchor:top" coordsize="2425700,285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" path="m2117395,2851751r-1809382,l268015,2843760r-44578,-15152l181203,2807801r-39330,-26232l106013,2750148,74591,2714286,48359,2674957,27551,2632722,12400,2588145,3138,2541786,,2494210,,361950,3138,314373r9262,-46358l27551,223437,48359,181203,74591,141873r31422,-35861l141873,74591,181203,48359,223437,27551,268015,12400,314373,3139,361949,,2063459,r47576,3139l2157394,12400r44577,15151l2244206,48359r39329,26232l2319396,106012r31422,35861l2377050,181203r20808,42234l2413009,268015r9261,46358l2425409,361950r,2132260l2422270,2541786r-9261,46359l2397858,2632722r-20808,42235l2350818,2714286r-31422,35862l2283535,2781569r-39329,26232l2201971,2828608r-44577,15152l2117395,2851751xe" fillcolor="#005056" stroked="f">
                  <v:path arrowok="t"/>
                </v:shape>
                <v:shape id="Textbox 10" o:spid="_x0000_s1038" type="#_x0000_t202" style="position:absolute;width:24257;height:28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6879C67" w14:textId="77777777" w:rsidR="00ED345F" w:rsidRDefault="00ED345F">
                        <w:pPr>
                          <w:spacing w:before="110"/>
                          <w:rPr>
                            <w:sz w:val="26"/>
                          </w:rPr>
                        </w:pPr>
                      </w:p>
                      <w:p w14:paraId="148807EA" w14:textId="77777777" w:rsidR="00A9726A" w:rsidRDefault="007D31A1" w:rsidP="00722160">
                        <w:pPr>
                          <w:ind w:left="367" w:hanging="89"/>
                          <w:rPr>
                            <w:rFonts w:ascii="Arial Black"/>
                            <w:color w:val="FFFFFF"/>
                            <w:sz w:val="26"/>
                          </w:rPr>
                        </w:pPr>
                        <w:r>
                          <w:rPr>
                            <w:rFonts w:ascii="Arial Black"/>
                            <w:color w:val="FFFFFF"/>
                            <w:sz w:val="26"/>
                          </w:rPr>
                          <w:t>How to Get Care</w:t>
                        </w:r>
                      </w:p>
                      <w:p w14:paraId="7B200FBF" w14:textId="4BDF600C" w:rsidR="0058079B" w:rsidRPr="00426B03" w:rsidRDefault="00722160" w:rsidP="00426B03">
                        <w:pPr>
                          <w:ind w:left="360" w:hanging="86"/>
                          <w:rPr>
                            <w:color w:val="FFFFFF"/>
                            <w:sz w:val="24"/>
                            <w:szCs w:val="24"/>
                          </w:rPr>
                        </w:pPr>
                        <w:r w:rsidRPr="0029067C">
                          <w:rPr>
                            <w:color w:val="FFFFFF"/>
                            <w:sz w:val="21"/>
                            <w:szCs w:val="21"/>
                          </w:rPr>
                          <w:br/>
                        </w:r>
                        <w:r w:rsidR="00426B03">
                          <w:rPr>
                            <w:color w:val="FFFFFF"/>
                            <w:sz w:val="24"/>
                            <w:szCs w:val="24"/>
                          </w:rPr>
                          <w:t xml:space="preserve">* </w:t>
                        </w:r>
                        <w:r w:rsidR="00DA3B8A" w:rsidRPr="001B42AD">
                          <w:rPr>
                            <w:color w:val="FFFFFF"/>
                            <w:sz w:val="24"/>
                            <w:szCs w:val="24"/>
                          </w:rPr>
                          <w:t>To f</w:t>
                        </w:r>
                        <w:r w:rsidR="0058079B" w:rsidRPr="00426B03">
                          <w:rPr>
                            <w:color w:val="FFFFFF"/>
                            <w:sz w:val="24"/>
                            <w:szCs w:val="24"/>
                          </w:rPr>
                          <w:t>ind a provider</w:t>
                        </w:r>
                        <w:r w:rsidR="00DA3B8A" w:rsidRPr="001B42AD">
                          <w:rPr>
                            <w:color w:val="FFFFFF"/>
                            <w:sz w:val="24"/>
                            <w:szCs w:val="24"/>
                          </w:rPr>
                          <w:t xml:space="preserve">, </w:t>
                        </w:r>
                        <w:r w:rsidR="0058079B" w:rsidRPr="00426B03">
                          <w:rPr>
                            <w:color w:val="FFFFFF"/>
                            <w:sz w:val="24"/>
                            <w:szCs w:val="24"/>
                          </w:rPr>
                          <w:t xml:space="preserve">call your health plan or use </w:t>
                        </w:r>
                        <w:r w:rsidR="002B57AB">
                          <w:rPr>
                            <w:color w:val="FFFFFF"/>
                            <w:sz w:val="24"/>
                            <w:szCs w:val="24"/>
                          </w:rPr>
                          <w:t>its website’s</w:t>
                        </w:r>
                        <w:r w:rsidR="002B57AB" w:rsidRPr="00426B03">
                          <w:rPr>
                            <w:color w:val="FFFFFF"/>
                            <w:sz w:val="24"/>
                            <w:szCs w:val="24"/>
                          </w:rPr>
                          <w:t xml:space="preserve"> </w:t>
                        </w:r>
                        <w:r w:rsidR="0058079B" w:rsidRPr="00426B03">
                          <w:rPr>
                            <w:color w:val="FFFFFF"/>
                            <w:sz w:val="24"/>
                            <w:szCs w:val="24"/>
                          </w:rPr>
                          <w:t>“find care” section.</w:t>
                        </w:r>
                        <w:r w:rsidRPr="001B42AD">
                          <w:rPr>
                            <w:color w:val="FFFFFF"/>
                            <w:sz w:val="24"/>
                            <w:szCs w:val="24"/>
                          </w:rPr>
                          <w:br/>
                        </w:r>
                        <w:r w:rsidR="00426B03">
                          <w:rPr>
                            <w:color w:val="FFFFFF"/>
                            <w:sz w:val="24"/>
                            <w:szCs w:val="24"/>
                          </w:rPr>
                          <w:t xml:space="preserve">* </w:t>
                        </w:r>
                        <w:r w:rsidR="00C53685">
                          <w:rPr>
                            <w:color w:val="FFFFFF"/>
                            <w:sz w:val="24"/>
                            <w:szCs w:val="24"/>
                          </w:rPr>
                          <w:t>Call the provider to c</w:t>
                        </w:r>
                        <w:r w:rsidR="0058079B" w:rsidRPr="00426B03">
                          <w:rPr>
                            <w:color w:val="FFFFFF"/>
                            <w:sz w:val="24"/>
                            <w:szCs w:val="24"/>
                          </w:rPr>
                          <w:t>onfirm the</w:t>
                        </w:r>
                        <w:r w:rsidR="00C53685">
                          <w:rPr>
                            <w:color w:val="FFFFFF"/>
                            <w:sz w:val="24"/>
                            <w:szCs w:val="24"/>
                          </w:rPr>
                          <w:t>y are</w:t>
                        </w:r>
                        <w:r w:rsidR="0058079B" w:rsidRPr="00426B03">
                          <w:rPr>
                            <w:color w:val="FFFFFF"/>
                            <w:sz w:val="24"/>
                            <w:szCs w:val="24"/>
                          </w:rPr>
                          <w:t xml:space="preserve"> in your plan’s network and taking new patients.</w:t>
                        </w:r>
                        <w:r w:rsidR="00C53685">
                          <w:rPr>
                            <w:color w:val="FFFFFF"/>
                            <w:sz w:val="24"/>
                            <w:szCs w:val="24"/>
                          </w:rPr>
                          <w:t xml:space="preserve"> Then</w:t>
                        </w:r>
                        <w:r w:rsidR="0058079B" w:rsidRPr="001B42AD">
                          <w:rPr>
                            <w:color w:val="FFFFFF"/>
                            <w:sz w:val="24"/>
                            <w:szCs w:val="24"/>
                          </w:rPr>
                          <w:t xml:space="preserve"> make an appointment</w:t>
                        </w:r>
                      </w:p>
                      <w:p w14:paraId="66879C69" w14:textId="398CBD44" w:rsidR="00ED345F" w:rsidRDefault="00ED345F" w:rsidP="0058079B">
                        <w:pPr>
                          <w:spacing w:before="384" w:line="199" w:lineRule="auto"/>
                          <w:ind w:left="367" w:right="185"/>
                          <w:rPr>
                            <w:sz w:val="26"/>
                          </w:rPr>
                        </w:pPr>
                      </w:p>
                    </w:txbxContent>
                  </v:textbox>
                </v:shape>
                <w10:wrap type="topAndBottom" anchorx="page"/>
              </v:group>
            </w:pict>
          </mc:Fallback>
        </mc:AlternateContent>
      </w:r>
    </w:p>
    <w:p w14:paraId="01FCFCAE" w14:textId="0C093379" w:rsidR="00DE44F2" w:rsidRPr="00426B03" w:rsidRDefault="00497530" w:rsidP="006C42FB">
      <w:pPr>
        <w:pStyle w:val="Heading1"/>
        <w:ind w:left="450"/>
        <w:rPr>
          <w:b w:val="0"/>
          <w:color w:val="005056"/>
          <w:spacing w:val="-14"/>
        </w:rPr>
      </w:pPr>
      <w:commentRangeStart w:id="2"/>
      <w:r>
        <w:rPr>
          <w:b w:val="0"/>
          <w:color w:val="005056"/>
          <w:spacing w:val="-14"/>
        </w:rPr>
        <w:t>Watch</w:t>
      </w:r>
      <w:commentRangeEnd w:id="2"/>
      <w:r w:rsidR="002B57AB">
        <w:rPr>
          <w:rStyle w:val="CommentReference"/>
          <w:b w:val="0"/>
          <w:color w:val="005056"/>
          <w:spacing w:val="-14"/>
          <w:sz w:val="30"/>
          <w:szCs w:val="30"/>
        </w:rPr>
        <w:commentReference w:id="2"/>
      </w:r>
      <w:r>
        <w:rPr>
          <w:b w:val="0"/>
          <w:color w:val="005056"/>
          <w:spacing w:val="-14"/>
        </w:rPr>
        <w:t xml:space="preserve"> for </w:t>
      </w:r>
      <w:r w:rsidR="000A4E0C">
        <w:rPr>
          <w:b w:val="0"/>
          <w:color w:val="005056"/>
          <w:spacing w:val="-14"/>
        </w:rPr>
        <w:t>the issues below</w:t>
      </w:r>
      <w:r w:rsidR="00DE02D5">
        <w:rPr>
          <w:b w:val="0"/>
          <w:color w:val="005056"/>
          <w:spacing w:val="-14"/>
        </w:rPr>
        <w:t xml:space="preserve"> when </w:t>
      </w:r>
      <w:r w:rsidR="002B57AB">
        <w:rPr>
          <w:b w:val="0"/>
          <w:color w:val="005056"/>
          <w:spacing w:val="-14"/>
        </w:rPr>
        <w:t xml:space="preserve">you </w:t>
      </w:r>
      <w:r w:rsidR="00DE02D5">
        <w:rPr>
          <w:b w:val="0"/>
          <w:color w:val="005056"/>
          <w:spacing w:val="-14"/>
        </w:rPr>
        <w:t xml:space="preserve">access </w:t>
      </w:r>
      <w:r w:rsidR="002B57AB">
        <w:rPr>
          <w:b w:val="0"/>
          <w:color w:val="005056"/>
          <w:spacing w:val="-14"/>
        </w:rPr>
        <w:t xml:space="preserve">mental health </w:t>
      </w:r>
      <w:r w:rsidR="00DE02D5">
        <w:rPr>
          <w:b w:val="0"/>
          <w:color w:val="005056"/>
          <w:spacing w:val="-14"/>
        </w:rPr>
        <w:t>care</w:t>
      </w:r>
      <w:r w:rsidR="006C42FB">
        <w:rPr>
          <w:b w:val="0"/>
          <w:color w:val="005056"/>
          <w:spacing w:val="-14"/>
        </w:rPr>
        <w:t xml:space="preserve">. If you see them, contact your </w:t>
      </w:r>
      <w:r w:rsidR="001F6E57">
        <w:rPr>
          <w:b w:val="0"/>
          <w:color w:val="005056"/>
          <w:spacing w:val="-14"/>
        </w:rPr>
        <w:t xml:space="preserve">health plan or </w:t>
      </w:r>
      <w:r w:rsidR="006C42FB">
        <w:rPr>
          <w:b w:val="0"/>
          <w:color w:val="005056"/>
          <w:spacing w:val="-14"/>
        </w:rPr>
        <w:t>state department of insurance</w:t>
      </w:r>
      <w:r>
        <w:rPr>
          <w:b w:val="0"/>
          <w:color w:val="005056"/>
          <w:spacing w:val="-14"/>
        </w:rPr>
        <w:t>:</w:t>
      </w:r>
    </w:p>
    <w:p w14:paraId="66879C2D" w14:textId="7A737055" w:rsidR="00ED345F" w:rsidRDefault="00F3760F">
      <w:pPr>
        <w:pStyle w:val="ListParagraph"/>
        <w:numPr>
          <w:ilvl w:val="0"/>
          <w:numId w:val="1"/>
        </w:numPr>
        <w:tabs>
          <w:tab w:val="left" w:pos="2664"/>
          <w:tab w:val="left" w:pos="2666"/>
        </w:tabs>
        <w:spacing w:before="243" w:line="242" w:lineRule="auto"/>
        <w:ind w:right="1270"/>
        <w:jc w:val="left"/>
        <w:rPr>
          <w:sz w:val="26"/>
        </w:rPr>
      </w:pPr>
      <w:r>
        <w:rPr>
          <w:rFonts w:ascii="Arial Black"/>
          <w:color w:val="005056"/>
          <w:w w:val="105"/>
          <w:sz w:val="26"/>
        </w:rPr>
        <w:t>Higher</w:t>
      </w:r>
      <w:r>
        <w:rPr>
          <w:rFonts w:ascii="Arial Black"/>
          <w:color w:val="005056"/>
          <w:spacing w:val="-31"/>
          <w:w w:val="105"/>
          <w:sz w:val="26"/>
        </w:rPr>
        <w:t xml:space="preserve"> </w:t>
      </w:r>
      <w:r w:rsidR="002B57AB">
        <w:rPr>
          <w:rFonts w:ascii="Arial Black"/>
          <w:color w:val="005056"/>
          <w:w w:val="105"/>
          <w:sz w:val="26"/>
        </w:rPr>
        <w:t>costs</w:t>
      </w:r>
      <w:r>
        <w:rPr>
          <w:color w:val="005056"/>
          <w:w w:val="105"/>
          <w:sz w:val="26"/>
        </w:rPr>
        <w:t>:</w:t>
      </w:r>
      <w:r>
        <w:rPr>
          <w:color w:val="005056"/>
          <w:spacing w:val="-22"/>
          <w:w w:val="105"/>
          <w:sz w:val="26"/>
        </w:rPr>
        <w:t xml:space="preserve"> </w:t>
      </w:r>
      <w:r>
        <w:rPr>
          <w:color w:val="005056"/>
          <w:w w:val="105"/>
          <w:sz w:val="26"/>
        </w:rPr>
        <w:t>Mental</w:t>
      </w:r>
      <w:r>
        <w:rPr>
          <w:color w:val="005056"/>
          <w:spacing w:val="-22"/>
          <w:w w:val="105"/>
          <w:sz w:val="26"/>
        </w:rPr>
        <w:t xml:space="preserve"> </w:t>
      </w:r>
      <w:r>
        <w:rPr>
          <w:color w:val="005056"/>
          <w:w w:val="105"/>
          <w:sz w:val="26"/>
        </w:rPr>
        <w:t>health</w:t>
      </w:r>
      <w:r>
        <w:rPr>
          <w:color w:val="005056"/>
          <w:spacing w:val="-22"/>
          <w:w w:val="105"/>
          <w:sz w:val="26"/>
        </w:rPr>
        <w:t xml:space="preserve"> </w:t>
      </w:r>
      <w:r>
        <w:rPr>
          <w:color w:val="005056"/>
          <w:w w:val="105"/>
          <w:sz w:val="26"/>
        </w:rPr>
        <w:t>visits</w:t>
      </w:r>
      <w:r>
        <w:rPr>
          <w:color w:val="005056"/>
          <w:spacing w:val="-22"/>
          <w:w w:val="105"/>
          <w:sz w:val="26"/>
        </w:rPr>
        <w:t xml:space="preserve"> </w:t>
      </w:r>
      <w:r>
        <w:rPr>
          <w:color w:val="005056"/>
          <w:w w:val="105"/>
          <w:sz w:val="26"/>
        </w:rPr>
        <w:t>cost</w:t>
      </w:r>
      <w:r>
        <w:rPr>
          <w:color w:val="005056"/>
          <w:spacing w:val="-22"/>
          <w:w w:val="105"/>
          <w:sz w:val="26"/>
        </w:rPr>
        <w:t xml:space="preserve"> </w:t>
      </w:r>
      <w:r>
        <w:rPr>
          <w:color w:val="005056"/>
          <w:w w:val="105"/>
          <w:sz w:val="26"/>
        </w:rPr>
        <w:t>more</w:t>
      </w:r>
      <w:r>
        <w:rPr>
          <w:color w:val="005056"/>
          <w:spacing w:val="-23"/>
          <w:w w:val="105"/>
          <w:sz w:val="26"/>
        </w:rPr>
        <w:t xml:space="preserve"> </w:t>
      </w:r>
      <w:r>
        <w:rPr>
          <w:color w:val="005056"/>
          <w:w w:val="105"/>
          <w:sz w:val="26"/>
        </w:rPr>
        <w:t>than</w:t>
      </w:r>
      <w:r w:rsidR="00426B03">
        <w:rPr>
          <w:color w:val="005056"/>
          <w:w w:val="105"/>
          <w:sz w:val="26"/>
        </w:rPr>
        <w:t xml:space="preserve"> those for physical health.</w:t>
      </w:r>
      <w:r>
        <w:rPr>
          <w:color w:val="005056"/>
          <w:spacing w:val="-22"/>
          <w:w w:val="105"/>
          <w:sz w:val="26"/>
        </w:rPr>
        <w:t xml:space="preserve"> </w:t>
      </w:r>
    </w:p>
    <w:p w14:paraId="66879C2E" w14:textId="6B8CDEFA" w:rsidR="00ED345F" w:rsidRDefault="00426B03">
      <w:pPr>
        <w:pStyle w:val="ListParagraph"/>
        <w:numPr>
          <w:ilvl w:val="0"/>
          <w:numId w:val="1"/>
        </w:numPr>
        <w:tabs>
          <w:tab w:val="left" w:pos="2664"/>
          <w:tab w:val="left" w:pos="2666"/>
        </w:tabs>
        <w:spacing w:line="242" w:lineRule="auto"/>
        <w:ind w:right="1443" w:hanging="260"/>
        <w:jc w:val="left"/>
        <w:rPr>
          <w:sz w:val="26"/>
        </w:rPr>
      </w:pPr>
      <w:r>
        <w:rPr>
          <w:noProof/>
          <w:sz w:val="26"/>
        </w:rPr>
        <mc:AlternateContent>
          <mc:Choice Requires="wpg">
            <w:drawing>
              <wp:anchor distT="0" distB="0" distL="0" distR="0" simplePos="0" relativeHeight="251658241" behindDoc="0" locked="0" layoutInCell="1" allowOverlap="1" wp14:anchorId="66879C53" wp14:editId="7D4F2ADD">
                <wp:simplePos x="0" y="0"/>
                <wp:positionH relativeFrom="page">
                  <wp:posOffset>306070</wp:posOffset>
                </wp:positionH>
                <wp:positionV relativeFrom="paragraph">
                  <wp:posOffset>146050</wp:posOffset>
                </wp:positionV>
                <wp:extent cx="1000125" cy="914400"/>
                <wp:effectExtent l="0" t="0" r="952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125" cy="914400"/>
                          <a:chOff x="0" y="0"/>
                          <a:chExt cx="1000125" cy="914400"/>
                        </a:xfrm>
                      </wpg:grpSpPr>
                      <wps:wsp>
                        <wps:cNvPr id="12" name="Graphic 12"/>
                        <wps:cNvSpPr/>
                        <wps:spPr>
                          <a:xfrm>
                            <a:off x="0" y="0"/>
                            <a:ext cx="1000125" cy="914400"/>
                          </a:xfrm>
                          <a:custGeom>
                            <a:avLst/>
                            <a:gdLst/>
                            <a:ahLst/>
                            <a:cxnLst/>
                            <a:rect l="l" t="t" r="r" b="b"/>
                            <a:pathLst>
                              <a:path w="1000125" h="914400">
                                <a:moveTo>
                                  <a:pt x="913884" y="914399"/>
                                </a:moveTo>
                                <a:lnTo>
                                  <a:pt x="87377" y="914399"/>
                                </a:lnTo>
                                <a:lnTo>
                                  <a:pt x="63730" y="909616"/>
                                </a:lnTo>
                                <a:lnTo>
                                  <a:pt x="30574" y="887247"/>
                                </a:lnTo>
                                <a:lnTo>
                                  <a:pt x="8206" y="854092"/>
                                </a:lnTo>
                                <a:lnTo>
                                  <a:pt x="0" y="813524"/>
                                </a:lnTo>
                                <a:lnTo>
                                  <a:pt x="836" y="800350"/>
                                </a:lnTo>
                                <a:lnTo>
                                  <a:pt x="3343" y="787335"/>
                                </a:lnTo>
                                <a:lnTo>
                                  <a:pt x="7392" y="774909"/>
                                </a:lnTo>
                                <a:lnTo>
                                  <a:pt x="13016" y="763002"/>
                                </a:lnTo>
                                <a:lnTo>
                                  <a:pt x="17104" y="756077"/>
                                </a:lnTo>
                                <a:lnTo>
                                  <a:pt x="409015" y="54485"/>
                                </a:lnTo>
                                <a:lnTo>
                                  <a:pt x="426263" y="31627"/>
                                </a:lnTo>
                                <a:lnTo>
                                  <a:pt x="448255" y="14366"/>
                                </a:lnTo>
                                <a:lnTo>
                                  <a:pt x="448388" y="14366"/>
                                </a:lnTo>
                                <a:lnTo>
                                  <a:pt x="473406" y="3716"/>
                                </a:lnTo>
                                <a:lnTo>
                                  <a:pt x="500630" y="0"/>
                                </a:lnTo>
                                <a:lnTo>
                                  <a:pt x="527962" y="3716"/>
                                </a:lnTo>
                                <a:lnTo>
                                  <a:pt x="553103" y="14366"/>
                                </a:lnTo>
                                <a:lnTo>
                                  <a:pt x="574786" y="31205"/>
                                </a:lnTo>
                                <a:lnTo>
                                  <a:pt x="582790" y="41719"/>
                                </a:lnTo>
                                <a:lnTo>
                                  <a:pt x="500630" y="41719"/>
                                </a:lnTo>
                                <a:lnTo>
                                  <a:pt x="484214" y="43980"/>
                                </a:lnTo>
                                <a:lnTo>
                                  <a:pt x="445728" y="74176"/>
                                </a:lnTo>
                                <a:lnTo>
                                  <a:pt x="49228" y="783779"/>
                                </a:lnTo>
                                <a:lnTo>
                                  <a:pt x="46121" y="790345"/>
                                </a:lnTo>
                                <a:lnTo>
                                  <a:pt x="45996" y="790609"/>
                                </a:lnTo>
                                <a:lnTo>
                                  <a:pt x="43764" y="797525"/>
                                </a:lnTo>
                                <a:lnTo>
                                  <a:pt x="43668" y="797822"/>
                                </a:lnTo>
                                <a:lnTo>
                                  <a:pt x="42208" y="805558"/>
                                </a:lnTo>
                                <a:lnTo>
                                  <a:pt x="41719" y="813524"/>
                                </a:lnTo>
                                <a:lnTo>
                                  <a:pt x="46645" y="837858"/>
                                </a:lnTo>
                                <a:lnTo>
                                  <a:pt x="60070" y="857752"/>
                                </a:lnTo>
                                <a:lnTo>
                                  <a:pt x="79964" y="871177"/>
                                </a:lnTo>
                                <a:lnTo>
                                  <a:pt x="104298" y="876103"/>
                                </a:lnTo>
                                <a:lnTo>
                                  <a:pt x="978205" y="876103"/>
                                </a:lnTo>
                                <a:lnTo>
                                  <a:pt x="970686" y="887247"/>
                                </a:lnTo>
                                <a:lnTo>
                                  <a:pt x="937530" y="909616"/>
                                </a:lnTo>
                                <a:lnTo>
                                  <a:pt x="913884" y="914399"/>
                                </a:lnTo>
                                <a:close/>
                              </a:path>
                              <a:path w="1000125" h="914400">
                                <a:moveTo>
                                  <a:pt x="978205" y="876103"/>
                                </a:moveTo>
                                <a:lnTo>
                                  <a:pt x="896963" y="876103"/>
                                </a:lnTo>
                                <a:lnTo>
                                  <a:pt x="921296" y="871177"/>
                                </a:lnTo>
                                <a:lnTo>
                                  <a:pt x="941191" y="857752"/>
                                </a:lnTo>
                                <a:lnTo>
                                  <a:pt x="954616" y="837858"/>
                                </a:lnTo>
                                <a:lnTo>
                                  <a:pt x="959542" y="813524"/>
                                </a:lnTo>
                                <a:lnTo>
                                  <a:pt x="959050" y="805558"/>
                                </a:lnTo>
                                <a:lnTo>
                                  <a:pt x="948278" y="777521"/>
                                </a:lnTo>
                                <a:lnTo>
                                  <a:pt x="555825" y="74844"/>
                                </a:lnTo>
                                <a:lnTo>
                                  <a:pt x="516976" y="43980"/>
                                </a:lnTo>
                                <a:lnTo>
                                  <a:pt x="500630" y="41719"/>
                                </a:lnTo>
                                <a:lnTo>
                                  <a:pt x="582790" y="41719"/>
                                </a:lnTo>
                                <a:lnTo>
                                  <a:pt x="987911" y="762335"/>
                                </a:lnTo>
                                <a:lnTo>
                                  <a:pt x="999874" y="797525"/>
                                </a:lnTo>
                                <a:lnTo>
                                  <a:pt x="999874" y="820380"/>
                                </a:lnTo>
                                <a:lnTo>
                                  <a:pt x="993055" y="854092"/>
                                </a:lnTo>
                                <a:lnTo>
                                  <a:pt x="978205" y="876103"/>
                                </a:lnTo>
                                <a:close/>
                              </a:path>
                            </a:pathLst>
                          </a:custGeom>
                          <a:solidFill>
                            <a:srgbClr val="8B6F4E"/>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3" cstate="print"/>
                          <a:stretch>
                            <a:fillRect/>
                          </a:stretch>
                        </pic:blipFill>
                        <pic:spPr>
                          <a:xfrm>
                            <a:off x="458911" y="709226"/>
                            <a:ext cx="83438" cy="83438"/>
                          </a:xfrm>
                          <a:prstGeom prst="rect">
                            <a:avLst/>
                          </a:prstGeom>
                        </pic:spPr>
                      </pic:pic>
                      <wps:wsp>
                        <wps:cNvPr id="14" name="Graphic 14"/>
                        <wps:cNvSpPr/>
                        <wps:spPr>
                          <a:xfrm>
                            <a:off x="458911" y="250315"/>
                            <a:ext cx="83820" cy="417195"/>
                          </a:xfrm>
                          <a:custGeom>
                            <a:avLst/>
                            <a:gdLst/>
                            <a:ahLst/>
                            <a:cxnLst/>
                            <a:rect l="l" t="t" r="r" b="b"/>
                            <a:pathLst>
                              <a:path w="83820" h="417195">
                                <a:moveTo>
                                  <a:pt x="41719" y="417192"/>
                                </a:moveTo>
                                <a:lnTo>
                                  <a:pt x="0" y="44222"/>
                                </a:lnTo>
                                <a:lnTo>
                                  <a:pt x="500" y="44222"/>
                                </a:lnTo>
                                <a:lnTo>
                                  <a:pt x="0" y="42595"/>
                                </a:lnTo>
                                <a:lnTo>
                                  <a:pt x="3291" y="25520"/>
                                </a:lnTo>
                                <a:lnTo>
                                  <a:pt x="12255" y="12255"/>
                                </a:lnTo>
                                <a:lnTo>
                                  <a:pt x="25520" y="3291"/>
                                </a:lnTo>
                                <a:lnTo>
                                  <a:pt x="41719" y="0"/>
                                </a:lnTo>
                                <a:lnTo>
                                  <a:pt x="57918" y="3291"/>
                                </a:lnTo>
                                <a:lnTo>
                                  <a:pt x="71183" y="12255"/>
                                </a:lnTo>
                                <a:lnTo>
                                  <a:pt x="80146" y="25520"/>
                                </a:lnTo>
                                <a:lnTo>
                                  <a:pt x="83438" y="41719"/>
                                </a:lnTo>
                                <a:lnTo>
                                  <a:pt x="82937" y="44222"/>
                                </a:lnTo>
                                <a:lnTo>
                                  <a:pt x="83438" y="44222"/>
                                </a:lnTo>
                                <a:lnTo>
                                  <a:pt x="62578" y="396332"/>
                                </a:lnTo>
                                <a:lnTo>
                                  <a:pt x="60551" y="405400"/>
                                </a:lnTo>
                                <a:lnTo>
                                  <a:pt x="56060" y="411612"/>
                                </a:lnTo>
                                <a:lnTo>
                                  <a:pt x="49613" y="415712"/>
                                </a:lnTo>
                                <a:lnTo>
                                  <a:pt x="41719" y="417192"/>
                                </a:lnTo>
                                <a:close/>
                              </a:path>
                            </a:pathLst>
                          </a:custGeom>
                          <a:solidFill>
                            <a:srgbClr val="8B6F4E"/>
                          </a:solidFill>
                        </wps:spPr>
                        <wps:bodyPr wrap="square" lIns="0" tIns="0" rIns="0" bIns="0" rtlCol="0">
                          <a:prstTxWarp prst="textNoShape">
                            <a:avLst/>
                          </a:prstTxWarp>
                          <a:noAutofit/>
                        </wps:bodyPr>
                      </wps:wsp>
                    </wpg:wgp>
                  </a:graphicData>
                </a:graphic>
              </wp:anchor>
            </w:drawing>
          </mc:Choice>
          <mc:Fallback>
            <w:pict>
              <v:group w14:anchorId="50DE6450" id="Group 11" o:spid="_x0000_s1026" style="position:absolute;margin-left:24.1pt;margin-top:11.5pt;width:78.75pt;height:1in;z-index:251658241;mso-wrap-distance-left:0;mso-wrap-distance-right:0;mso-position-horizontal-relative:page" coordsize="10001,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">
                <v:shape id="Graphic 12" o:spid="_x0000_s1027" style="position:absolute;width:10001;height:9144;visibility:visible;mso-wrap-style:square;v-text-anchor:top" coordsize="10001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" path="m913884,914399r-826507,l63730,909616,30574,887247,8206,854092,,813524,836,800350,3343,787335,7392,774909r5624,-11907l17104,756077,409015,54485,426263,31627,448255,14366r133,l473406,3716,500630,r27332,3716l553103,14366r21683,16839l582790,41719r-82160,l484214,43980,445728,74176,49228,783779r-3107,6566l45996,790609r-2232,6916l43668,797822r-1460,7736l41719,813524r4926,24334l60070,857752r19894,13425l104298,876103r873907,l970686,887247r-33156,22369l913884,914399xem978205,876103r-81242,l921296,871177r19895,-13425l954616,837858r4926,-24334l959050,805558,948278,777521,555825,74844,516976,43980,500630,41719r82160,l987911,762335r11963,35190l999874,820380r-6819,33712l978205,876103xe" fillcolor="#8b6f4e" stroked="f">
                  <v:path arrowok="t"/>
                </v:shape>
                <v:shape id="Image 13" o:spid="_x0000_s1028" type="#_x0000_t75" style="position:absolute;left:4589;top:7092;width:834;height: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">
                  <v:imagedata r:id="rId14" o:title=""/>
                </v:shape>
                <v:shape id="Graphic 14" o:spid="_x0000_s1029" style="position:absolute;left:4589;top:2503;width:838;height:4172;visibility:visible;mso-wrap-style:square;v-text-anchor:top" coordsize="8382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" path="m41719,417192l,44222r500,l,42595,3291,25520,12255,12255,25520,3291,41719,,57918,3291r13265,8964l80146,25520r3292,16199l82937,44222r501,l62578,396332r-2027,9068l56060,411612r-6447,4100l41719,417192xe" fillcolor="#8b6f4e" stroked="f">
                  <v:path arrowok="t"/>
                </v:shape>
                <w10:wrap anchorx="page"/>
              </v:group>
            </w:pict>
          </mc:Fallback>
        </mc:AlternateContent>
      </w:r>
      <w:r>
        <w:rPr>
          <w:rFonts w:ascii="Arial Black"/>
          <w:color w:val="005056"/>
          <w:w w:val="105"/>
          <w:sz w:val="26"/>
        </w:rPr>
        <w:t>Visit</w:t>
      </w:r>
      <w:r>
        <w:rPr>
          <w:rFonts w:ascii="Arial Black"/>
          <w:color w:val="005056"/>
          <w:spacing w:val="-31"/>
          <w:w w:val="105"/>
          <w:sz w:val="26"/>
        </w:rPr>
        <w:t xml:space="preserve"> </w:t>
      </w:r>
      <w:r w:rsidR="005A4D28">
        <w:rPr>
          <w:rFonts w:ascii="Arial Black"/>
          <w:color w:val="005056"/>
          <w:spacing w:val="-31"/>
          <w:w w:val="105"/>
          <w:sz w:val="26"/>
        </w:rPr>
        <w:t xml:space="preserve">or day </w:t>
      </w:r>
      <w:r>
        <w:rPr>
          <w:rFonts w:ascii="Arial Black"/>
          <w:color w:val="005056"/>
          <w:w w:val="105"/>
          <w:sz w:val="26"/>
        </w:rPr>
        <w:t>limits</w:t>
      </w:r>
      <w:r>
        <w:rPr>
          <w:color w:val="005056"/>
          <w:w w:val="105"/>
          <w:sz w:val="26"/>
        </w:rPr>
        <w:t>:</w:t>
      </w:r>
      <w:r>
        <w:rPr>
          <w:color w:val="005056"/>
          <w:spacing w:val="-22"/>
          <w:w w:val="105"/>
          <w:sz w:val="26"/>
        </w:rPr>
        <w:t xml:space="preserve"> </w:t>
      </w:r>
      <w:r w:rsidR="002B57AB">
        <w:rPr>
          <w:color w:val="005056"/>
          <w:w w:val="105"/>
          <w:sz w:val="26"/>
        </w:rPr>
        <w:t xml:space="preserve">Insurance </w:t>
      </w:r>
      <w:r w:rsidR="000A4E0C">
        <w:rPr>
          <w:color w:val="005056"/>
          <w:w w:val="105"/>
          <w:sz w:val="26"/>
        </w:rPr>
        <w:t>limits the</w:t>
      </w:r>
      <w:r>
        <w:rPr>
          <w:color w:val="005056"/>
          <w:spacing w:val="-22"/>
          <w:w w:val="105"/>
          <w:sz w:val="26"/>
        </w:rPr>
        <w:t xml:space="preserve"> </w:t>
      </w:r>
      <w:r>
        <w:rPr>
          <w:color w:val="005056"/>
          <w:w w:val="105"/>
          <w:sz w:val="26"/>
        </w:rPr>
        <w:t>number</w:t>
      </w:r>
      <w:r>
        <w:rPr>
          <w:color w:val="005056"/>
          <w:spacing w:val="-22"/>
          <w:w w:val="105"/>
          <w:sz w:val="26"/>
        </w:rPr>
        <w:t xml:space="preserve"> </w:t>
      </w:r>
      <w:r>
        <w:rPr>
          <w:color w:val="005056"/>
          <w:w w:val="105"/>
          <w:sz w:val="26"/>
        </w:rPr>
        <w:t>of</w:t>
      </w:r>
      <w:r>
        <w:rPr>
          <w:color w:val="005056"/>
          <w:spacing w:val="-22"/>
          <w:w w:val="105"/>
          <w:sz w:val="26"/>
        </w:rPr>
        <w:t xml:space="preserve"> </w:t>
      </w:r>
      <w:r>
        <w:rPr>
          <w:color w:val="005056"/>
          <w:w w:val="105"/>
          <w:sz w:val="26"/>
        </w:rPr>
        <w:t>visits</w:t>
      </w:r>
      <w:r w:rsidR="005A4D28">
        <w:rPr>
          <w:color w:val="005056"/>
          <w:w w:val="105"/>
          <w:sz w:val="26"/>
        </w:rPr>
        <w:t xml:space="preserve"> or days</w:t>
      </w:r>
      <w:r>
        <w:rPr>
          <w:color w:val="005056"/>
          <w:w w:val="105"/>
          <w:sz w:val="26"/>
        </w:rPr>
        <w:t xml:space="preserve"> for mental health care but not for physical health care.</w:t>
      </w:r>
    </w:p>
    <w:p w14:paraId="66879C2F" w14:textId="56CD4CE6" w:rsidR="00ED345F" w:rsidRDefault="00263699">
      <w:pPr>
        <w:pStyle w:val="ListParagraph"/>
        <w:numPr>
          <w:ilvl w:val="0"/>
          <w:numId w:val="1"/>
        </w:numPr>
        <w:tabs>
          <w:tab w:val="left" w:pos="2664"/>
          <w:tab w:val="left" w:pos="2666"/>
        </w:tabs>
        <w:spacing w:line="242" w:lineRule="auto"/>
        <w:ind w:right="2097" w:hanging="251"/>
        <w:jc w:val="left"/>
        <w:rPr>
          <w:sz w:val="26"/>
        </w:rPr>
      </w:pPr>
      <w:r>
        <w:rPr>
          <w:rFonts w:ascii="Arial Black"/>
          <w:color w:val="005056"/>
          <w:spacing w:val="-2"/>
          <w:w w:val="105"/>
          <w:sz w:val="26"/>
        </w:rPr>
        <w:t>Medication</w:t>
      </w:r>
      <w:r>
        <w:rPr>
          <w:rFonts w:ascii="Arial Black"/>
          <w:color w:val="005056"/>
          <w:spacing w:val="-23"/>
          <w:w w:val="105"/>
          <w:sz w:val="26"/>
        </w:rPr>
        <w:t xml:space="preserve"> </w:t>
      </w:r>
      <w:r>
        <w:rPr>
          <w:rFonts w:ascii="Arial Black"/>
          <w:color w:val="005056"/>
          <w:spacing w:val="-2"/>
          <w:w w:val="105"/>
          <w:sz w:val="26"/>
        </w:rPr>
        <w:t>costs</w:t>
      </w:r>
      <w:r>
        <w:rPr>
          <w:color w:val="005056"/>
          <w:spacing w:val="-2"/>
          <w:w w:val="105"/>
          <w:sz w:val="26"/>
        </w:rPr>
        <w:t>:</w:t>
      </w:r>
      <w:r>
        <w:rPr>
          <w:color w:val="005056"/>
          <w:spacing w:val="-15"/>
          <w:w w:val="105"/>
          <w:sz w:val="26"/>
        </w:rPr>
        <w:t xml:space="preserve"> </w:t>
      </w:r>
      <w:r>
        <w:rPr>
          <w:color w:val="005056"/>
          <w:spacing w:val="-2"/>
          <w:w w:val="105"/>
          <w:sz w:val="26"/>
        </w:rPr>
        <w:t>Mental</w:t>
      </w:r>
      <w:r>
        <w:rPr>
          <w:color w:val="005056"/>
          <w:spacing w:val="-15"/>
          <w:w w:val="105"/>
          <w:sz w:val="26"/>
        </w:rPr>
        <w:t xml:space="preserve"> </w:t>
      </w:r>
      <w:r>
        <w:rPr>
          <w:color w:val="005056"/>
          <w:spacing w:val="-2"/>
          <w:w w:val="105"/>
          <w:sz w:val="26"/>
        </w:rPr>
        <w:t>health</w:t>
      </w:r>
      <w:r>
        <w:rPr>
          <w:color w:val="005056"/>
          <w:spacing w:val="-15"/>
          <w:w w:val="105"/>
          <w:sz w:val="26"/>
        </w:rPr>
        <w:t xml:space="preserve"> </w:t>
      </w:r>
      <w:r>
        <w:rPr>
          <w:color w:val="005056"/>
          <w:spacing w:val="-2"/>
          <w:w w:val="105"/>
          <w:sz w:val="26"/>
        </w:rPr>
        <w:t>prescriptions</w:t>
      </w:r>
      <w:r>
        <w:rPr>
          <w:color w:val="005056"/>
          <w:spacing w:val="-15"/>
          <w:w w:val="105"/>
          <w:sz w:val="26"/>
        </w:rPr>
        <w:t xml:space="preserve"> </w:t>
      </w:r>
      <w:r w:rsidR="002B57AB">
        <w:rPr>
          <w:color w:val="005056"/>
          <w:spacing w:val="-2"/>
          <w:w w:val="105"/>
          <w:sz w:val="26"/>
        </w:rPr>
        <w:t>cost</w:t>
      </w:r>
      <w:r w:rsidR="002B57AB">
        <w:rPr>
          <w:color w:val="005056"/>
          <w:spacing w:val="-15"/>
          <w:w w:val="105"/>
          <w:sz w:val="26"/>
        </w:rPr>
        <w:t xml:space="preserve"> </w:t>
      </w:r>
      <w:r>
        <w:rPr>
          <w:color w:val="005056"/>
          <w:spacing w:val="-2"/>
          <w:w w:val="105"/>
          <w:sz w:val="26"/>
        </w:rPr>
        <w:t>more</w:t>
      </w:r>
      <w:r w:rsidR="006C42FB">
        <w:rPr>
          <w:color w:val="005056"/>
          <w:spacing w:val="-2"/>
          <w:w w:val="105"/>
          <w:sz w:val="26"/>
        </w:rPr>
        <w:t xml:space="preserve"> than prescriptions for physical health</w:t>
      </w:r>
      <w:r>
        <w:rPr>
          <w:color w:val="005056"/>
          <w:spacing w:val="-2"/>
          <w:w w:val="105"/>
          <w:sz w:val="26"/>
        </w:rPr>
        <w:t>.</w:t>
      </w:r>
    </w:p>
    <w:p w14:paraId="66879C30" w14:textId="00E6282E" w:rsidR="00ED345F" w:rsidRDefault="00263699">
      <w:pPr>
        <w:pStyle w:val="ListParagraph"/>
        <w:numPr>
          <w:ilvl w:val="0"/>
          <w:numId w:val="1"/>
        </w:numPr>
        <w:tabs>
          <w:tab w:val="left" w:pos="2664"/>
          <w:tab w:val="left" w:pos="2666"/>
        </w:tabs>
        <w:spacing w:line="242" w:lineRule="auto"/>
        <w:ind w:right="2081" w:hanging="252"/>
        <w:jc w:val="left"/>
        <w:rPr>
          <w:sz w:val="26"/>
        </w:rPr>
      </w:pPr>
      <w:r>
        <w:rPr>
          <w:rFonts w:ascii="Arial Black"/>
          <w:color w:val="005056"/>
          <w:sz w:val="26"/>
        </w:rPr>
        <w:t>Treatment approval</w:t>
      </w:r>
      <w:r>
        <w:rPr>
          <w:color w:val="005056"/>
          <w:sz w:val="26"/>
        </w:rPr>
        <w:t>: Insurers requir</w:t>
      </w:r>
      <w:r w:rsidR="002B57AB">
        <w:rPr>
          <w:color w:val="005056"/>
          <w:sz w:val="26"/>
        </w:rPr>
        <w:t>e</w:t>
      </w:r>
      <w:r>
        <w:rPr>
          <w:color w:val="005056"/>
          <w:sz w:val="26"/>
        </w:rPr>
        <w:t xml:space="preserve"> approval</w:t>
      </w:r>
      <w:r w:rsidR="00426B03">
        <w:rPr>
          <w:color w:val="005056"/>
          <w:sz w:val="26"/>
        </w:rPr>
        <w:t xml:space="preserve"> </w:t>
      </w:r>
      <w:r w:rsidR="0085775F">
        <w:rPr>
          <w:color w:val="005056"/>
          <w:sz w:val="26"/>
        </w:rPr>
        <w:t xml:space="preserve">to obtain </w:t>
      </w:r>
      <w:r w:rsidR="00426B03">
        <w:rPr>
          <w:color w:val="005056"/>
          <w:sz w:val="26"/>
        </w:rPr>
        <w:t xml:space="preserve">mental health care but not physical health care. </w:t>
      </w:r>
    </w:p>
    <w:p w14:paraId="50969379" w14:textId="5A4E5FB6" w:rsidR="004853D5" w:rsidRPr="00426B03" w:rsidRDefault="00263699" w:rsidP="00426B03">
      <w:pPr>
        <w:pStyle w:val="ListParagraph"/>
        <w:numPr>
          <w:ilvl w:val="0"/>
          <w:numId w:val="1"/>
        </w:numPr>
        <w:tabs>
          <w:tab w:val="left" w:pos="2664"/>
        </w:tabs>
        <w:ind w:left="2664" w:hanging="257"/>
        <w:jc w:val="left"/>
        <w:rPr>
          <w:sz w:val="26"/>
        </w:rPr>
      </w:pPr>
      <w:r>
        <w:rPr>
          <w:rFonts w:ascii="Arial Black"/>
          <w:color w:val="005056"/>
          <w:sz w:val="26"/>
        </w:rPr>
        <w:t>Separate</w:t>
      </w:r>
      <w:r>
        <w:rPr>
          <w:rFonts w:ascii="Arial Black"/>
          <w:color w:val="005056"/>
          <w:spacing w:val="-5"/>
          <w:sz w:val="26"/>
        </w:rPr>
        <w:t xml:space="preserve"> </w:t>
      </w:r>
      <w:r>
        <w:rPr>
          <w:rFonts w:ascii="Arial Black"/>
          <w:color w:val="005056"/>
          <w:sz w:val="26"/>
        </w:rPr>
        <w:t>deductible</w:t>
      </w:r>
      <w:r>
        <w:rPr>
          <w:color w:val="005056"/>
          <w:sz w:val="26"/>
        </w:rPr>
        <w:t>:</w:t>
      </w:r>
      <w:r>
        <w:rPr>
          <w:color w:val="005056"/>
          <w:spacing w:val="5"/>
          <w:sz w:val="26"/>
        </w:rPr>
        <w:t xml:space="preserve"> </w:t>
      </w:r>
      <w:r>
        <w:rPr>
          <w:color w:val="005056"/>
          <w:sz w:val="26"/>
        </w:rPr>
        <w:t>Mental</w:t>
      </w:r>
      <w:r>
        <w:rPr>
          <w:color w:val="005056"/>
          <w:spacing w:val="4"/>
          <w:sz w:val="26"/>
        </w:rPr>
        <w:t xml:space="preserve"> </w:t>
      </w:r>
      <w:r>
        <w:rPr>
          <w:color w:val="005056"/>
          <w:sz w:val="26"/>
        </w:rPr>
        <w:t>health</w:t>
      </w:r>
      <w:r>
        <w:rPr>
          <w:color w:val="005056"/>
          <w:spacing w:val="5"/>
          <w:sz w:val="26"/>
        </w:rPr>
        <w:t xml:space="preserve"> </w:t>
      </w:r>
      <w:r w:rsidR="002B57AB">
        <w:rPr>
          <w:color w:val="005056"/>
          <w:spacing w:val="5"/>
          <w:sz w:val="26"/>
        </w:rPr>
        <w:t xml:space="preserve">care </w:t>
      </w:r>
      <w:r>
        <w:rPr>
          <w:color w:val="005056"/>
          <w:sz w:val="26"/>
        </w:rPr>
        <w:t>has</w:t>
      </w:r>
      <w:r>
        <w:rPr>
          <w:color w:val="005056"/>
          <w:spacing w:val="5"/>
          <w:sz w:val="26"/>
        </w:rPr>
        <w:t xml:space="preserve"> </w:t>
      </w:r>
      <w:r>
        <w:rPr>
          <w:color w:val="005056"/>
          <w:sz w:val="26"/>
        </w:rPr>
        <w:t>its</w:t>
      </w:r>
      <w:r>
        <w:rPr>
          <w:color w:val="005056"/>
          <w:spacing w:val="5"/>
          <w:sz w:val="26"/>
        </w:rPr>
        <w:t xml:space="preserve"> </w:t>
      </w:r>
      <w:r>
        <w:rPr>
          <w:color w:val="005056"/>
          <w:sz w:val="26"/>
        </w:rPr>
        <w:t>own</w:t>
      </w:r>
      <w:r>
        <w:rPr>
          <w:color w:val="005056"/>
          <w:spacing w:val="4"/>
          <w:sz w:val="26"/>
        </w:rPr>
        <w:t xml:space="preserve"> </w:t>
      </w:r>
      <w:r>
        <w:rPr>
          <w:color w:val="005056"/>
          <w:spacing w:val="-2"/>
          <w:sz w:val="26"/>
        </w:rPr>
        <w:t>deductible.</w:t>
      </w:r>
    </w:p>
    <w:p w14:paraId="5FB6F12E" w14:textId="77777777" w:rsidR="00426B03" w:rsidRDefault="00426B03">
      <w:pPr>
        <w:spacing w:before="251" w:line="170" w:lineRule="auto"/>
        <w:ind w:left="902" w:right="252"/>
        <w:rPr>
          <w:color w:val="005056"/>
          <w:sz w:val="40"/>
          <w:szCs w:val="40"/>
        </w:rPr>
      </w:pPr>
    </w:p>
    <w:p w14:paraId="66879C35" w14:textId="53397E81" w:rsidR="00ED345F" w:rsidRPr="00330574" w:rsidRDefault="002B57AB">
      <w:pPr>
        <w:spacing w:before="251" w:line="170" w:lineRule="auto"/>
        <w:ind w:left="902" w:right="252"/>
        <w:rPr>
          <w:sz w:val="40"/>
          <w:szCs w:val="40"/>
        </w:rPr>
      </w:pPr>
      <w:r>
        <w:rPr>
          <w:color w:val="005056"/>
          <w:sz w:val="40"/>
          <w:szCs w:val="40"/>
        </w:rPr>
        <w:t>H</w:t>
      </w:r>
      <w:r w:rsidR="00C93712">
        <w:rPr>
          <w:color w:val="005056"/>
          <w:sz w:val="40"/>
          <w:szCs w:val="40"/>
        </w:rPr>
        <w:t>ave a problem</w:t>
      </w:r>
      <w:r w:rsidR="00EA4EC1">
        <w:rPr>
          <w:color w:val="005056"/>
          <w:sz w:val="40"/>
          <w:szCs w:val="40"/>
        </w:rPr>
        <w:t xml:space="preserve"> </w:t>
      </w:r>
      <w:r>
        <w:rPr>
          <w:color w:val="005056"/>
          <w:sz w:val="40"/>
          <w:szCs w:val="40"/>
        </w:rPr>
        <w:t>getting mental health</w:t>
      </w:r>
      <w:r w:rsidR="00330574">
        <w:rPr>
          <w:color w:val="005056"/>
          <w:sz w:val="40"/>
          <w:szCs w:val="40"/>
        </w:rPr>
        <w:t xml:space="preserve"> </w:t>
      </w:r>
      <w:r w:rsidR="00330574" w:rsidRPr="00330574">
        <w:rPr>
          <w:color w:val="005056"/>
          <w:spacing w:val="-25"/>
          <w:sz w:val="40"/>
          <w:szCs w:val="40"/>
        </w:rPr>
        <w:t>care</w:t>
      </w:r>
      <w:r w:rsidR="00C93712" w:rsidRPr="00330574">
        <w:rPr>
          <w:color w:val="005056"/>
          <w:spacing w:val="-2"/>
          <w:w w:val="110"/>
          <w:sz w:val="40"/>
          <w:szCs w:val="40"/>
        </w:rPr>
        <w:t>?</w:t>
      </w:r>
      <w:r w:rsidR="00330574" w:rsidRPr="00330574">
        <w:rPr>
          <w:color w:val="005056"/>
          <w:spacing w:val="-2"/>
          <w:w w:val="110"/>
          <w:sz w:val="40"/>
          <w:szCs w:val="40"/>
        </w:rPr>
        <w:t xml:space="preserve"> </w:t>
      </w:r>
    </w:p>
    <w:p w14:paraId="66879C36" w14:textId="3E5ECD8B" w:rsidR="00ED345F" w:rsidRPr="00330574" w:rsidRDefault="00263699">
      <w:pPr>
        <w:spacing w:line="690" w:lineRule="exact"/>
        <w:ind w:left="902"/>
        <w:rPr>
          <w:sz w:val="40"/>
          <w:szCs w:val="40"/>
        </w:rPr>
      </w:pPr>
      <w:r w:rsidRPr="00330574">
        <w:rPr>
          <w:color w:val="8B6F4E"/>
          <w:spacing w:val="-12"/>
          <w:w w:val="105"/>
          <w:sz w:val="40"/>
          <w:szCs w:val="40"/>
        </w:rPr>
        <w:t>Follow</w:t>
      </w:r>
      <w:r w:rsidRPr="00330574">
        <w:rPr>
          <w:color w:val="8B6F4E"/>
          <w:spacing w:val="-81"/>
          <w:w w:val="105"/>
          <w:sz w:val="40"/>
          <w:szCs w:val="40"/>
        </w:rPr>
        <w:t xml:space="preserve"> </w:t>
      </w:r>
      <w:r w:rsidRPr="00330574">
        <w:rPr>
          <w:color w:val="8B6F4E"/>
          <w:spacing w:val="-12"/>
          <w:w w:val="105"/>
          <w:sz w:val="40"/>
          <w:szCs w:val="40"/>
        </w:rPr>
        <w:t>these</w:t>
      </w:r>
      <w:r w:rsidRPr="00330574">
        <w:rPr>
          <w:color w:val="8B6F4E"/>
          <w:spacing w:val="-81"/>
          <w:w w:val="105"/>
          <w:sz w:val="40"/>
          <w:szCs w:val="40"/>
        </w:rPr>
        <w:t xml:space="preserve"> </w:t>
      </w:r>
      <w:r w:rsidRPr="00330574">
        <w:rPr>
          <w:color w:val="8B6F4E"/>
          <w:spacing w:val="-12"/>
          <w:w w:val="105"/>
          <w:sz w:val="40"/>
          <w:szCs w:val="40"/>
        </w:rPr>
        <w:t>steps:</w:t>
      </w:r>
    </w:p>
    <w:p w14:paraId="66879C3A" w14:textId="18A3E16A" w:rsidR="00ED345F" w:rsidRDefault="00263699">
      <w:pPr>
        <w:pStyle w:val="ListParagraph"/>
        <w:numPr>
          <w:ilvl w:val="0"/>
          <w:numId w:val="2"/>
        </w:numPr>
        <w:tabs>
          <w:tab w:val="left" w:pos="2816"/>
        </w:tabs>
        <w:spacing w:before="5"/>
        <w:rPr>
          <w:sz w:val="26"/>
        </w:rPr>
      </w:pPr>
      <w:r>
        <w:rPr>
          <w:noProof/>
          <w:sz w:val="26"/>
        </w:rPr>
        <mc:AlternateContent>
          <mc:Choice Requires="wps">
            <w:drawing>
              <wp:anchor distT="0" distB="0" distL="0" distR="0" simplePos="0" relativeHeight="251658242" behindDoc="0" locked="0" layoutInCell="1" allowOverlap="1" wp14:anchorId="66879C57" wp14:editId="0505A9F5">
                <wp:simplePos x="0" y="0"/>
                <wp:positionH relativeFrom="page">
                  <wp:posOffset>572917</wp:posOffset>
                </wp:positionH>
                <wp:positionV relativeFrom="paragraph">
                  <wp:posOffset>80831</wp:posOffset>
                </wp:positionV>
                <wp:extent cx="787400" cy="7874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0" cy="787400"/>
                        </a:xfrm>
                        <a:custGeom>
                          <a:avLst/>
                          <a:gdLst/>
                          <a:ahLst/>
                          <a:cxnLst/>
                          <a:rect l="l" t="t" r="r" b="b"/>
                          <a:pathLst>
                            <a:path w="787400" h="787400">
                              <a:moveTo>
                                <a:pt x="393685" y="787003"/>
                              </a:moveTo>
                              <a:lnTo>
                                <a:pt x="344311" y="783941"/>
                              </a:lnTo>
                              <a:lnTo>
                                <a:pt x="296764" y="775000"/>
                              </a:lnTo>
                              <a:lnTo>
                                <a:pt x="251415" y="760547"/>
                              </a:lnTo>
                              <a:lnTo>
                                <a:pt x="208631" y="740950"/>
                              </a:lnTo>
                              <a:lnTo>
                                <a:pt x="168784" y="716576"/>
                              </a:lnTo>
                              <a:lnTo>
                                <a:pt x="132241" y="687792"/>
                              </a:lnTo>
                              <a:lnTo>
                                <a:pt x="99372" y="654966"/>
                              </a:lnTo>
                              <a:lnTo>
                                <a:pt x="70547" y="618464"/>
                              </a:lnTo>
                              <a:lnTo>
                                <a:pt x="46135" y="578655"/>
                              </a:lnTo>
                              <a:lnTo>
                                <a:pt x="26505" y="535905"/>
                              </a:lnTo>
                              <a:lnTo>
                                <a:pt x="12026" y="490582"/>
                              </a:lnTo>
                              <a:lnTo>
                                <a:pt x="3068" y="443053"/>
                              </a:lnTo>
                              <a:lnTo>
                                <a:pt x="0" y="393685"/>
                              </a:lnTo>
                              <a:lnTo>
                                <a:pt x="2987" y="345610"/>
                              </a:lnTo>
                              <a:lnTo>
                                <a:pt x="3068" y="344312"/>
                              </a:lnTo>
                              <a:lnTo>
                                <a:pt x="12026" y="296766"/>
                              </a:lnTo>
                              <a:lnTo>
                                <a:pt x="26505" y="251416"/>
                              </a:lnTo>
                              <a:lnTo>
                                <a:pt x="46135" y="208633"/>
                              </a:lnTo>
                              <a:lnTo>
                                <a:pt x="70547" y="168785"/>
                              </a:lnTo>
                              <a:lnTo>
                                <a:pt x="99372" y="132242"/>
                              </a:lnTo>
                              <a:lnTo>
                                <a:pt x="132241" y="99373"/>
                              </a:lnTo>
                              <a:lnTo>
                                <a:pt x="168784" y="70548"/>
                              </a:lnTo>
                              <a:lnTo>
                                <a:pt x="208631" y="46135"/>
                              </a:lnTo>
                              <a:lnTo>
                                <a:pt x="251415" y="26505"/>
                              </a:lnTo>
                              <a:lnTo>
                                <a:pt x="296764" y="12026"/>
                              </a:lnTo>
                              <a:lnTo>
                                <a:pt x="344311" y="3068"/>
                              </a:lnTo>
                              <a:lnTo>
                                <a:pt x="393685" y="0"/>
                              </a:lnTo>
                              <a:lnTo>
                                <a:pt x="443053" y="3068"/>
                              </a:lnTo>
                              <a:lnTo>
                                <a:pt x="490582" y="12026"/>
                              </a:lnTo>
                              <a:lnTo>
                                <a:pt x="535905" y="26505"/>
                              </a:lnTo>
                              <a:lnTo>
                                <a:pt x="578655" y="46135"/>
                              </a:lnTo>
                              <a:lnTo>
                                <a:pt x="618464" y="70548"/>
                              </a:lnTo>
                              <a:lnTo>
                                <a:pt x="654966" y="99373"/>
                              </a:lnTo>
                              <a:lnTo>
                                <a:pt x="687792" y="132242"/>
                              </a:lnTo>
                              <a:lnTo>
                                <a:pt x="716576" y="168785"/>
                              </a:lnTo>
                              <a:lnTo>
                                <a:pt x="719929" y="174267"/>
                              </a:lnTo>
                              <a:lnTo>
                                <a:pt x="244501" y="174267"/>
                              </a:lnTo>
                              <a:lnTo>
                                <a:pt x="230875" y="175987"/>
                              </a:lnTo>
                              <a:lnTo>
                                <a:pt x="195307" y="204804"/>
                              </a:lnTo>
                              <a:lnTo>
                                <a:pt x="175576" y="250092"/>
                              </a:lnTo>
                              <a:lnTo>
                                <a:pt x="173888" y="269123"/>
                              </a:lnTo>
                              <a:lnTo>
                                <a:pt x="174621" y="288358"/>
                              </a:lnTo>
                              <a:lnTo>
                                <a:pt x="182120" y="326073"/>
                              </a:lnTo>
                              <a:lnTo>
                                <a:pt x="194614" y="364874"/>
                              </a:lnTo>
                              <a:lnTo>
                                <a:pt x="210110" y="402044"/>
                              </a:lnTo>
                              <a:lnTo>
                                <a:pt x="242279" y="455980"/>
                              </a:lnTo>
                              <a:lnTo>
                                <a:pt x="283177" y="504187"/>
                              </a:lnTo>
                              <a:lnTo>
                                <a:pt x="331250" y="544947"/>
                              </a:lnTo>
                              <a:lnTo>
                                <a:pt x="385320" y="577258"/>
                              </a:lnTo>
                              <a:lnTo>
                                <a:pt x="422491" y="592753"/>
                              </a:lnTo>
                              <a:lnTo>
                                <a:pt x="461298" y="605247"/>
                              </a:lnTo>
                              <a:lnTo>
                                <a:pt x="499011" y="612742"/>
                              </a:lnTo>
                              <a:lnTo>
                                <a:pt x="518243" y="613475"/>
                              </a:lnTo>
                              <a:lnTo>
                                <a:pt x="719631" y="613475"/>
                              </a:lnTo>
                              <a:lnTo>
                                <a:pt x="716576" y="618464"/>
                              </a:lnTo>
                              <a:lnTo>
                                <a:pt x="687792" y="654966"/>
                              </a:lnTo>
                              <a:lnTo>
                                <a:pt x="654966" y="687792"/>
                              </a:lnTo>
                              <a:lnTo>
                                <a:pt x="618464" y="716576"/>
                              </a:lnTo>
                              <a:lnTo>
                                <a:pt x="578655" y="740950"/>
                              </a:lnTo>
                              <a:lnTo>
                                <a:pt x="535905" y="760547"/>
                              </a:lnTo>
                              <a:lnTo>
                                <a:pt x="490582" y="775000"/>
                              </a:lnTo>
                              <a:lnTo>
                                <a:pt x="443053" y="783941"/>
                              </a:lnTo>
                              <a:lnTo>
                                <a:pt x="393685" y="787003"/>
                              </a:lnTo>
                              <a:close/>
                            </a:path>
                            <a:path w="787400" h="787400">
                              <a:moveTo>
                                <a:pt x="443843" y="511097"/>
                              </a:moveTo>
                              <a:lnTo>
                                <a:pt x="389502" y="482061"/>
                              </a:lnTo>
                              <a:lnTo>
                                <a:pt x="342793" y="444578"/>
                              </a:lnTo>
                              <a:lnTo>
                                <a:pt x="305305" y="397592"/>
                              </a:lnTo>
                              <a:lnTo>
                                <a:pt x="276270" y="343517"/>
                              </a:lnTo>
                              <a:lnTo>
                                <a:pt x="286527" y="335979"/>
                              </a:lnTo>
                              <a:lnTo>
                                <a:pt x="314435" y="315894"/>
                              </a:lnTo>
                              <a:lnTo>
                                <a:pt x="318576" y="311247"/>
                              </a:lnTo>
                              <a:lnTo>
                                <a:pt x="320570" y="305441"/>
                              </a:lnTo>
                              <a:lnTo>
                                <a:pt x="320315" y="299226"/>
                              </a:lnTo>
                              <a:lnTo>
                                <a:pt x="317708" y="293349"/>
                              </a:lnTo>
                              <a:lnTo>
                                <a:pt x="300436" y="266940"/>
                              </a:lnTo>
                              <a:lnTo>
                                <a:pt x="284493" y="239643"/>
                              </a:lnTo>
                              <a:lnTo>
                                <a:pt x="269708" y="211666"/>
                              </a:lnTo>
                              <a:lnTo>
                                <a:pt x="255912" y="183213"/>
                              </a:lnTo>
                              <a:lnTo>
                                <a:pt x="244501" y="174267"/>
                              </a:lnTo>
                              <a:lnTo>
                                <a:pt x="719929" y="174267"/>
                              </a:lnTo>
                              <a:lnTo>
                                <a:pt x="740950" y="208633"/>
                              </a:lnTo>
                              <a:lnTo>
                                <a:pt x="760547" y="251416"/>
                              </a:lnTo>
                              <a:lnTo>
                                <a:pt x="775000" y="296766"/>
                              </a:lnTo>
                              <a:lnTo>
                                <a:pt x="783941" y="344312"/>
                              </a:lnTo>
                              <a:lnTo>
                                <a:pt x="787003" y="393685"/>
                              </a:lnTo>
                              <a:lnTo>
                                <a:pt x="783941" y="443053"/>
                              </a:lnTo>
                              <a:lnTo>
                                <a:pt x="779475" y="466792"/>
                              </a:lnTo>
                              <a:lnTo>
                                <a:pt x="481789" y="466792"/>
                              </a:lnTo>
                              <a:lnTo>
                                <a:pt x="476070" y="468785"/>
                              </a:lnTo>
                              <a:lnTo>
                                <a:pt x="471477" y="472925"/>
                              </a:lnTo>
                              <a:lnTo>
                                <a:pt x="464093" y="483184"/>
                              </a:lnTo>
                              <a:lnTo>
                                <a:pt x="451231" y="500839"/>
                              </a:lnTo>
                              <a:lnTo>
                                <a:pt x="443843" y="511097"/>
                              </a:lnTo>
                              <a:close/>
                            </a:path>
                            <a:path w="787400" h="787400">
                              <a:moveTo>
                                <a:pt x="719631" y="613475"/>
                              </a:moveTo>
                              <a:lnTo>
                                <a:pt x="518243" y="613475"/>
                              </a:lnTo>
                              <a:lnTo>
                                <a:pt x="537269" y="611788"/>
                              </a:lnTo>
                              <a:lnTo>
                                <a:pt x="552733" y="607889"/>
                              </a:lnTo>
                              <a:lnTo>
                                <a:pt x="594344" y="581255"/>
                              </a:lnTo>
                              <a:lnTo>
                                <a:pt x="613001" y="542662"/>
                              </a:lnTo>
                              <a:lnTo>
                                <a:pt x="604154" y="531097"/>
                              </a:lnTo>
                              <a:lnTo>
                                <a:pt x="575599" y="517352"/>
                              </a:lnTo>
                              <a:lnTo>
                                <a:pt x="547722" y="502691"/>
                              </a:lnTo>
                              <a:lnTo>
                                <a:pt x="520526" y="486873"/>
                              </a:lnTo>
                              <a:lnTo>
                                <a:pt x="494011" y="469657"/>
                              </a:lnTo>
                              <a:lnTo>
                                <a:pt x="487985" y="467049"/>
                              </a:lnTo>
                              <a:lnTo>
                                <a:pt x="481789" y="466792"/>
                              </a:lnTo>
                              <a:lnTo>
                                <a:pt x="779475" y="466792"/>
                              </a:lnTo>
                              <a:lnTo>
                                <a:pt x="775000" y="490582"/>
                              </a:lnTo>
                              <a:lnTo>
                                <a:pt x="760547" y="535905"/>
                              </a:lnTo>
                              <a:lnTo>
                                <a:pt x="740950" y="578655"/>
                              </a:lnTo>
                              <a:lnTo>
                                <a:pt x="719631" y="613475"/>
                              </a:lnTo>
                              <a:close/>
                            </a:path>
                          </a:pathLst>
                        </a:custGeom>
                        <a:solidFill>
                          <a:srgbClr val="8B6F4E"/>
                        </a:solidFill>
                      </wps:spPr>
                      <wps:bodyPr wrap="square" lIns="0" tIns="0" rIns="0" bIns="0" rtlCol="0">
                        <a:prstTxWarp prst="textNoShape">
                          <a:avLst/>
                        </a:prstTxWarp>
                        <a:noAutofit/>
                      </wps:bodyPr>
                    </wps:wsp>
                  </a:graphicData>
                </a:graphic>
              </wp:anchor>
            </w:drawing>
          </mc:Choice>
          <mc:Fallback>
            <w:pict>
              <v:shape w14:anchorId="598B6194" id="Graphic 16" o:spid="_x0000_s1026" style="position:absolute;margin-left:45.1pt;margin-top:6.35pt;width:62pt;height:62pt;z-index:251658242;visibility:visible;mso-wrap-style:square;mso-wrap-distance-left:0;mso-wrap-distance-top:0;mso-wrap-distance-right:0;mso-wrap-distance-bottom:0;mso-position-horizontal:absolute;mso-position-horizontal-relative:page;mso-position-vertical:absolute;mso-position-vertical-relative:text;v-text-anchor:top" coordsize="787400,78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" path="m393685,787003r-49374,-3062l296764,775000,251415,760547,208631,740950,168784,716576,132241,687792,99372,654966,70547,618464,46135,578655,26505,535905,12026,490582,3068,443053,,393685,2987,345610r81,-1298l12026,296766,26505,251416,46135,208633,70547,168785,99372,132242,132241,99373,168784,70548,208631,46135,251415,26505,296764,12026,344311,3068,393685,r49368,3068l490582,12026r45323,14479l578655,46135r39809,24413l654966,99373r32826,32869l716576,168785r3353,5482l244501,174267r-13626,1720l195307,204804r-19731,45288l173888,269123r733,19235l182120,326073r12494,38801l210110,402044r32169,53936l283177,504187r48073,40760l385320,577258r37171,15495l461298,605247r37713,7495l518243,613475r201388,l716576,618464r-28784,36502l654966,687792r-36502,28784l578655,740950r-42750,19597l490582,775000r-47529,8941l393685,787003xem443843,511097l389502,482061,342793,444578,305305,397592,276270,343517r10257,-7538l314435,315894r4141,-4647l320570,305441r-255,-6215l317708,293349,300436,266940,284493,239643,269708,211666,255912,183213r-11411,-8946l719929,174267r21021,34366l760547,251416r14453,45350l783941,344312r3062,49373l783941,443053r-4466,23739l481789,466792r-5719,1993l471477,472925r-7384,10259l451231,500839r-7388,10258xem719631,613475r-201388,l537269,611788r15464,-3899l594344,581255r18657,-38593l604154,531097,575599,517352,547722,502691,520526,486873,494011,469657r-6026,-2608l481789,466792r297686,l775000,490582r-14453,45323l740950,578655r-21319,34820xe" fillcolor="#8b6f4e" stroked="f">
                <v:path arrowok="t"/>
                <w10:wrap anchorx="page"/>
              </v:shape>
            </w:pict>
          </mc:Fallback>
        </mc:AlternateContent>
      </w:r>
      <w:r>
        <w:rPr>
          <w:rFonts w:ascii="Arial Black" w:hAnsi="Arial Black"/>
          <w:color w:val="005056"/>
          <w:spacing w:val="-6"/>
          <w:sz w:val="26"/>
        </w:rPr>
        <w:t>Gather</w:t>
      </w:r>
      <w:r>
        <w:rPr>
          <w:rFonts w:ascii="Arial Black" w:hAnsi="Arial Black"/>
          <w:color w:val="005056"/>
          <w:spacing w:val="-49"/>
          <w:sz w:val="26"/>
        </w:rPr>
        <w:t xml:space="preserve"> </w:t>
      </w:r>
      <w:r>
        <w:rPr>
          <w:rFonts w:ascii="Arial Black" w:hAnsi="Arial Black"/>
          <w:color w:val="005056"/>
          <w:spacing w:val="-6"/>
          <w:sz w:val="26"/>
        </w:rPr>
        <w:t>documents</w:t>
      </w:r>
      <w:r>
        <w:rPr>
          <w:color w:val="005056"/>
          <w:spacing w:val="-6"/>
          <w:sz w:val="26"/>
        </w:rPr>
        <w:t>:</w:t>
      </w:r>
      <w:r>
        <w:rPr>
          <w:color w:val="005056"/>
          <w:spacing w:val="-25"/>
          <w:sz w:val="26"/>
        </w:rPr>
        <w:t xml:space="preserve"> </w:t>
      </w:r>
      <w:r>
        <w:rPr>
          <w:color w:val="005056"/>
          <w:spacing w:val="-6"/>
          <w:sz w:val="26"/>
        </w:rPr>
        <w:t>Insurance</w:t>
      </w:r>
      <w:r>
        <w:rPr>
          <w:color w:val="005056"/>
          <w:spacing w:val="-34"/>
          <w:sz w:val="26"/>
        </w:rPr>
        <w:t xml:space="preserve"> </w:t>
      </w:r>
      <w:r>
        <w:rPr>
          <w:color w:val="005056"/>
          <w:spacing w:val="-6"/>
          <w:sz w:val="26"/>
        </w:rPr>
        <w:t>ID,</w:t>
      </w:r>
      <w:r>
        <w:rPr>
          <w:color w:val="005056"/>
          <w:spacing w:val="-33"/>
          <w:sz w:val="26"/>
        </w:rPr>
        <w:t xml:space="preserve"> </w:t>
      </w:r>
      <w:r>
        <w:rPr>
          <w:color w:val="005056"/>
          <w:spacing w:val="-6"/>
          <w:sz w:val="26"/>
        </w:rPr>
        <w:t>coverage</w:t>
      </w:r>
      <w:r>
        <w:rPr>
          <w:color w:val="005056"/>
          <w:spacing w:val="-33"/>
          <w:sz w:val="26"/>
        </w:rPr>
        <w:t xml:space="preserve"> </w:t>
      </w:r>
      <w:r>
        <w:rPr>
          <w:color w:val="005056"/>
          <w:spacing w:val="-6"/>
          <w:sz w:val="26"/>
        </w:rPr>
        <w:t>info,</w:t>
      </w:r>
      <w:r>
        <w:rPr>
          <w:color w:val="005056"/>
          <w:spacing w:val="-33"/>
          <w:sz w:val="26"/>
        </w:rPr>
        <w:t xml:space="preserve"> </w:t>
      </w:r>
      <w:r>
        <w:rPr>
          <w:color w:val="005056"/>
          <w:spacing w:val="-6"/>
          <w:sz w:val="26"/>
        </w:rPr>
        <w:t>denial</w:t>
      </w:r>
      <w:r>
        <w:rPr>
          <w:color w:val="005056"/>
          <w:spacing w:val="-25"/>
          <w:sz w:val="26"/>
        </w:rPr>
        <w:t xml:space="preserve"> </w:t>
      </w:r>
      <w:r>
        <w:rPr>
          <w:color w:val="005056"/>
          <w:spacing w:val="-6"/>
          <w:sz w:val="26"/>
        </w:rPr>
        <w:t>letter,</w:t>
      </w:r>
      <w:r>
        <w:rPr>
          <w:color w:val="005056"/>
          <w:spacing w:val="-33"/>
          <w:sz w:val="26"/>
        </w:rPr>
        <w:t xml:space="preserve"> </w:t>
      </w:r>
      <w:r>
        <w:rPr>
          <w:color w:val="005056"/>
          <w:spacing w:val="-6"/>
          <w:sz w:val="26"/>
        </w:rPr>
        <w:t>or</w:t>
      </w:r>
      <w:r>
        <w:rPr>
          <w:color w:val="005056"/>
          <w:spacing w:val="-32"/>
          <w:sz w:val="26"/>
        </w:rPr>
        <w:t xml:space="preserve"> </w:t>
      </w:r>
      <w:r>
        <w:rPr>
          <w:color w:val="005056"/>
          <w:spacing w:val="-6"/>
          <w:sz w:val="26"/>
        </w:rPr>
        <w:t>bill.</w:t>
      </w:r>
    </w:p>
    <w:p w14:paraId="66879C3C" w14:textId="2C0609DF" w:rsidR="00ED345F" w:rsidRPr="00C858D2" w:rsidRDefault="00263699">
      <w:pPr>
        <w:pStyle w:val="ListParagraph"/>
        <w:numPr>
          <w:ilvl w:val="0"/>
          <w:numId w:val="2"/>
        </w:numPr>
        <w:tabs>
          <w:tab w:val="left" w:pos="2816"/>
        </w:tabs>
        <w:spacing w:before="5" w:line="242" w:lineRule="auto"/>
        <w:ind w:right="1105"/>
        <w:rPr>
          <w:sz w:val="26"/>
        </w:rPr>
      </w:pPr>
      <w:r>
        <w:rPr>
          <w:rFonts w:ascii="Arial Black" w:hAnsi="Arial Black"/>
          <w:color w:val="005056"/>
          <w:spacing w:val="-8"/>
          <w:w w:val="105"/>
          <w:sz w:val="26"/>
        </w:rPr>
        <w:t>Call</w:t>
      </w:r>
      <w:r>
        <w:rPr>
          <w:rFonts w:ascii="Arial Black" w:hAnsi="Arial Black"/>
          <w:color w:val="005056"/>
          <w:spacing w:val="-55"/>
          <w:w w:val="105"/>
          <w:sz w:val="26"/>
        </w:rPr>
        <w:t xml:space="preserve"> </w:t>
      </w:r>
      <w:r>
        <w:rPr>
          <w:rFonts w:ascii="Arial Black" w:hAnsi="Arial Black"/>
          <w:color w:val="005056"/>
          <w:spacing w:val="-8"/>
          <w:w w:val="105"/>
          <w:sz w:val="26"/>
        </w:rPr>
        <w:t>your</w:t>
      </w:r>
      <w:r>
        <w:rPr>
          <w:rFonts w:ascii="Arial Black" w:hAnsi="Arial Black"/>
          <w:color w:val="005056"/>
          <w:spacing w:val="-56"/>
          <w:w w:val="105"/>
          <w:sz w:val="26"/>
        </w:rPr>
        <w:t xml:space="preserve"> </w:t>
      </w:r>
      <w:r>
        <w:rPr>
          <w:rFonts w:ascii="Arial Black" w:hAnsi="Arial Black"/>
          <w:color w:val="005056"/>
          <w:spacing w:val="-8"/>
          <w:w w:val="105"/>
          <w:sz w:val="26"/>
        </w:rPr>
        <w:t>insurer</w:t>
      </w:r>
      <w:r>
        <w:rPr>
          <w:color w:val="005056"/>
          <w:spacing w:val="-8"/>
          <w:w w:val="105"/>
          <w:sz w:val="26"/>
        </w:rPr>
        <w:t>:</w:t>
      </w:r>
      <w:r>
        <w:rPr>
          <w:color w:val="005056"/>
          <w:spacing w:val="-45"/>
          <w:w w:val="105"/>
          <w:sz w:val="26"/>
        </w:rPr>
        <w:t xml:space="preserve"> </w:t>
      </w:r>
      <w:r>
        <w:rPr>
          <w:color w:val="005056"/>
          <w:spacing w:val="-8"/>
          <w:w w:val="105"/>
          <w:sz w:val="26"/>
        </w:rPr>
        <w:t>Use</w:t>
      </w:r>
      <w:r>
        <w:rPr>
          <w:color w:val="005056"/>
          <w:spacing w:val="-56"/>
          <w:w w:val="105"/>
          <w:sz w:val="26"/>
        </w:rPr>
        <w:t xml:space="preserve"> </w:t>
      </w:r>
      <w:r>
        <w:rPr>
          <w:color w:val="005056"/>
          <w:spacing w:val="-8"/>
          <w:w w:val="105"/>
          <w:sz w:val="26"/>
        </w:rPr>
        <w:t>the</w:t>
      </w:r>
      <w:r>
        <w:rPr>
          <w:color w:val="005056"/>
          <w:spacing w:val="-48"/>
          <w:w w:val="105"/>
          <w:sz w:val="26"/>
        </w:rPr>
        <w:t xml:space="preserve"> </w:t>
      </w:r>
      <w:r>
        <w:rPr>
          <w:color w:val="005056"/>
          <w:spacing w:val="-8"/>
          <w:w w:val="105"/>
          <w:sz w:val="26"/>
        </w:rPr>
        <w:t>number</w:t>
      </w:r>
      <w:r>
        <w:rPr>
          <w:color w:val="005056"/>
          <w:spacing w:val="-52"/>
          <w:w w:val="105"/>
          <w:sz w:val="26"/>
        </w:rPr>
        <w:t xml:space="preserve"> </w:t>
      </w:r>
      <w:r>
        <w:rPr>
          <w:color w:val="005056"/>
          <w:spacing w:val="-8"/>
          <w:w w:val="105"/>
          <w:sz w:val="26"/>
        </w:rPr>
        <w:t>on</w:t>
      </w:r>
      <w:r>
        <w:rPr>
          <w:color w:val="005056"/>
          <w:spacing w:val="-48"/>
          <w:w w:val="105"/>
          <w:sz w:val="26"/>
        </w:rPr>
        <w:t xml:space="preserve"> </w:t>
      </w:r>
      <w:r>
        <w:rPr>
          <w:color w:val="005056"/>
          <w:spacing w:val="-8"/>
          <w:w w:val="105"/>
          <w:sz w:val="26"/>
        </w:rPr>
        <w:t>your</w:t>
      </w:r>
      <w:r>
        <w:rPr>
          <w:color w:val="005056"/>
          <w:spacing w:val="-47"/>
          <w:w w:val="105"/>
          <w:sz w:val="26"/>
        </w:rPr>
        <w:t xml:space="preserve"> </w:t>
      </w:r>
      <w:r>
        <w:rPr>
          <w:color w:val="005056"/>
          <w:spacing w:val="-8"/>
          <w:w w:val="105"/>
          <w:sz w:val="26"/>
        </w:rPr>
        <w:t>ID</w:t>
      </w:r>
      <w:r>
        <w:rPr>
          <w:color w:val="005056"/>
          <w:spacing w:val="-55"/>
          <w:w w:val="105"/>
          <w:sz w:val="26"/>
        </w:rPr>
        <w:t xml:space="preserve"> </w:t>
      </w:r>
      <w:r>
        <w:rPr>
          <w:color w:val="005056"/>
          <w:spacing w:val="-8"/>
          <w:w w:val="105"/>
          <w:sz w:val="26"/>
        </w:rPr>
        <w:t>card</w:t>
      </w:r>
      <w:r w:rsidR="00426B03">
        <w:rPr>
          <w:color w:val="005056"/>
          <w:spacing w:val="-8"/>
          <w:w w:val="105"/>
          <w:sz w:val="26"/>
        </w:rPr>
        <w:t>.</w:t>
      </w:r>
      <w:r>
        <w:rPr>
          <w:color w:val="005056"/>
          <w:spacing w:val="-8"/>
          <w:w w:val="105"/>
          <w:sz w:val="26"/>
        </w:rPr>
        <w:t xml:space="preserve"> </w:t>
      </w:r>
    </w:p>
    <w:p w14:paraId="69AD5254" w14:textId="2357CA66" w:rsidR="00B9448A" w:rsidRPr="00B9448A" w:rsidRDefault="00C858D2" w:rsidP="00C858D2">
      <w:pPr>
        <w:pStyle w:val="ListParagraph"/>
        <w:numPr>
          <w:ilvl w:val="0"/>
          <w:numId w:val="2"/>
        </w:numPr>
        <w:tabs>
          <w:tab w:val="left" w:pos="2816"/>
        </w:tabs>
        <w:spacing w:before="5" w:line="242" w:lineRule="auto"/>
        <w:ind w:right="1105"/>
        <w:rPr>
          <w:sz w:val="26"/>
        </w:rPr>
      </w:pPr>
      <w:r>
        <w:rPr>
          <w:rFonts w:ascii="Arial Black" w:hAnsi="Arial Black"/>
          <w:color w:val="005056"/>
          <w:spacing w:val="-8"/>
          <w:w w:val="105"/>
          <w:sz w:val="26"/>
        </w:rPr>
        <w:t>Prob</w:t>
      </w:r>
      <w:r w:rsidR="008D56F0">
        <w:rPr>
          <w:rFonts w:ascii="Arial Black" w:hAnsi="Arial Black"/>
          <w:color w:val="005056"/>
          <w:spacing w:val="-8"/>
          <w:w w:val="105"/>
          <w:sz w:val="26"/>
        </w:rPr>
        <w:t>l</w:t>
      </w:r>
      <w:r>
        <w:rPr>
          <w:rFonts w:ascii="Arial Black" w:hAnsi="Arial Black"/>
          <w:color w:val="005056"/>
          <w:spacing w:val="-8"/>
          <w:w w:val="105"/>
          <w:sz w:val="26"/>
        </w:rPr>
        <w:t>em re</w:t>
      </w:r>
      <w:r w:rsidR="00B9448A">
        <w:rPr>
          <w:rFonts w:ascii="Arial Black" w:hAnsi="Arial Black"/>
          <w:color w:val="005056"/>
          <w:spacing w:val="-8"/>
          <w:w w:val="105"/>
          <w:sz w:val="26"/>
        </w:rPr>
        <w:t>solved?</w:t>
      </w:r>
    </w:p>
    <w:p w14:paraId="1F4031D8" w14:textId="17278C51" w:rsidR="00E830CF" w:rsidRPr="00E830CF" w:rsidRDefault="00E830CF" w:rsidP="00C74296">
      <w:pPr>
        <w:pStyle w:val="ListParagraph"/>
        <w:numPr>
          <w:ilvl w:val="1"/>
          <w:numId w:val="2"/>
        </w:numPr>
        <w:tabs>
          <w:tab w:val="left" w:pos="2816"/>
        </w:tabs>
        <w:spacing w:before="5" w:line="242" w:lineRule="auto"/>
        <w:ind w:right="1105"/>
        <w:rPr>
          <w:sz w:val="26"/>
        </w:rPr>
      </w:pPr>
      <w:r>
        <w:rPr>
          <w:rFonts w:ascii="Arial Black" w:hAnsi="Arial Black"/>
          <w:color w:val="005056"/>
          <w:spacing w:val="-8"/>
          <w:w w:val="105"/>
          <w:sz w:val="26"/>
        </w:rPr>
        <w:t xml:space="preserve">Yes: </w:t>
      </w:r>
      <w:r w:rsidRPr="00E830CF">
        <w:rPr>
          <w:color w:val="005056"/>
          <w:w w:val="105"/>
          <w:sz w:val="26"/>
        </w:rPr>
        <w:t>Great!</w:t>
      </w:r>
    </w:p>
    <w:p w14:paraId="26F5AFB7" w14:textId="77777777" w:rsidR="00426B03" w:rsidRPr="00426B03" w:rsidRDefault="00E830CF" w:rsidP="00426B03">
      <w:pPr>
        <w:pStyle w:val="ListParagraph"/>
        <w:numPr>
          <w:ilvl w:val="1"/>
          <w:numId w:val="2"/>
        </w:numPr>
        <w:tabs>
          <w:tab w:val="left" w:pos="2816"/>
        </w:tabs>
        <w:spacing w:before="0"/>
        <w:ind w:right="1109"/>
        <w:rPr>
          <w:sz w:val="20"/>
        </w:rPr>
      </w:pPr>
      <w:r w:rsidRPr="00352B99">
        <w:rPr>
          <w:rFonts w:ascii="Arial Black" w:hAnsi="Arial Black"/>
          <w:color w:val="005056"/>
          <w:spacing w:val="-8"/>
          <w:w w:val="105"/>
          <w:sz w:val="26"/>
        </w:rPr>
        <w:t xml:space="preserve">No: </w:t>
      </w:r>
      <w:r w:rsidRPr="00352B99">
        <w:rPr>
          <w:color w:val="005056"/>
          <w:spacing w:val="-8"/>
          <w:w w:val="105"/>
          <w:sz w:val="26"/>
        </w:rPr>
        <w:t>Contact your state department of insurance</w:t>
      </w:r>
      <w:r w:rsidR="002B57AB">
        <w:rPr>
          <w:color w:val="005056"/>
          <w:spacing w:val="-8"/>
          <w:w w:val="105"/>
          <w:sz w:val="26"/>
        </w:rPr>
        <w:t xml:space="preserve"> to</w:t>
      </w:r>
      <w:r w:rsidRPr="00352B99">
        <w:rPr>
          <w:color w:val="005056"/>
          <w:spacing w:val="-8"/>
          <w:w w:val="105"/>
          <w:sz w:val="26"/>
        </w:rPr>
        <w:t xml:space="preserve"> help you file a complaint or find the best agency to help with your needs. </w:t>
      </w:r>
    </w:p>
    <w:p w14:paraId="72B1210A" w14:textId="1451F376" w:rsidR="00426B03" w:rsidRPr="00426B03" w:rsidRDefault="00426B03" w:rsidP="00426B03">
      <w:pPr>
        <w:pStyle w:val="ListParagraph"/>
        <w:tabs>
          <w:tab w:val="left" w:pos="2816"/>
        </w:tabs>
        <w:spacing w:before="0"/>
        <w:ind w:left="3830" w:right="1109" w:firstLine="0"/>
        <w:rPr>
          <w:sz w:val="20"/>
        </w:rPr>
      </w:pPr>
      <w:r>
        <w:rPr>
          <w:noProof/>
        </w:rPr>
        <mc:AlternateContent>
          <mc:Choice Requires="wps">
            <w:drawing>
              <wp:anchor distT="0" distB="0" distL="0" distR="0" simplePos="0" relativeHeight="251658243" behindDoc="0" locked="0" layoutInCell="1" allowOverlap="1" wp14:anchorId="66879C5D" wp14:editId="63CF97E4">
                <wp:simplePos x="0" y="0"/>
                <wp:positionH relativeFrom="page">
                  <wp:posOffset>666750</wp:posOffset>
                </wp:positionH>
                <wp:positionV relativeFrom="paragraph">
                  <wp:posOffset>78105</wp:posOffset>
                </wp:positionV>
                <wp:extent cx="819150" cy="7810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781050"/>
                        </a:xfrm>
                        <a:custGeom>
                          <a:avLst/>
                          <a:gdLst/>
                          <a:ahLst/>
                          <a:cxnLst/>
                          <a:rect l="l" t="t" r="r" b="b"/>
                          <a:pathLst>
                            <a:path w="504825" h="504825">
                              <a:moveTo>
                                <a:pt x="184962" y="187223"/>
                              </a:moveTo>
                              <a:lnTo>
                                <a:pt x="172402" y="180784"/>
                              </a:lnTo>
                              <a:lnTo>
                                <a:pt x="136601" y="166052"/>
                              </a:lnTo>
                              <a:lnTo>
                                <a:pt x="125196" y="183603"/>
                              </a:lnTo>
                              <a:lnTo>
                                <a:pt x="116560" y="202196"/>
                              </a:lnTo>
                              <a:lnTo>
                                <a:pt x="110718" y="221856"/>
                              </a:lnTo>
                              <a:lnTo>
                                <a:pt x="107657" y="242557"/>
                              </a:lnTo>
                              <a:lnTo>
                                <a:pt x="180771" y="242557"/>
                              </a:lnTo>
                              <a:lnTo>
                                <a:pt x="184391" y="202209"/>
                              </a:lnTo>
                              <a:lnTo>
                                <a:pt x="184962" y="187223"/>
                              </a:lnTo>
                              <a:close/>
                            </a:path>
                            <a:path w="504825" h="504825">
                              <a:moveTo>
                                <a:pt x="185026" y="320382"/>
                              </a:moveTo>
                              <a:lnTo>
                                <a:pt x="184467" y="305422"/>
                              </a:lnTo>
                              <a:lnTo>
                                <a:pt x="180771" y="265074"/>
                              </a:lnTo>
                              <a:lnTo>
                                <a:pt x="107657" y="265074"/>
                              </a:lnTo>
                              <a:lnTo>
                                <a:pt x="110718" y="285737"/>
                              </a:lnTo>
                              <a:lnTo>
                                <a:pt x="116560" y="305346"/>
                              </a:lnTo>
                              <a:lnTo>
                                <a:pt x="125196" y="323900"/>
                              </a:lnTo>
                              <a:lnTo>
                                <a:pt x="136601" y="341414"/>
                              </a:lnTo>
                              <a:lnTo>
                                <a:pt x="172415" y="326771"/>
                              </a:lnTo>
                              <a:lnTo>
                                <a:pt x="185026" y="320382"/>
                              </a:lnTo>
                              <a:close/>
                            </a:path>
                            <a:path w="504825" h="504825">
                              <a:moveTo>
                                <a:pt x="211747" y="394055"/>
                              </a:moveTo>
                              <a:lnTo>
                                <a:pt x="205244" y="382244"/>
                              </a:lnTo>
                              <a:lnTo>
                                <a:pt x="199720" y="370052"/>
                              </a:lnTo>
                              <a:lnTo>
                                <a:pt x="195173" y="357454"/>
                              </a:lnTo>
                              <a:lnTo>
                                <a:pt x="191604" y="344449"/>
                              </a:lnTo>
                              <a:lnTo>
                                <a:pt x="181254" y="346786"/>
                              </a:lnTo>
                              <a:lnTo>
                                <a:pt x="171284" y="350100"/>
                              </a:lnTo>
                              <a:lnTo>
                                <a:pt x="161709" y="354406"/>
                              </a:lnTo>
                              <a:lnTo>
                                <a:pt x="152514" y="359689"/>
                              </a:lnTo>
                              <a:lnTo>
                                <a:pt x="165252" y="370522"/>
                              </a:lnTo>
                              <a:lnTo>
                                <a:pt x="178943" y="379755"/>
                              </a:lnTo>
                              <a:lnTo>
                                <a:pt x="193598" y="387375"/>
                              </a:lnTo>
                              <a:lnTo>
                                <a:pt x="210032" y="393674"/>
                              </a:lnTo>
                              <a:lnTo>
                                <a:pt x="211747" y="394055"/>
                              </a:lnTo>
                              <a:close/>
                            </a:path>
                            <a:path w="504825" h="504825">
                              <a:moveTo>
                                <a:pt x="211747" y="113411"/>
                              </a:moveTo>
                              <a:lnTo>
                                <a:pt x="195376" y="119341"/>
                              </a:lnTo>
                              <a:lnTo>
                                <a:pt x="180035" y="127088"/>
                              </a:lnTo>
                              <a:lnTo>
                                <a:pt x="165747" y="136613"/>
                              </a:lnTo>
                              <a:lnTo>
                                <a:pt x="152514" y="147942"/>
                              </a:lnTo>
                              <a:lnTo>
                                <a:pt x="161747" y="153123"/>
                              </a:lnTo>
                              <a:lnTo>
                                <a:pt x="171348" y="157391"/>
                              </a:lnTo>
                              <a:lnTo>
                                <a:pt x="181292" y="160743"/>
                              </a:lnTo>
                              <a:lnTo>
                                <a:pt x="191604" y="163169"/>
                              </a:lnTo>
                              <a:lnTo>
                                <a:pt x="195186" y="150139"/>
                              </a:lnTo>
                              <a:lnTo>
                                <a:pt x="199745" y="137502"/>
                              </a:lnTo>
                              <a:lnTo>
                                <a:pt x="205270" y="125260"/>
                              </a:lnTo>
                              <a:lnTo>
                                <a:pt x="211747" y="113411"/>
                              </a:lnTo>
                              <a:close/>
                            </a:path>
                            <a:path w="504825" h="504825">
                              <a:moveTo>
                                <a:pt x="294017" y="340398"/>
                              </a:moveTo>
                              <a:lnTo>
                                <a:pt x="273951" y="338188"/>
                              </a:lnTo>
                              <a:lnTo>
                                <a:pt x="253898" y="337451"/>
                              </a:lnTo>
                              <a:lnTo>
                                <a:pt x="233845" y="338188"/>
                              </a:lnTo>
                              <a:lnTo>
                                <a:pt x="213779" y="340398"/>
                              </a:lnTo>
                              <a:lnTo>
                                <a:pt x="222211" y="365353"/>
                              </a:lnTo>
                              <a:lnTo>
                                <a:pt x="232130" y="384276"/>
                              </a:lnTo>
                              <a:lnTo>
                                <a:pt x="242900" y="396278"/>
                              </a:lnTo>
                              <a:lnTo>
                                <a:pt x="253898" y="400481"/>
                              </a:lnTo>
                              <a:lnTo>
                                <a:pt x="264909" y="396278"/>
                              </a:lnTo>
                              <a:lnTo>
                                <a:pt x="275666" y="384276"/>
                              </a:lnTo>
                              <a:lnTo>
                                <a:pt x="285584" y="365353"/>
                              </a:lnTo>
                              <a:lnTo>
                                <a:pt x="294017" y="340398"/>
                              </a:lnTo>
                              <a:close/>
                            </a:path>
                            <a:path w="504825" h="504825">
                              <a:moveTo>
                                <a:pt x="294017" y="167233"/>
                              </a:moveTo>
                              <a:lnTo>
                                <a:pt x="285584" y="142176"/>
                              </a:lnTo>
                              <a:lnTo>
                                <a:pt x="275666" y="123202"/>
                              </a:lnTo>
                              <a:lnTo>
                                <a:pt x="264909" y="111175"/>
                              </a:lnTo>
                              <a:lnTo>
                                <a:pt x="253898" y="106972"/>
                              </a:lnTo>
                              <a:lnTo>
                                <a:pt x="242900" y="111175"/>
                              </a:lnTo>
                              <a:lnTo>
                                <a:pt x="232130" y="123202"/>
                              </a:lnTo>
                              <a:lnTo>
                                <a:pt x="222211" y="142176"/>
                              </a:lnTo>
                              <a:lnTo>
                                <a:pt x="213779" y="167233"/>
                              </a:lnTo>
                              <a:lnTo>
                                <a:pt x="233845" y="169430"/>
                              </a:lnTo>
                              <a:lnTo>
                                <a:pt x="253898" y="170167"/>
                              </a:lnTo>
                              <a:lnTo>
                                <a:pt x="273951" y="169430"/>
                              </a:lnTo>
                              <a:lnTo>
                                <a:pt x="294017" y="167233"/>
                              </a:lnTo>
                              <a:close/>
                            </a:path>
                            <a:path w="504825" h="504825">
                              <a:moveTo>
                                <a:pt x="304342" y="265074"/>
                              </a:moveTo>
                              <a:lnTo>
                                <a:pt x="203454" y="265074"/>
                              </a:lnTo>
                              <a:lnTo>
                                <a:pt x="204012" y="278396"/>
                              </a:lnTo>
                              <a:lnTo>
                                <a:pt x="205105" y="291668"/>
                              </a:lnTo>
                              <a:lnTo>
                                <a:pt x="206717" y="304888"/>
                              </a:lnTo>
                              <a:lnTo>
                                <a:pt x="208876" y="318046"/>
                              </a:lnTo>
                              <a:lnTo>
                                <a:pt x="231381" y="315468"/>
                              </a:lnTo>
                              <a:lnTo>
                                <a:pt x="253898" y="314604"/>
                              </a:lnTo>
                              <a:lnTo>
                                <a:pt x="276415" y="315468"/>
                              </a:lnTo>
                              <a:lnTo>
                                <a:pt x="298919" y="318046"/>
                              </a:lnTo>
                              <a:lnTo>
                                <a:pt x="301078" y="304888"/>
                              </a:lnTo>
                              <a:lnTo>
                                <a:pt x="302691" y="291668"/>
                              </a:lnTo>
                              <a:lnTo>
                                <a:pt x="303784" y="278396"/>
                              </a:lnTo>
                              <a:lnTo>
                                <a:pt x="304342" y="265074"/>
                              </a:lnTo>
                              <a:close/>
                            </a:path>
                            <a:path w="504825" h="504825">
                              <a:moveTo>
                                <a:pt x="304342" y="242557"/>
                              </a:moveTo>
                              <a:lnTo>
                                <a:pt x="303784" y="229235"/>
                              </a:lnTo>
                              <a:lnTo>
                                <a:pt x="302691" y="215963"/>
                              </a:lnTo>
                              <a:lnTo>
                                <a:pt x="301078" y="202742"/>
                              </a:lnTo>
                              <a:lnTo>
                                <a:pt x="298919" y="189572"/>
                              </a:lnTo>
                              <a:lnTo>
                                <a:pt x="276415" y="192163"/>
                              </a:lnTo>
                              <a:lnTo>
                                <a:pt x="253898" y="193027"/>
                              </a:lnTo>
                              <a:lnTo>
                                <a:pt x="231381" y="192163"/>
                              </a:lnTo>
                              <a:lnTo>
                                <a:pt x="208876" y="189572"/>
                              </a:lnTo>
                              <a:lnTo>
                                <a:pt x="206717" y="202742"/>
                              </a:lnTo>
                              <a:lnTo>
                                <a:pt x="205105" y="215963"/>
                              </a:lnTo>
                              <a:lnTo>
                                <a:pt x="204012" y="229235"/>
                              </a:lnTo>
                              <a:lnTo>
                                <a:pt x="203454" y="242557"/>
                              </a:lnTo>
                              <a:lnTo>
                                <a:pt x="304342" y="242557"/>
                              </a:lnTo>
                              <a:close/>
                            </a:path>
                            <a:path w="504825" h="504825">
                              <a:moveTo>
                                <a:pt x="355295" y="359689"/>
                              </a:moveTo>
                              <a:lnTo>
                                <a:pt x="346075" y="354457"/>
                              </a:lnTo>
                              <a:lnTo>
                                <a:pt x="336473" y="350177"/>
                              </a:lnTo>
                              <a:lnTo>
                                <a:pt x="326517" y="346837"/>
                              </a:lnTo>
                              <a:lnTo>
                                <a:pt x="316191" y="344449"/>
                              </a:lnTo>
                              <a:lnTo>
                                <a:pt x="312623" y="357454"/>
                              </a:lnTo>
                              <a:lnTo>
                                <a:pt x="308076" y="370052"/>
                              </a:lnTo>
                              <a:lnTo>
                                <a:pt x="302552" y="382244"/>
                              </a:lnTo>
                              <a:lnTo>
                                <a:pt x="296049" y="394055"/>
                              </a:lnTo>
                              <a:lnTo>
                                <a:pt x="312394" y="388112"/>
                              </a:lnTo>
                              <a:lnTo>
                                <a:pt x="327723" y="380415"/>
                              </a:lnTo>
                              <a:lnTo>
                                <a:pt x="342023" y="370941"/>
                              </a:lnTo>
                              <a:lnTo>
                                <a:pt x="355295" y="359689"/>
                              </a:lnTo>
                              <a:close/>
                            </a:path>
                            <a:path w="504825" h="504825">
                              <a:moveTo>
                                <a:pt x="355295" y="147942"/>
                              </a:moveTo>
                              <a:lnTo>
                                <a:pt x="314223" y="120091"/>
                              </a:lnTo>
                              <a:lnTo>
                                <a:pt x="297713" y="113931"/>
                              </a:lnTo>
                              <a:lnTo>
                                <a:pt x="296049" y="113411"/>
                              </a:lnTo>
                              <a:lnTo>
                                <a:pt x="302539" y="125260"/>
                              </a:lnTo>
                              <a:lnTo>
                                <a:pt x="308051" y="137502"/>
                              </a:lnTo>
                              <a:lnTo>
                                <a:pt x="312610" y="150139"/>
                              </a:lnTo>
                              <a:lnTo>
                                <a:pt x="316191" y="163169"/>
                              </a:lnTo>
                              <a:lnTo>
                                <a:pt x="326504" y="160756"/>
                              </a:lnTo>
                              <a:lnTo>
                                <a:pt x="336461" y="157416"/>
                              </a:lnTo>
                              <a:lnTo>
                                <a:pt x="346062" y="153136"/>
                              </a:lnTo>
                              <a:lnTo>
                                <a:pt x="355295" y="147942"/>
                              </a:lnTo>
                              <a:close/>
                            </a:path>
                            <a:path w="504825" h="504825">
                              <a:moveTo>
                                <a:pt x="400151" y="265074"/>
                              </a:moveTo>
                              <a:lnTo>
                                <a:pt x="327025" y="265074"/>
                              </a:lnTo>
                              <a:lnTo>
                                <a:pt x="323405" y="305422"/>
                              </a:lnTo>
                              <a:lnTo>
                                <a:pt x="322834" y="320382"/>
                              </a:lnTo>
                              <a:lnTo>
                                <a:pt x="335407" y="326771"/>
                              </a:lnTo>
                              <a:lnTo>
                                <a:pt x="371195" y="341414"/>
                              </a:lnTo>
                              <a:lnTo>
                                <a:pt x="382612" y="323900"/>
                              </a:lnTo>
                              <a:lnTo>
                                <a:pt x="391236" y="305346"/>
                              </a:lnTo>
                              <a:lnTo>
                                <a:pt x="397078" y="285737"/>
                              </a:lnTo>
                              <a:lnTo>
                                <a:pt x="400151" y="265074"/>
                              </a:lnTo>
                              <a:close/>
                            </a:path>
                            <a:path w="504825" h="504825">
                              <a:moveTo>
                                <a:pt x="400151" y="242557"/>
                              </a:moveTo>
                              <a:lnTo>
                                <a:pt x="397090" y="221843"/>
                              </a:lnTo>
                              <a:lnTo>
                                <a:pt x="391261" y="202184"/>
                              </a:lnTo>
                              <a:lnTo>
                                <a:pt x="382625" y="183591"/>
                              </a:lnTo>
                              <a:lnTo>
                                <a:pt x="371195" y="166052"/>
                              </a:lnTo>
                              <a:lnTo>
                                <a:pt x="335381" y="180759"/>
                              </a:lnTo>
                              <a:lnTo>
                                <a:pt x="322770" y="187159"/>
                              </a:lnTo>
                              <a:lnTo>
                                <a:pt x="323329" y="202133"/>
                              </a:lnTo>
                              <a:lnTo>
                                <a:pt x="327025" y="242557"/>
                              </a:lnTo>
                              <a:lnTo>
                                <a:pt x="400151" y="242557"/>
                              </a:lnTo>
                              <a:close/>
                            </a:path>
                            <a:path w="504825" h="504825">
                              <a:moveTo>
                                <a:pt x="504825" y="214490"/>
                              </a:moveTo>
                              <a:lnTo>
                                <a:pt x="494423" y="172224"/>
                              </a:lnTo>
                              <a:lnTo>
                                <a:pt x="473862" y="126873"/>
                              </a:lnTo>
                              <a:lnTo>
                                <a:pt x="444741" y="86283"/>
                              </a:lnTo>
                              <a:lnTo>
                                <a:pt x="422668" y="64122"/>
                              </a:lnTo>
                              <a:lnTo>
                                <a:pt x="422668" y="252742"/>
                              </a:lnTo>
                              <a:lnTo>
                                <a:pt x="422338" y="264718"/>
                              </a:lnTo>
                              <a:lnTo>
                                <a:pt x="412673" y="311581"/>
                              </a:lnTo>
                              <a:lnTo>
                                <a:pt x="390296" y="353936"/>
                              </a:lnTo>
                              <a:lnTo>
                                <a:pt x="361099" y="384708"/>
                              </a:lnTo>
                              <a:lnTo>
                                <a:pt x="319468" y="409549"/>
                              </a:lnTo>
                              <a:lnTo>
                                <a:pt x="278396" y="420890"/>
                              </a:lnTo>
                              <a:lnTo>
                                <a:pt x="266204" y="422211"/>
                              </a:lnTo>
                              <a:lnTo>
                                <a:pt x="266357" y="422211"/>
                              </a:lnTo>
                              <a:lnTo>
                                <a:pt x="260121" y="422541"/>
                              </a:lnTo>
                              <a:lnTo>
                                <a:pt x="247751" y="422541"/>
                              </a:lnTo>
                              <a:lnTo>
                                <a:pt x="205701" y="415671"/>
                              </a:lnTo>
                              <a:lnTo>
                                <a:pt x="161480" y="395338"/>
                              </a:lnTo>
                              <a:lnTo>
                                <a:pt x="128892" y="367880"/>
                              </a:lnTo>
                              <a:lnTo>
                                <a:pt x="100037" y="325170"/>
                              </a:lnTo>
                              <a:lnTo>
                                <a:pt x="87071" y="284340"/>
                              </a:lnTo>
                              <a:lnTo>
                                <a:pt x="85115" y="242709"/>
                              </a:lnTo>
                              <a:lnTo>
                                <a:pt x="93281" y="202196"/>
                              </a:lnTo>
                              <a:lnTo>
                                <a:pt x="110629" y="164757"/>
                              </a:lnTo>
                              <a:lnTo>
                                <a:pt x="136283" y="132321"/>
                              </a:lnTo>
                              <a:lnTo>
                                <a:pt x="169303" y="106845"/>
                              </a:lnTo>
                              <a:lnTo>
                                <a:pt x="208813" y="90233"/>
                              </a:lnTo>
                              <a:lnTo>
                                <a:pt x="253898" y="84455"/>
                              </a:lnTo>
                              <a:lnTo>
                                <a:pt x="265925" y="84950"/>
                              </a:lnTo>
                              <a:lnTo>
                                <a:pt x="312661" y="95326"/>
                              </a:lnTo>
                              <a:lnTo>
                                <a:pt x="354647" y="118325"/>
                              </a:lnTo>
                              <a:lnTo>
                                <a:pt x="388543" y="152133"/>
                              </a:lnTo>
                              <a:lnTo>
                                <a:pt x="411657" y="194068"/>
                              </a:lnTo>
                              <a:lnTo>
                                <a:pt x="422135" y="240779"/>
                              </a:lnTo>
                              <a:lnTo>
                                <a:pt x="422668" y="252742"/>
                              </a:lnTo>
                              <a:lnTo>
                                <a:pt x="422668" y="64122"/>
                              </a:lnTo>
                              <a:lnTo>
                                <a:pt x="387972" y="38163"/>
                              </a:lnTo>
                              <a:lnTo>
                                <a:pt x="343306" y="16141"/>
                              </a:lnTo>
                              <a:lnTo>
                                <a:pt x="295186" y="3251"/>
                              </a:lnTo>
                              <a:lnTo>
                                <a:pt x="262216" y="0"/>
                              </a:lnTo>
                              <a:lnTo>
                                <a:pt x="245579" y="0"/>
                              </a:lnTo>
                              <a:lnTo>
                                <a:pt x="196215" y="6502"/>
                              </a:lnTo>
                              <a:lnTo>
                                <a:pt x="149047" y="22504"/>
                              </a:lnTo>
                              <a:lnTo>
                                <a:pt x="105930" y="47409"/>
                              </a:lnTo>
                              <a:lnTo>
                                <a:pt x="68478" y="80238"/>
                              </a:lnTo>
                              <a:lnTo>
                                <a:pt x="38163" y="119748"/>
                              </a:lnTo>
                              <a:lnTo>
                                <a:pt x="16141" y="164414"/>
                              </a:lnTo>
                              <a:lnTo>
                                <a:pt x="3251" y="212521"/>
                              </a:lnTo>
                              <a:lnTo>
                                <a:pt x="0" y="245579"/>
                              </a:lnTo>
                              <a:lnTo>
                                <a:pt x="127" y="264718"/>
                              </a:lnTo>
                              <a:lnTo>
                                <a:pt x="6502" y="311581"/>
                              </a:lnTo>
                              <a:lnTo>
                                <a:pt x="22504" y="358749"/>
                              </a:lnTo>
                              <a:lnTo>
                                <a:pt x="47409" y="401866"/>
                              </a:lnTo>
                              <a:lnTo>
                                <a:pt x="80238" y="439318"/>
                              </a:lnTo>
                              <a:lnTo>
                                <a:pt x="119748" y="469633"/>
                              </a:lnTo>
                              <a:lnTo>
                                <a:pt x="164414" y="491655"/>
                              </a:lnTo>
                              <a:lnTo>
                                <a:pt x="212521" y="504545"/>
                              </a:lnTo>
                              <a:lnTo>
                                <a:pt x="214414" y="504825"/>
                              </a:lnTo>
                              <a:lnTo>
                                <a:pt x="293382" y="504825"/>
                              </a:lnTo>
                              <a:lnTo>
                                <a:pt x="335559" y="494449"/>
                              </a:lnTo>
                              <a:lnTo>
                                <a:pt x="380923" y="473900"/>
                              </a:lnTo>
                              <a:lnTo>
                                <a:pt x="421398" y="444893"/>
                              </a:lnTo>
                              <a:lnTo>
                                <a:pt x="443852" y="422541"/>
                              </a:lnTo>
                              <a:lnTo>
                                <a:pt x="444893" y="421398"/>
                              </a:lnTo>
                              <a:lnTo>
                                <a:pt x="469633" y="388048"/>
                              </a:lnTo>
                              <a:lnTo>
                                <a:pt x="491655" y="343382"/>
                              </a:lnTo>
                              <a:lnTo>
                                <a:pt x="504545" y="295275"/>
                              </a:lnTo>
                              <a:lnTo>
                                <a:pt x="504825" y="293395"/>
                              </a:lnTo>
                              <a:lnTo>
                                <a:pt x="504825" y="214490"/>
                              </a:lnTo>
                              <a:close/>
                            </a:path>
                          </a:pathLst>
                        </a:custGeom>
                        <a:solidFill>
                          <a:srgbClr val="8B6F4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74F1" id="Graphic 21" o:spid="_x0000_s1026" style="position:absolute;margin-left:52.5pt;margin-top:6.15pt;width:64.5pt;height:61.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0482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" path="m184962,187223r-12560,-6439l136601,166052r-11405,17551l116560,202196r-5842,19660l107657,242557r73114,l184391,202209r571,-14986xem185026,320382r-559,-14960l180771,265074r-73114,l110718,285737r5842,19609l125196,323900r11405,17514l172415,326771r12611,-6389xem211747,394055r-6503,-11811l199720,370052r-4547,-12598l191604,344449r-10350,2337l171284,350100r-9575,4306l152514,359689r12738,10833l178943,379755r14655,7620l210032,393674r1715,381xem211747,113411r-16371,5930l180035,127088r-14288,9525l152514,147942r9233,5181l171348,157391r9944,3352l191604,163169r3582,-13030l199745,137502r5525,-12242l211747,113411xem294017,340398r-20066,-2210l253898,337451r-20053,737l213779,340398r8432,24955l232130,384276r10770,12002l253898,400481r11011,-4203l275666,384276r9918,-18923l294017,340398xem294017,167233r-8433,-25057l275666,123202,264909,111175r-11011,-4203l242900,111175r-10770,12027l222211,142176r-8432,25057l233845,169430r20053,737l273951,169430r20066,-2197xem304342,265074r-100888,l204012,278396r1093,13272l206717,304888r2159,13158l231381,315468r22517,-864l276415,315468r22504,2578l301078,304888r1613,-13220l303784,278396r558,-13322xem304342,242557r-558,-13322l302691,215963r-1613,-13221l298919,189572r-22504,2591l253898,193027r-22517,-864l208876,189572r-2159,13170l205105,215963r-1093,13272l203454,242557r100888,xem355295,359689r-9220,-5232l336473,350177r-9956,-3340l316191,344449r-3568,13005l308076,370052r-5524,12192l296049,394055r16345,-5943l327723,380415r14300,-9474l355295,359689xem355295,147942l314223,120091r-16510,-6160l296049,113411r6490,11849l308051,137502r4559,12637l316191,163169r10313,-2413l336461,157416r9601,-4280l355295,147942xem400151,265074r-73126,l323405,305422r-571,14960l335407,326771r35788,14643l382612,323900r8624,-18554l397078,285737r3073,-20663xem400151,242557r-3061,-20714l391261,202184r-8636,-18593l371195,166052r-35814,14707l322770,187159r559,14974l327025,242557r73126,xem504825,214490l494423,172224,473862,126873,444741,86283,422668,64122r,188620l422338,264718r-9665,46863l390296,353936r-29197,30772l319468,409549r-41072,11341l266204,422211r153,l260121,422541r-12370,l205701,415671,161480,395338,128892,367880,100037,325170,87071,284340,85115,242709r8166,-40513l110629,164757r25654,-32436l169303,106845,208813,90233r45085,-5778l265925,84950r46736,10376l354647,118325r33896,33808l411657,194068r10478,46711l422668,252742r,-188620l387972,38163,343306,16141,295186,3251,262216,,245579,,196215,6502,149047,22504,105930,47409,68478,80238,38163,119748,16141,164414,3251,212521,,245579r127,19139l6502,311581r16002,47168l47409,401866r32829,37452l119748,469633r44666,22022l212521,504545r1893,280l293382,504825r42177,-10376l380923,473900r40475,-29007l443852,422541r1041,-1143l469633,388048r22022,-44666l504545,295275r280,-1880l504825,214490xe" fillcolor="#8b6f4e" stroked="f">
                <v:path arrowok="t"/>
                <w10:wrap anchorx="page"/>
              </v:shape>
            </w:pict>
          </mc:Fallback>
        </mc:AlternateContent>
      </w:r>
    </w:p>
    <w:p w14:paraId="66879C49" w14:textId="3FD6E238" w:rsidR="00ED345F" w:rsidRDefault="001850F7" w:rsidP="00426B03">
      <w:pPr>
        <w:pStyle w:val="Heading2"/>
        <w:spacing w:before="0"/>
        <w:ind w:left="2794"/>
        <w:rPr>
          <w:b w:val="0"/>
        </w:rPr>
      </w:pPr>
      <w:r>
        <w:rPr>
          <w:b w:val="0"/>
          <w:color w:val="005056"/>
          <w:spacing w:val="23"/>
        </w:rPr>
        <w:t>[</w:t>
      </w:r>
      <w:r w:rsidR="00352B99">
        <w:rPr>
          <w:b w:val="0"/>
          <w:color w:val="005056"/>
          <w:spacing w:val="23"/>
        </w:rPr>
        <w:t>A</w:t>
      </w:r>
      <w:r>
        <w:rPr>
          <w:b w:val="0"/>
          <w:color w:val="005056"/>
          <w:spacing w:val="23"/>
        </w:rPr>
        <w:t xml:space="preserve">dd state </w:t>
      </w:r>
      <w:r w:rsidR="00352B99">
        <w:rPr>
          <w:b w:val="0"/>
          <w:color w:val="005056"/>
          <w:spacing w:val="23"/>
        </w:rPr>
        <w:t>DOI contact info</w:t>
      </w:r>
      <w:r>
        <w:rPr>
          <w:b w:val="0"/>
          <w:color w:val="005056"/>
          <w:spacing w:val="23"/>
        </w:rPr>
        <w:t>]</w:t>
      </w:r>
      <w:r w:rsidR="005A50FA">
        <w:rPr>
          <w:b w:val="0"/>
          <w:color w:val="005056"/>
          <w:spacing w:val="23"/>
        </w:rPr>
        <w:t xml:space="preserve"> </w:t>
      </w:r>
      <w:r w:rsidR="005A50FA">
        <w:rPr>
          <w:b w:val="0"/>
          <w:color w:val="005056"/>
        </w:rPr>
        <w:t>for</w:t>
      </w:r>
      <w:r w:rsidR="005A50FA">
        <w:rPr>
          <w:b w:val="0"/>
          <w:color w:val="005056"/>
          <w:spacing w:val="23"/>
        </w:rPr>
        <w:t xml:space="preserve"> </w:t>
      </w:r>
      <w:r w:rsidR="005A50FA">
        <w:rPr>
          <w:b w:val="0"/>
          <w:color w:val="005056"/>
        </w:rPr>
        <w:t>more</w:t>
      </w:r>
      <w:r w:rsidR="005A50FA">
        <w:rPr>
          <w:b w:val="0"/>
          <w:color w:val="005056"/>
          <w:spacing w:val="23"/>
        </w:rPr>
        <w:t xml:space="preserve"> </w:t>
      </w:r>
      <w:r w:rsidR="005A50FA">
        <w:rPr>
          <w:b w:val="0"/>
          <w:color w:val="005056"/>
        </w:rPr>
        <w:t>information</w:t>
      </w:r>
      <w:r w:rsidR="005A50FA">
        <w:rPr>
          <w:b w:val="0"/>
          <w:color w:val="005056"/>
          <w:spacing w:val="23"/>
        </w:rPr>
        <w:t xml:space="preserve"> </w:t>
      </w:r>
      <w:r w:rsidR="005A50FA">
        <w:rPr>
          <w:b w:val="0"/>
          <w:color w:val="005056"/>
        </w:rPr>
        <w:t>and</w:t>
      </w:r>
      <w:r w:rsidR="005A50FA">
        <w:rPr>
          <w:b w:val="0"/>
          <w:color w:val="005056"/>
          <w:spacing w:val="23"/>
        </w:rPr>
        <w:t xml:space="preserve"> </w:t>
      </w:r>
      <w:r w:rsidR="005A50FA">
        <w:rPr>
          <w:b w:val="0"/>
          <w:color w:val="005056"/>
          <w:spacing w:val="-2"/>
        </w:rPr>
        <w:t>support.</w:t>
      </w:r>
    </w:p>
    <w:p w14:paraId="66879C4A" w14:textId="17EE78FA" w:rsidR="00ED345F" w:rsidRDefault="00ED345F">
      <w:pPr>
        <w:pStyle w:val="BodyText"/>
        <w:spacing w:before="56"/>
        <w:rPr>
          <w:rFonts w:ascii="Arial Black"/>
          <w:sz w:val="20"/>
        </w:rPr>
      </w:pPr>
    </w:p>
    <w:sectPr w:rsidR="00ED345F">
      <w:type w:val="continuous"/>
      <w:pgSz w:w="12240" w:h="15840"/>
      <w:pgMar w:top="300" w:right="0" w:bottom="0" w:left="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enda Cude" w:date="2026-07-13T10:41:00Z" w:initials="BC">
    <w:p w14:paraId="087D8094" w14:textId="77777777" w:rsidR="000A4E0C" w:rsidRDefault="000A4E0C" w:rsidP="000A4E0C">
      <w:pPr>
        <w:pStyle w:val="CommentText"/>
      </w:pPr>
      <w:r>
        <w:rPr>
          <w:rStyle w:val="CommentReference"/>
        </w:rPr>
        <w:annotationRef/>
      </w:r>
      <w:r>
        <w:t>If you move the “call 988” box to the last page would all 5 of the items in the list fit on this page?</w:t>
      </w:r>
    </w:p>
  </w:comment>
  <w:comment w:id="1" w:author="Patton, Theodore (COMM)" w:date="2026-07-22T09:46:00Z" w:initials="TP">
    <w:p w14:paraId="5D6681BE" w14:textId="77777777" w:rsidR="00426B03" w:rsidRDefault="00426B03" w:rsidP="00426B03">
      <w:pPr>
        <w:pStyle w:val="CommentText"/>
      </w:pPr>
      <w:r>
        <w:rPr>
          <w:rStyle w:val="CommentReference"/>
        </w:rPr>
        <w:annotationRef/>
      </w:r>
      <w:r>
        <w:t xml:space="preserve">The group made an intentional choice to have the 988 information on the first page. We do think states could reorganize or reformat and get all of this information on one page. </w:t>
      </w:r>
    </w:p>
  </w:comment>
  <w:comment w:id="2" w:author="Brenda Cude" w:date="2026-07-12T20:54:00Z" w:initials="BC">
    <w:p w14:paraId="7C0FAEEB" w14:textId="6D8FEEE8" w:rsidR="002B57AB" w:rsidRDefault="002B57AB" w:rsidP="002B57AB">
      <w:pPr>
        <w:pStyle w:val="CommentText"/>
      </w:pPr>
      <w:r>
        <w:rPr>
          <w:rStyle w:val="CommentReference"/>
        </w:rPr>
        <w:annotationRef/>
      </w:r>
      <w:r>
        <w:t>I was confused about whether these things SHOULDN’T happen and I should watch out for them. Or, they WILL happen. I assumed the latter.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7D8094" w15:done="1"/>
  <w15:commentEx w15:paraId="5D6681BE" w15:paraIdParent="087D8094" w15:done="1"/>
  <w15:commentEx w15:paraId="7C0FAEE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F8F76C" w16cex:dateUtc="2026-07-13T14:41:00Z"/>
  <w16cex:commentExtensible w16cex:durableId="2FE24E1C" w16cex:dateUtc="2026-07-22T14:46:00Z"/>
  <w16cex:commentExtensible w16cex:durableId="1F71399D" w16cex:dateUtc="2026-07-13T00:54:00Z">
    <w16cex:extLst>
      <w16:ext w16:uri="{CE6994B0-6A32-4C9F-8C6B-6E91EDA988CE}">
        <cr:reactions xmlns:cr="http://schemas.microsoft.com/office/comments/2020/reactions">
          <cr:reaction reactionType="1">
            <cr:reactionInfo dateUtc="2026-07-22T14:45:44Z">
              <cr:user userId="S::Theodore.Patton@state.mn.us::359f2f45-d1c3-4193-b5c5-d8aced9dac1d" userProvider="AD" userName="Patton, Theodore (COMM)"/>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7D8094" w16cid:durableId="30F8F76C"/>
  <w16cid:commentId w16cid:paraId="5D6681BE" w16cid:durableId="2FE24E1C"/>
  <w16cid:commentId w16cid:paraId="7C0FAEEB" w16cid:durableId="1F71399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3573B2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image3"/>
      </v:shape>
    </w:pict>
  </w:numPicBullet>
  <w:abstractNum w:abstractNumId="0" w15:restartNumberingAfterBreak="0">
    <w:nsid w:val="33EF1FFF"/>
    <w:multiLevelType w:val="hybridMultilevel"/>
    <w:tmpl w:val="08201AFE"/>
    <w:lvl w:ilvl="0" w:tplc="C7B60982">
      <w:numFmt w:val="bullet"/>
      <w:lvlText w:val=""/>
      <w:lvlJc w:val="left"/>
      <w:pPr>
        <w:ind w:left="630" w:hanging="360"/>
      </w:pPr>
      <w:rPr>
        <w:rFonts w:ascii="Symbol" w:eastAsia="Lucida Sans Unicode" w:hAnsi="Symbol" w:cs="Lucida Sans Unicode"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34002B8E"/>
    <w:multiLevelType w:val="hybridMultilevel"/>
    <w:tmpl w:val="22B0FAE4"/>
    <w:lvl w:ilvl="0" w:tplc="9416A780">
      <w:numFmt w:val="bullet"/>
      <w:lvlText w:val="&amp;"/>
      <w:lvlPicBulletId w:val="0"/>
      <w:lvlJc w:val="left"/>
      <w:pPr>
        <w:ind w:left="2816" w:hanging="292"/>
      </w:pPr>
      <w:rPr>
        <w:rFonts w:ascii="Times New Roman" w:eastAsia="Times New Roman" w:hAnsi="Times New Roman" w:cs="Times New Roman" w:hint="default"/>
        <w:b w:val="0"/>
        <w:bCs w:val="0"/>
        <w:i w:val="0"/>
        <w:iCs w:val="0"/>
        <w:w w:val="100"/>
        <w:position w:val="5"/>
        <w:sz w:val="13"/>
        <w:szCs w:val="13"/>
        <w:lang w:val="en-US" w:eastAsia="en-US" w:bidi="ar-SA"/>
      </w:rPr>
    </w:lvl>
    <w:lvl w:ilvl="1" w:tplc="4E6CE0EC">
      <w:numFmt w:val="bullet"/>
      <w:lvlText w:val="•"/>
      <w:lvlJc w:val="left"/>
      <w:pPr>
        <w:ind w:left="3762" w:hanging="292"/>
      </w:pPr>
      <w:rPr>
        <w:rFonts w:hint="default"/>
        <w:lang w:val="en-US" w:eastAsia="en-US" w:bidi="ar-SA"/>
      </w:rPr>
    </w:lvl>
    <w:lvl w:ilvl="2" w:tplc="737CC9FA">
      <w:numFmt w:val="bullet"/>
      <w:lvlText w:val="•"/>
      <w:lvlJc w:val="left"/>
      <w:pPr>
        <w:ind w:left="4704" w:hanging="292"/>
      </w:pPr>
      <w:rPr>
        <w:rFonts w:hint="default"/>
        <w:lang w:val="en-US" w:eastAsia="en-US" w:bidi="ar-SA"/>
      </w:rPr>
    </w:lvl>
    <w:lvl w:ilvl="3" w:tplc="33EADF72">
      <w:numFmt w:val="bullet"/>
      <w:lvlText w:val="•"/>
      <w:lvlJc w:val="left"/>
      <w:pPr>
        <w:ind w:left="5646" w:hanging="292"/>
      </w:pPr>
      <w:rPr>
        <w:rFonts w:hint="default"/>
        <w:lang w:val="en-US" w:eastAsia="en-US" w:bidi="ar-SA"/>
      </w:rPr>
    </w:lvl>
    <w:lvl w:ilvl="4" w:tplc="C27CA69A">
      <w:numFmt w:val="bullet"/>
      <w:lvlText w:val="•"/>
      <w:lvlJc w:val="left"/>
      <w:pPr>
        <w:ind w:left="6588" w:hanging="292"/>
      </w:pPr>
      <w:rPr>
        <w:rFonts w:hint="default"/>
        <w:lang w:val="en-US" w:eastAsia="en-US" w:bidi="ar-SA"/>
      </w:rPr>
    </w:lvl>
    <w:lvl w:ilvl="5" w:tplc="14684966">
      <w:numFmt w:val="bullet"/>
      <w:lvlText w:val="•"/>
      <w:lvlJc w:val="left"/>
      <w:pPr>
        <w:ind w:left="7530" w:hanging="292"/>
      </w:pPr>
      <w:rPr>
        <w:rFonts w:hint="default"/>
        <w:lang w:val="en-US" w:eastAsia="en-US" w:bidi="ar-SA"/>
      </w:rPr>
    </w:lvl>
    <w:lvl w:ilvl="6" w:tplc="2E64192A">
      <w:numFmt w:val="bullet"/>
      <w:lvlText w:val="•"/>
      <w:lvlJc w:val="left"/>
      <w:pPr>
        <w:ind w:left="8472" w:hanging="292"/>
      </w:pPr>
      <w:rPr>
        <w:rFonts w:hint="default"/>
        <w:lang w:val="en-US" w:eastAsia="en-US" w:bidi="ar-SA"/>
      </w:rPr>
    </w:lvl>
    <w:lvl w:ilvl="7" w:tplc="A2B20F5A">
      <w:numFmt w:val="bullet"/>
      <w:lvlText w:val="•"/>
      <w:lvlJc w:val="left"/>
      <w:pPr>
        <w:ind w:left="9414" w:hanging="292"/>
      </w:pPr>
      <w:rPr>
        <w:rFonts w:hint="default"/>
        <w:lang w:val="en-US" w:eastAsia="en-US" w:bidi="ar-SA"/>
      </w:rPr>
    </w:lvl>
    <w:lvl w:ilvl="8" w:tplc="4EB84124">
      <w:numFmt w:val="bullet"/>
      <w:lvlText w:val="•"/>
      <w:lvlJc w:val="left"/>
      <w:pPr>
        <w:ind w:left="10356" w:hanging="292"/>
      </w:pPr>
      <w:rPr>
        <w:rFonts w:hint="default"/>
        <w:lang w:val="en-US" w:eastAsia="en-US" w:bidi="ar-SA"/>
      </w:rPr>
    </w:lvl>
  </w:abstractNum>
  <w:abstractNum w:abstractNumId="2" w15:restartNumberingAfterBreak="0">
    <w:nsid w:val="5D5376BE"/>
    <w:multiLevelType w:val="hybridMultilevel"/>
    <w:tmpl w:val="98A6B7BA"/>
    <w:lvl w:ilvl="0" w:tplc="05EEC622">
      <w:numFmt w:val="bullet"/>
      <w:lvlText w:val="&amp;"/>
      <w:lvlPicBulletId w:val="0"/>
      <w:lvlJc w:val="left"/>
      <w:pPr>
        <w:ind w:left="2816" w:hanging="292"/>
      </w:pPr>
      <w:rPr>
        <w:rFonts w:ascii="Times New Roman" w:eastAsia="Times New Roman" w:hAnsi="Times New Roman" w:cs="Times New Roman" w:hint="default"/>
        <w:b w:val="0"/>
        <w:bCs w:val="0"/>
        <w:i w:val="0"/>
        <w:iCs w:val="0"/>
        <w:w w:val="100"/>
        <w:position w:val="5"/>
        <w:sz w:val="13"/>
        <w:szCs w:val="13"/>
        <w:lang w:val="en-US" w:eastAsia="en-US" w:bidi="ar-SA"/>
      </w:rPr>
    </w:lvl>
    <w:lvl w:ilvl="1" w:tplc="05EEC622">
      <w:numFmt w:val="bullet"/>
      <w:lvlText w:val="&amp;"/>
      <w:lvlPicBulletId w:val="0"/>
      <w:lvlJc w:val="left"/>
      <w:pPr>
        <w:ind w:left="3830" w:hanging="360"/>
      </w:pPr>
      <w:rPr>
        <w:rFonts w:ascii="Times New Roman" w:eastAsia="Times New Roman" w:hAnsi="Times New Roman" w:cs="Times New Roman" w:hint="default"/>
        <w:b w:val="0"/>
        <w:bCs w:val="0"/>
        <w:i w:val="0"/>
        <w:iCs w:val="0"/>
        <w:w w:val="100"/>
        <w:position w:val="5"/>
        <w:sz w:val="13"/>
        <w:szCs w:val="13"/>
        <w:lang w:val="en-US" w:eastAsia="en-US" w:bidi="ar-SA"/>
      </w:rPr>
    </w:lvl>
    <w:lvl w:ilvl="2" w:tplc="E2FECAEC">
      <w:numFmt w:val="bullet"/>
      <w:lvlText w:val="•"/>
      <w:lvlJc w:val="left"/>
      <w:pPr>
        <w:ind w:left="4704" w:hanging="292"/>
      </w:pPr>
      <w:rPr>
        <w:rFonts w:hint="default"/>
        <w:lang w:val="en-US" w:eastAsia="en-US" w:bidi="ar-SA"/>
      </w:rPr>
    </w:lvl>
    <w:lvl w:ilvl="3" w:tplc="78E43F2A">
      <w:numFmt w:val="bullet"/>
      <w:lvlText w:val="•"/>
      <w:lvlJc w:val="left"/>
      <w:pPr>
        <w:ind w:left="5646" w:hanging="292"/>
      </w:pPr>
      <w:rPr>
        <w:rFonts w:hint="default"/>
        <w:lang w:val="en-US" w:eastAsia="en-US" w:bidi="ar-SA"/>
      </w:rPr>
    </w:lvl>
    <w:lvl w:ilvl="4" w:tplc="AE1C0836">
      <w:numFmt w:val="bullet"/>
      <w:lvlText w:val="•"/>
      <w:lvlJc w:val="left"/>
      <w:pPr>
        <w:ind w:left="6588" w:hanging="292"/>
      </w:pPr>
      <w:rPr>
        <w:rFonts w:hint="default"/>
        <w:lang w:val="en-US" w:eastAsia="en-US" w:bidi="ar-SA"/>
      </w:rPr>
    </w:lvl>
    <w:lvl w:ilvl="5" w:tplc="3C284192">
      <w:numFmt w:val="bullet"/>
      <w:lvlText w:val="•"/>
      <w:lvlJc w:val="left"/>
      <w:pPr>
        <w:ind w:left="7530" w:hanging="292"/>
      </w:pPr>
      <w:rPr>
        <w:rFonts w:hint="default"/>
        <w:lang w:val="en-US" w:eastAsia="en-US" w:bidi="ar-SA"/>
      </w:rPr>
    </w:lvl>
    <w:lvl w:ilvl="6" w:tplc="FBA0B7F4">
      <w:numFmt w:val="bullet"/>
      <w:lvlText w:val="•"/>
      <w:lvlJc w:val="left"/>
      <w:pPr>
        <w:ind w:left="8472" w:hanging="292"/>
      </w:pPr>
      <w:rPr>
        <w:rFonts w:hint="default"/>
        <w:lang w:val="en-US" w:eastAsia="en-US" w:bidi="ar-SA"/>
      </w:rPr>
    </w:lvl>
    <w:lvl w:ilvl="7" w:tplc="B58E9EDE">
      <w:numFmt w:val="bullet"/>
      <w:lvlText w:val="•"/>
      <w:lvlJc w:val="left"/>
      <w:pPr>
        <w:ind w:left="9414" w:hanging="292"/>
      </w:pPr>
      <w:rPr>
        <w:rFonts w:hint="default"/>
        <w:lang w:val="en-US" w:eastAsia="en-US" w:bidi="ar-SA"/>
      </w:rPr>
    </w:lvl>
    <w:lvl w:ilvl="8" w:tplc="1DB6362C">
      <w:numFmt w:val="bullet"/>
      <w:lvlText w:val="•"/>
      <w:lvlJc w:val="left"/>
      <w:pPr>
        <w:ind w:left="10356" w:hanging="292"/>
      </w:pPr>
      <w:rPr>
        <w:rFonts w:hint="default"/>
        <w:lang w:val="en-US" w:eastAsia="en-US" w:bidi="ar-SA"/>
      </w:rPr>
    </w:lvl>
  </w:abstractNum>
  <w:abstractNum w:abstractNumId="3" w15:restartNumberingAfterBreak="0">
    <w:nsid w:val="6D0A55D4"/>
    <w:multiLevelType w:val="hybridMultilevel"/>
    <w:tmpl w:val="E054A4FC"/>
    <w:lvl w:ilvl="0" w:tplc="E076B566">
      <w:start w:val="1"/>
      <w:numFmt w:val="decimal"/>
      <w:lvlText w:val="%1."/>
      <w:lvlJc w:val="left"/>
      <w:pPr>
        <w:ind w:left="2666" w:hanging="194"/>
        <w:jc w:val="right"/>
      </w:pPr>
      <w:rPr>
        <w:rFonts w:ascii="Lucida Sans Unicode" w:eastAsia="Lucida Sans Unicode" w:hAnsi="Lucida Sans Unicode" w:cs="Lucida Sans Unicode" w:hint="default"/>
        <w:b w:val="0"/>
        <w:bCs w:val="0"/>
        <w:i w:val="0"/>
        <w:iCs w:val="0"/>
        <w:color w:val="005056"/>
        <w:spacing w:val="0"/>
        <w:w w:val="61"/>
        <w:sz w:val="26"/>
        <w:szCs w:val="26"/>
        <w:lang w:val="en-US" w:eastAsia="en-US" w:bidi="ar-SA"/>
      </w:rPr>
    </w:lvl>
    <w:lvl w:ilvl="1" w:tplc="B5C82CA6">
      <w:numFmt w:val="bullet"/>
      <w:lvlText w:val="•"/>
      <w:lvlJc w:val="left"/>
      <w:pPr>
        <w:ind w:left="3618" w:hanging="194"/>
      </w:pPr>
      <w:rPr>
        <w:rFonts w:hint="default"/>
        <w:lang w:val="en-US" w:eastAsia="en-US" w:bidi="ar-SA"/>
      </w:rPr>
    </w:lvl>
    <w:lvl w:ilvl="2" w:tplc="6B34463C">
      <w:numFmt w:val="bullet"/>
      <w:lvlText w:val="•"/>
      <w:lvlJc w:val="left"/>
      <w:pPr>
        <w:ind w:left="4576" w:hanging="194"/>
      </w:pPr>
      <w:rPr>
        <w:rFonts w:hint="default"/>
        <w:lang w:val="en-US" w:eastAsia="en-US" w:bidi="ar-SA"/>
      </w:rPr>
    </w:lvl>
    <w:lvl w:ilvl="3" w:tplc="E6F047FC">
      <w:numFmt w:val="bullet"/>
      <w:lvlText w:val="•"/>
      <w:lvlJc w:val="left"/>
      <w:pPr>
        <w:ind w:left="5534" w:hanging="194"/>
      </w:pPr>
      <w:rPr>
        <w:rFonts w:hint="default"/>
        <w:lang w:val="en-US" w:eastAsia="en-US" w:bidi="ar-SA"/>
      </w:rPr>
    </w:lvl>
    <w:lvl w:ilvl="4" w:tplc="041CF7FA">
      <w:numFmt w:val="bullet"/>
      <w:lvlText w:val="•"/>
      <w:lvlJc w:val="left"/>
      <w:pPr>
        <w:ind w:left="6492" w:hanging="194"/>
      </w:pPr>
      <w:rPr>
        <w:rFonts w:hint="default"/>
        <w:lang w:val="en-US" w:eastAsia="en-US" w:bidi="ar-SA"/>
      </w:rPr>
    </w:lvl>
    <w:lvl w:ilvl="5" w:tplc="C6401A36">
      <w:numFmt w:val="bullet"/>
      <w:lvlText w:val="•"/>
      <w:lvlJc w:val="left"/>
      <w:pPr>
        <w:ind w:left="7450" w:hanging="194"/>
      </w:pPr>
      <w:rPr>
        <w:rFonts w:hint="default"/>
        <w:lang w:val="en-US" w:eastAsia="en-US" w:bidi="ar-SA"/>
      </w:rPr>
    </w:lvl>
    <w:lvl w:ilvl="6" w:tplc="CB54CA40">
      <w:numFmt w:val="bullet"/>
      <w:lvlText w:val="•"/>
      <w:lvlJc w:val="left"/>
      <w:pPr>
        <w:ind w:left="8408" w:hanging="194"/>
      </w:pPr>
      <w:rPr>
        <w:rFonts w:hint="default"/>
        <w:lang w:val="en-US" w:eastAsia="en-US" w:bidi="ar-SA"/>
      </w:rPr>
    </w:lvl>
    <w:lvl w:ilvl="7" w:tplc="A268F04E">
      <w:numFmt w:val="bullet"/>
      <w:lvlText w:val="•"/>
      <w:lvlJc w:val="left"/>
      <w:pPr>
        <w:ind w:left="9366" w:hanging="194"/>
      </w:pPr>
      <w:rPr>
        <w:rFonts w:hint="default"/>
        <w:lang w:val="en-US" w:eastAsia="en-US" w:bidi="ar-SA"/>
      </w:rPr>
    </w:lvl>
    <w:lvl w:ilvl="8" w:tplc="695684A8">
      <w:numFmt w:val="bullet"/>
      <w:lvlText w:val="•"/>
      <w:lvlJc w:val="left"/>
      <w:pPr>
        <w:ind w:left="10324" w:hanging="194"/>
      </w:pPr>
      <w:rPr>
        <w:rFonts w:hint="default"/>
        <w:lang w:val="en-US" w:eastAsia="en-US" w:bidi="ar-SA"/>
      </w:rPr>
    </w:lvl>
  </w:abstractNum>
  <w:num w:numId="1" w16cid:durableId="1397047791">
    <w:abstractNumId w:val="3"/>
  </w:num>
  <w:num w:numId="2" w16cid:durableId="1893543317">
    <w:abstractNumId w:val="2"/>
  </w:num>
  <w:num w:numId="3" w16cid:durableId="607782482">
    <w:abstractNumId w:val="1"/>
  </w:num>
  <w:num w:numId="4" w16cid:durableId="7967249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 Cude">
    <w15:presenceInfo w15:providerId="Windows Live" w15:userId="c4196ad230d94936"/>
  </w15:person>
  <w15:person w15:author="Patton, Theodore (COMM)">
    <w15:presenceInfo w15:providerId="AD" w15:userId="S::Theodore.Patton@state.mn.us::359f2f45-d1c3-4193-b5c5-d8aced9dac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F"/>
    <w:rsid w:val="000164E7"/>
    <w:rsid w:val="000367D3"/>
    <w:rsid w:val="00040FEA"/>
    <w:rsid w:val="00081C8A"/>
    <w:rsid w:val="00092A74"/>
    <w:rsid w:val="000A4E0C"/>
    <w:rsid w:val="000B6B93"/>
    <w:rsid w:val="000C052A"/>
    <w:rsid w:val="00113656"/>
    <w:rsid w:val="00162B15"/>
    <w:rsid w:val="00163D49"/>
    <w:rsid w:val="001850F7"/>
    <w:rsid w:val="001B2846"/>
    <w:rsid w:val="001B42AD"/>
    <w:rsid w:val="001F6E57"/>
    <w:rsid w:val="00216310"/>
    <w:rsid w:val="00287928"/>
    <w:rsid w:val="0029067C"/>
    <w:rsid w:val="00293610"/>
    <w:rsid w:val="002B57AB"/>
    <w:rsid w:val="002D6ED8"/>
    <w:rsid w:val="002E6811"/>
    <w:rsid w:val="003005BF"/>
    <w:rsid w:val="003224FF"/>
    <w:rsid w:val="00330574"/>
    <w:rsid w:val="003318DA"/>
    <w:rsid w:val="003447E8"/>
    <w:rsid w:val="00352B99"/>
    <w:rsid w:val="003673F0"/>
    <w:rsid w:val="0037301D"/>
    <w:rsid w:val="003A4DDD"/>
    <w:rsid w:val="003C16D2"/>
    <w:rsid w:val="003C31B0"/>
    <w:rsid w:val="003F38FB"/>
    <w:rsid w:val="00426B03"/>
    <w:rsid w:val="00433103"/>
    <w:rsid w:val="00437093"/>
    <w:rsid w:val="004412F6"/>
    <w:rsid w:val="004853D5"/>
    <w:rsid w:val="00493CE3"/>
    <w:rsid w:val="00496793"/>
    <w:rsid w:val="00497530"/>
    <w:rsid w:val="0058079B"/>
    <w:rsid w:val="005A1335"/>
    <w:rsid w:val="005A4D28"/>
    <w:rsid w:val="005A50FA"/>
    <w:rsid w:val="00626BAD"/>
    <w:rsid w:val="006C42FB"/>
    <w:rsid w:val="006D06D4"/>
    <w:rsid w:val="006E47B7"/>
    <w:rsid w:val="006F07AA"/>
    <w:rsid w:val="00712D2C"/>
    <w:rsid w:val="00722160"/>
    <w:rsid w:val="007358A7"/>
    <w:rsid w:val="00766D5E"/>
    <w:rsid w:val="007D31A1"/>
    <w:rsid w:val="0080044A"/>
    <w:rsid w:val="00820521"/>
    <w:rsid w:val="0085775F"/>
    <w:rsid w:val="008D56F0"/>
    <w:rsid w:val="008F4AB4"/>
    <w:rsid w:val="0091605D"/>
    <w:rsid w:val="009713B2"/>
    <w:rsid w:val="009750A8"/>
    <w:rsid w:val="0098156B"/>
    <w:rsid w:val="00A9726A"/>
    <w:rsid w:val="00A97E05"/>
    <w:rsid w:val="00B32D28"/>
    <w:rsid w:val="00B47EE6"/>
    <w:rsid w:val="00B55E0E"/>
    <w:rsid w:val="00B6379B"/>
    <w:rsid w:val="00B813AA"/>
    <w:rsid w:val="00B8540A"/>
    <w:rsid w:val="00B9448A"/>
    <w:rsid w:val="00BD3A00"/>
    <w:rsid w:val="00C46DF2"/>
    <w:rsid w:val="00C53685"/>
    <w:rsid w:val="00C629B6"/>
    <w:rsid w:val="00C70903"/>
    <w:rsid w:val="00C74296"/>
    <w:rsid w:val="00C813C2"/>
    <w:rsid w:val="00C858D2"/>
    <w:rsid w:val="00C93712"/>
    <w:rsid w:val="00C95AE7"/>
    <w:rsid w:val="00CA3997"/>
    <w:rsid w:val="00CB5904"/>
    <w:rsid w:val="00D135A0"/>
    <w:rsid w:val="00D30298"/>
    <w:rsid w:val="00D33076"/>
    <w:rsid w:val="00D33867"/>
    <w:rsid w:val="00D644D5"/>
    <w:rsid w:val="00DA2885"/>
    <w:rsid w:val="00DA3B8A"/>
    <w:rsid w:val="00DD6015"/>
    <w:rsid w:val="00DE02D5"/>
    <w:rsid w:val="00DE44F2"/>
    <w:rsid w:val="00E342B3"/>
    <w:rsid w:val="00E56178"/>
    <w:rsid w:val="00E830CF"/>
    <w:rsid w:val="00EA4EC1"/>
    <w:rsid w:val="00ED345F"/>
    <w:rsid w:val="00F061BC"/>
    <w:rsid w:val="00F3760F"/>
    <w:rsid w:val="00F40CB8"/>
    <w:rsid w:val="00F56CA4"/>
    <w:rsid w:val="00F606BC"/>
    <w:rsid w:val="00F625CD"/>
    <w:rsid w:val="00F9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9C26"/>
  <w15:docId w15:val="{C9BAF11A-47A4-4E1D-AB37-A6ADCC9E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
      <w:ind w:left="811"/>
      <w:outlineLvl w:val="0"/>
    </w:pPr>
    <w:rPr>
      <w:rFonts w:ascii="Arial Black" w:eastAsia="Arial Black" w:hAnsi="Arial Black" w:cs="Arial Black"/>
      <w:b/>
      <w:bCs/>
      <w:sz w:val="30"/>
      <w:szCs w:val="30"/>
    </w:rPr>
  </w:style>
  <w:style w:type="paragraph" w:styleId="Heading2">
    <w:name w:val="heading 2"/>
    <w:basedOn w:val="Normal"/>
    <w:uiPriority w:val="9"/>
    <w:unhideWhenUsed/>
    <w:qFormat/>
    <w:pPr>
      <w:spacing w:before="411"/>
      <w:ind w:left="1319"/>
      <w:outlineLvl w:val="1"/>
    </w:pPr>
    <w:rPr>
      <w:rFonts w:ascii="Arial Black" w:eastAsia="Arial Black" w:hAnsi="Arial Black" w:cs="Arial Black"/>
      <w:b/>
      <w:bCs/>
      <w:sz w:val="28"/>
      <w:szCs w:val="28"/>
    </w:rPr>
  </w:style>
  <w:style w:type="paragraph" w:styleId="Heading3">
    <w:name w:val="heading 3"/>
    <w:basedOn w:val="Normal"/>
    <w:uiPriority w:val="9"/>
    <w:unhideWhenUsed/>
    <w:qFormat/>
    <w:pPr>
      <w:spacing w:before="87"/>
      <w:ind w:left="386"/>
      <w:outlineLvl w:val="2"/>
    </w:pPr>
    <w:rPr>
      <w:rFonts w:ascii="Arial Black" w:eastAsia="Arial Black" w:hAnsi="Arial Black" w:cs="Arial Black"/>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sz w:val="26"/>
      <w:szCs w:val="26"/>
    </w:rPr>
  </w:style>
  <w:style w:type="paragraph" w:styleId="ListParagraph">
    <w:name w:val="List Paragraph"/>
    <w:basedOn w:val="Normal"/>
    <w:uiPriority w:val="1"/>
    <w:qFormat/>
    <w:pPr>
      <w:spacing w:before="2"/>
      <w:ind w:left="2666" w:hanging="292"/>
    </w:pPr>
  </w:style>
  <w:style w:type="paragraph" w:customStyle="1" w:styleId="TableParagraph">
    <w:name w:val="Table Paragraph"/>
    <w:basedOn w:val="Normal"/>
    <w:uiPriority w:val="1"/>
    <w:qFormat/>
  </w:style>
  <w:style w:type="paragraph" w:styleId="Revision">
    <w:name w:val="Revision"/>
    <w:hidden/>
    <w:uiPriority w:val="99"/>
    <w:semiHidden/>
    <w:rsid w:val="002B57AB"/>
    <w:pPr>
      <w:widowControl/>
      <w:autoSpaceDE/>
      <w:autoSpaceDN/>
    </w:pPr>
    <w:rPr>
      <w:rFonts w:ascii="Lucida Sans Unicode" w:eastAsia="Lucida Sans Unicode" w:hAnsi="Lucida Sans Unicode" w:cs="Lucida Sans Unicode"/>
    </w:rPr>
  </w:style>
  <w:style w:type="character" w:styleId="CommentReference">
    <w:name w:val="annotation reference"/>
    <w:basedOn w:val="DefaultParagraphFont"/>
    <w:uiPriority w:val="99"/>
    <w:semiHidden/>
    <w:unhideWhenUsed/>
    <w:rsid w:val="002B57AB"/>
    <w:rPr>
      <w:sz w:val="16"/>
      <w:szCs w:val="16"/>
    </w:rPr>
  </w:style>
  <w:style w:type="paragraph" w:styleId="CommentText">
    <w:name w:val="annotation text"/>
    <w:basedOn w:val="Normal"/>
    <w:link w:val="CommentTextChar"/>
    <w:uiPriority w:val="99"/>
    <w:unhideWhenUsed/>
    <w:rsid w:val="002B57AB"/>
    <w:rPr>
      <w:sz w:val="20"/>
      <w:szCs w:val="20"/>
    </w:rPr>
  </w:style>
  <w:style w:type="character" w:customStyle="1" w:styleId="CommentTextChar">
    <w:name w:val="Comment Text Char"/>
    <w:basedOn w:val="DefaultParagraphFont"/>
    <w:link w:val="CommentText"/>
    <w:uiPriority w:val="99"/>
    <w:rsid w:val="002B57AB"/>
    <w:rPr>
      <w:rFonts w:ascii="Lucida Sans Unicode" w:eastAsia="Lucida Sans Unicode" w:hAnsi="Lucida Sans Unicode" w:cs="Lucida Sans Unicode"/>
      <w:sz w:val="20"/>
      <w:szCs w:val="20"/>
    </w:rPr>
  </w:style>
  <w:style w:type="paragraph" w:styleId="CommentSubject">
    <w:name w:val="annotation subject"/>
    <w:basedOn w:val="CommentText"/>
    <w:next w:val="CommentText"/>
    <w:link w:val="CommentSubjectChar"/>
    <w:uiPriority w:val="99"/>
    <w:semiHidden/>
    <w:unhideWhenUsed/>
    <w:rsid w:val="002B57AB"/>
    <w:rPr>
      <w:b/>
      <w:bCs/>
    </w:rPr>
  </w:style>
  <w:style w:type="character" w:customStyle="1" w:styleId="CommentSubjectChar">
    <w:name w:val="Comment Subject Char"/>
    <w:basedOn w:val="CommentTextChar"/>
    <w:link w:val="CommentSubject"/>
    <w:uiPriority w:val="99"/>
    <w:semiHidden/>
    <w:rsid w:val="002B57AB"/>
    <w:rPr>
      <w:rFonts w:ascii="Lucida Sans Unicode" w:eastAsia="Lucida Sans Unicode" w:hAnsi="Lucida Sans Unicode" w:cs="Lucida Sans Unicod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624f10e-bf46-4f43-954e-97bc22b3a4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1FFE666137624DBD990529B435E7FE" ma:contentTypeVersion="16" ma:contentTypeDescription="Create a new document." ma:contentTypeScope="" ma:versionID="bed14882905bf95153d580c8505a286c">
  <xsd:schema xmlns:xsd="http://www.w3.org/2001/XMLSchema" xmlns:xs="http://www.w3.org/2001/XMLSchema" xmlns:p="http://schemas.microsoft.com/office/2006/metadata/properties" xmlns:ns2="5624f10e-bf46-4f43-954e-97bc22b3a42d" xmlns:ns3="3b6417ec-de13-4da0-b4ae-6498de0ae170" xmlns:ns4="3c9e15a3-223f-4584-afb1-1dbe0b3878fa" targetNamespace="http://schemas.microsoft.com/office/2006/metadata/properties" ma:root="true" ma:fieldsID="4ec8709d94d9093e36976d46df3ebca2" ns2:_="" ns3:_="" ns4:_="">
    <xsd:import namespace="5624f10e-bf46-4f43-954e-97bc22b3a42d"/>
    <xsd:import namespace="3b6417ec-de13-4da0-b4ae-6498de0ae170"/>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4f10e-bf46-4f43-954e-97bc22b3a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6417ec-de13-4da0-b4ae-6498de0ae17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1f6fe8-9e50-4385-a72a-716b3955ca18}" ma:internalName="TaxCatchAll" ma:showField="CatchAllData" ma:web="3b6417ec-de13-4da0-b4ae-6498de0ae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F81B9-4CC4-4886-8750-A7F8595556F1}">
  <ds:schemaRefs>
    <ds:schemaRef ds:uri="http://schemas.microsoft.com/office/2006/metadata/properties"/>
    <ds:schemaRef ds:uri="http://schemas.microsoft.com/office/infopath/2007/PartnerControls"/>
    <ds:schemaRef ds:uri="3c9e15a3-223f-4584-afb1-1dbe0b3878fa"/>
    <ds:schemaRef ds:uri="5624f10e-bf46-4f43-954e-97bc22b3a42d"/>
  </ds:schemaRefs>
</ds:datastoreItem>
</file>

<file path=customXml/itemProps2.xml><?xml version="1.0" encoding="utf-8"?>
<ds:datastoreItem xmlns:ds="http://schemas.openxmlformats.org/officeDocument/2006/customXml" ds:itemID="{89D4497D-9834-4AD2-98EA-FE04C73631BE}">
  <ds:schemaRefs>
    <ds:schemaRef ds:uri="http://schemas.microsoft.com/sharepoint/v3/contenttype/forms"/>
  </ds:schemaRefs>
</ds:datastoreItem>
</file>

<file path=customXml/itemProps3.xml><?xml version="1.0" encoding="utf-8"?>
<ds:datastoreItem xmlns:ds="http://schemas.openxmlformats.org/officeDocument/2006/customXml" ds:itemID="{737E2280-E713-4D24-B102-84DDC798BAD2}">
  <ds:schemaRefs>
    <ds:schemaRef ds:uri="http://schemas.openxmlformats.org/officeDocument/2006/bibliography"/>
  </ds:schemaRefs>
</ds:datastoreItem>
</file>

<file path=customXml/itemProps4.xml><?xml version="1.0" encoding="utf-8"?>
<ds:datastoreItem xmlns:ds="http://schemas.openxmlformats.org/officeDocument/2006/customXml" ds:itemID="{18E81BDA-09CA-489B-A3D5-E0AE9E5BF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4f10e-bf46-4f43-954e-97bc22b3a42d"/>
    <ds:schemaRef ds:uri="3b6417ec-de13-4da0-b4ae-6498de0ae170"/>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194</Words>
  <Characters>1005</Characters>
  <Application>Microsoft Office Word</Application>
  <DocSecurity>0</DocSecurity>
  <Lines>33</Lines>
  <Paragraphs>20</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Mental Health Parity One-Pager</dc:title>
  <dc:creator>MHP Public Policy</dc:creator>
  <cp:keywords>DAGzQ3q5Ak0,BAGhb7dSQIY,0</cp:keywords>
  <cp:lastModifiedBy>Touschner, Joe</cp:lastModifiedBy>
  <cp:revision>2</cp:revision>
  <dcterms:created xsi:type="dcterms:W3CDTF">2026-07-22T19:44:00Z</dcterms:created>
  <dcterms:modified xsi:type="dcterms:W3CDTF">2026-07-22T19:44:00Z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Canva</vt:lpwstr>
  </property>
  <property fmtid="{D5CDD505-2E9C-101B-9397-08002B2CF9AE}" pid="4" name="LastSaved">
    <vt:filetime>2026-07-07T00:00:00Z</vt:filetime>
  </property>
  <property fmtid="{D5CDD505-2E9C-101B-9397-08002B2CF9AE}" pid="5" name="Producer">
    <vt:lpwstr>Canva</vt:lpwstr>
  </property>
  <property fmtid="{D5CDD505-2E9C-101B-9397-08002B2CF9AE}" pid="6" name="ContentTypeId">
    <vt:lpwstr>0x0101000F1FFE666137624DBD990529B435E7FE</vt:lpwstr>
  </property>
</Properties>
</file>